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1D3EFE">
        <w:rPr>
          <w:rFonts w:ascii="Garamond" w:hAnsi="Garamond"/>
          <w:sz w:val="28"/>
          <w:szCs w:val="28"/>
        </w:rPr>
        <w:t>The Christian Value of Praise</w:t>
      </w:r>
      <w:r w:rsidRPr="003D738D">
        <w:rPr>
          <w:rFonts w:ascii="Garamond" w:hAnsi="Garamond"/>
          <w:sz w:val="28"/>
          <w:szCs w:val="28"/>
        </w:rPr>
        <w:t>”</w:t>
      </w:r>
    </w:p>
    <w:p w:rsidR="0069027F" w:rsidRDefault="00DC4A35" w:rsidP="003D738D">
      <w:pPr>
        <w:jc w:val="center"/>
        <w:rPr>
          <w:rFonts w:ascii="Garamond" w:hAnsi="Garamond"/>
          <w:sz w:val="28"/>
          <w:szCs w:val="28"/>
        </w:rPr>
      </w:pPr>
      <w:r>
        <w:rPr>
          <w:rFonts w:ascii="Garamond" w:hAnsi="Garamond"/>
          <w:sz w:val="28"/>
          <w:szCs w:val="28"/>
        </w:rPr>
        <w:t>November</w:t>
      </w:r>
      <w:r w:rsidR="001D3EFE">
        <w:rPr>
          <w:rFonts w:ascii="Garamond" w:hAnsi="Garamond"/>
          <w:sz w:val="28"/>
          <w:szCs w:val="28"/>
        </w:rPr>
        <w:t xml:space="preserve"> 18,</w:t>
      </w:r>
      <w:r w:rsidR="0069027F">
        <w:rPr>
          <w:rFonts w:ascii="Garamond" w:hAnsi="Garamond"/>
          <w:sz w:val="28"/>
          <w:szCs w:val="28"/>
        </w:rPr>
        <w:t xml:space="preserve"> 2018</w:t>
      </w:r>
    </w:p>
    <w:p w:rsidR="0069027F" w:rsidRDefault="001D3EFE" w:rsidP="003D738D">
      <w:pPr>
        <w:jc w:val="center"/>
        <w:rPr>
          <w:rFonts w:ascii="Garamond" w:hAnsi="Garamond"/>
          <w:sz w:val="28"/>
          <w:szCs w:val="28"/>
        </w:rPr>
      </w:pPr>
      <w:r>
        <w:rPr>
          <w:rFonts w:ascii="Garamond" w:hAnsi="Garamond"/>
          <w:sz w:val="28"/>
          <w:szCs w:val="28"/>
        </w:rPr>
        <w:t>Psalm 25:1-10</w:t>
      </w:r>
    </w:p>
    <w:p w:rsidR="00DC4A35"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1D3EFE">
        <w:rPr>
          <w:rFonts w:ascii="Garamond" w:hAnsi="Garamond"/>
          <w:sz w:val="28"/>
          <w:szCs w:val="28"/>
        </w:rPr>
        <w:t>twenty-fifth Psalm</w:t>
      </w:r>
      <w:r w:rsidR="00DC4A35">
        <w:rPr>
          <w:rFonts w:ascii="Garamond" w:hAnsi="Garamond"/>
          <w:sz w:val="28"/>
          <w:szCs w:val="28"/>
        </w:rPr>
        <w:t>.</w:t>
      </w:r>
    </w:p>
    <w:p w:rsidR="000C01C9" w:rsidRPr="0016389C" w:rsidRDefault="00734FBA" w:rsidP="000C01C9">
      <w:pPr>
        <w:ind w:firstLine="360"/>
        <w:rPr>
          <w:rFonts w:ascii="Garamond" w:hAnsi="Garamond"/>
          <w:i/>
          <w:sz w:val="28"/>
          <w:szCs w:val="28"/>
        </w:rPr>
      </w:pPr>
      <w:r w:rsidRPr="00734FBA">
        <w:rPr>
          <w:rFonts w:ascii="Garamond" w:hAnsi="Garamond"/>
          <w:sz w:val="28"/>
          <w:szCs w:val="28"/>
        </w:rPr>
        <w:t xml:space="preserve">Now, with </w:t>
      </w:r>
      <w:r>
        <w:rPr>
          <w:rFonts w:ascii="Garamond" w:hAnsi="Garamond"/>
          <w:sz w:val="28"/>
          <w:szCs w:val="28"/>
        </w:rPr>
        <w:t>your Bible open in front of you,</w:t>
      </w:r>
      <w:r w:rsidR="00555E06">
        <w:rPr>
          <w:rFonts w:ascii="Garamond" w:hAnsi="Garamond"/>
          <w:sz w:val="28"/>
          <w:szCs w:val="28"/>
        </w:rPr>
        <w:t xml:space="preserve"> let me begin today with why it’s important for you and I to read God’s Word daily. Here’s why. </w:t>
      </w:r>
      <w:r w:rsidR="00555E06" w:rsidRPr="00C902A9">
        <w:rPr>
          <w:rFonts w:ascii="Garamond" w:hAnsi="Garamond"/>
          <w:sz w:val="28"/>
          <w:szCs w:val="28"/>
          <w:u w:val="single"/>
        </w:rPr>
        <w:t>Romans 10:1</w:t>
      </w:r>
      <w:r w:rsidR="000C01C9" w:rsidRPr="00C902A9">
        <w:rPr>
          <w:rFonts w:ascii="Garamond" w:hAnsi="Garamond"/>
          <w:sz w:val="28"/>
          <w:szCs w:val="28"/>
          <w:u w:val="single"/>
        </w:rPr>
        <w:t>3</w:t>
      </w:r>
      <w:r w:rsidR="00555E06">
        <w:rPr>
          <w:rFonts w:ascii="Garamond" w:hAnsi="Garamond"/>
          <w:sz w:val="28"/>
          <w:szCs w:val="28"/>
        </w:rPr>
        <w:t xml:space="preserve"> </w:t>
      </w:r>
      <w:r w:rsidR="00555E06" w:rsidRPr="0016389C">
        <w:rPr>
          <w:rFonts w:ascii="Garamond" w:hAnsi="Garamond"/>
          <w:i/>
          <w:sz w:val="28"/>
          <w:szCs w:val="28"/>
        </w:rPr>
        <w:t>“</w:t>
      </w:r>
      <w:r w:rsidR="000C01C9" w:rsidRPr="0016389C">
        <w:rPr>
          <w:rFonts w:ascii="Garamond" w:hAnsi="Garamond"/>
          <w:i/>
          <w:sz w:val="28"/>
          <w:szCs w:val="28"/>
        </w:rPr>
        <w:t>For whosoever shall call upon the name of the Lord shall be saved.</w:t>
      </w:r>
      <w:r w:rsidR="00C902A9" w:rsidRPr="0016389C">
        <w:rPr>
          <w:rFonts w:ascii="Garamond" w:hAnsi="Garamond"/>
          <w:i/>
          <w:sz w:val="28"/>
          <w:szCs w:val="28"/>
        </w:rPr>
        <w:t xml:space="preserve"> (14) </w:t>
      </w:r>
      <w:r w:rsidR="000C01C9" w:rsidRPr="0016389C">
        <w:rPr>
          <w:rFonts w:ascii="Garamond" w:hAnsi="Garamond"/>
          <w:i/>
          <w:sz w:val="28"/>
          <w:szCs w:val="28"/>
        </w:rPr>
        <w:t xml:space="preserve">How then shall they call on him in whom they have not </w:t>
      </w:r>
      <w:r w:rsidR="000C01C9" w:rsidRPr="00D813EB">
        <w:rPr>
          <w:rFonts w:ascii="Garamond" w:hAnsi="Garamond"/>
          <w:b/>
          <w:i/>
          <w:sz w:val="28"/>
          <w:szCs w:val="28"/>
        </w:rPr>
        <w:t>believed</w:t>
      </w:r>
      <w:r w:rsidR="000C01C9" w:rsidRPr="0016389C">
        <w:rPr>
          <w:rFonts w:ascii="Garamond" w:hAnsi="Garamond"/>
          <w:i/>
          <w:sz w:val="28"/>
          <w:szCs w:val="28"/>
        </w:rPr>
        <w:t xml:space="preserve">? </w:t>
      </w:r>
      <w:r w:rsidR="00D813EB" w:rsidRPr="0016389C">
        <w:rPr>
          <w:rFonts w:ascii="Garamond" w:hAnsi="Garamond"/>
          <w:i/>
          <w:sz w:val="28"/>
          <w:szCs w:val="28"/>
        </w:rPr>
        <w:t>And</w:t>
      </w:r>
      <w:r w:rsidR="000C01C9" w:rsidRPr="0016389C">
        <w:rPr>
          <w:rFonts w:ascii="Garamond" w:hAnsi="Garamond"/>
          <w:i/>
          <w:sz w:val="28"/>
          <w:szCs w:val="28"/>
        </w:rPr>
        <w:t xml:space="preserve"> how shall they </w:t>
      </w:r>
      <w:r w:rsidR="000C01C9" w:rsidRPr="00D813EB">
        <w:rPr>
          <w:rFonts w:ascii="Garamond" w:hAnsi="Garamond"/>
          <w:b/>
          <w:i/>
          <w:sz w:val="28"/>
          <w:szCs w:val="28"/>
        </w:rPr>
        <w:t>believe</w:t>
      </w:r>
      <w:r w:rsidR="000C01C9" w:rsidRPr="0016389C">
        <w:rPr>
          <w:rFonts w:ascii="Garamond" w:hAnsi="Garamond"/>
          <w:i/>
          <w:sz w:val="28"/>
          <w:szCs w:val="28"/>
        </w:rPr>
        <w:t xml:space="preserve"> in him of whom they have not heard? </w:t>
      </w:r>
      <w:r w:rsidR="00D813EB" w:rsidRPr="0016389C">
        <w:rPr>
          <w:rFonts w:ascii="Garamond" w:hAnsi="Garamond"/>
          <w:i/>
          <w:sz w:val="28"/>
          <w:szCs w:val="28"/>
        </w:rPr>
        <w:t>And</w:t>
      </w:r>
      <w:r w:rsidR="000C01C9" w:rsidRPr="0016389C">
        <w:rPr>
          <w:rFonts w:ascii="Garamond" w:hAnsi="Garamond"/>
          <w:i/>
          <w:sz w:val="28"/>
          <w:szCs w:val="28"/>
        </w:rPr>
        <w:t xml:space="preserve"> how shall they hear without a preacher?</w:t>
      </w:r>
    </w:p>
    <w:p w:rsidR="000C01C9" w:rsidRPr="000C01C9" w:rsidRDefault="00992F4B" w:rsidP="000C01C9">
      <w:pPr>
        <w:ind w:firstLine="360"/>
        <w:rPr>
          <w:rFonts w:ascii="Garamond" w:hAnsi="Garamond"/>
          <w:sz w:val="28"/>
          <w:szCs w:val="28"/>
        </w:rPr>
      </w:pPr>
      <w:r w:rsidRPr="0016389C">
        <w:rPr>
          <w:rFonts w:ascii="Garamond" w:hAnsi="Garamond"/>
          <w:i/>
          <w:sz w:val="28"/>
          <w:szCs w:val="28"/>
        </w:rPr>
        <w:t xml:space="preserve">(15) </w:t>
      </w:r>
      <w:r w:rsidR="000C01C9" w:rsidRPr="0016389C">
        <w:rPr>
          <w:rFonts w:ascii="Garamond" w:hAnsi="Garamond"/>
          <w:i/>
          <w:sz w:val="28"/>
          <w:szCs w:val="28"/>
        </w:rPr>
        <w:t xml:space="preserve">And how shall they preach, except they be sent? </w:t>
      </w:r>
      <w:r w:rsidR="00D813EB" w:rsidRPr="0016389C">
        <w:rPr>
          <w:rFonts w:ascii="Garamond" w:hAnsi="Garamond"/>
          <w:i/>
          <w:sz w:val="28"/>
          <w:szCs w:val="28"/>
        </w:rPr>
        <w:t>As</w:t>
      </w:r>
      <w:r w:rsidR="000C01C9" w:rsidRPr="0016389C">
        <w:rPr>
          <w:rFonts w:ascii="Garamond" w:hAnsi="Garamond"/>
          <w:i/>
          <w:sz w:val="28"/>
          <w:szCs w:val="28"/>
        </w:rPr>
        <w:t xml:space="preserve"> it is written, </w:t>
      </w:r>
      <w:r w:rsidR="00D813EB" w:rsidRPr="0016389C">
        <w:rPr>
          <w:rFonts w:ascii="Garamond" w:hAnsi="Garamond"/>
          <w:i/>
          <w:sz w:val="28"/>
          <w:szCs w:val="28"/>
        </w:rPr>
        <w:t>how</w:t>
      </w:r>
      <w:r w:rsidR="000C01C9" w:rsidRPr="0016389C">
        <w:rPr>
          <w:rFonts w:ascii="Garamond" w:hAnsi="Garamond"/>
          <w:i/>
          <w:sz w:val="28"/>
          <w:szCs w:val="28"/>
        </w:rPr>
        <w:t xml:space="preserve"> beautiful are the feet of them that preach the gospel of peace, and bring glad tidings of good things!</w:t>
      </w:r>
      <w:r w:rsidR="00ED5B24" w:rsidRPr="0016389C">
        <w:rPr>
          <w:rFonts w:ascii="Garamond" w:hAnsi="Garamond"/>
          <w:i/>
          <w:sz w:val="28"/>
          <w:szCs w:val="28"/>
        </w:rPr>
        <w:t xml:space="preserve"> (16) </w:t>
      </w:r>
      <w:r w:rsidR="000C01C9" w:rsidRPr="0016389C">
        <w:rPr>
          <w:rFonts w:ascii="Garamond" w:hAnsi="Garamond"/>
          <w:i/>
          <w:sz w:val="28"/>
          <w:szCs w:val="28"/>
        </w:rPr>
        <w:t>But they have not all obeyed the gospel. For Esaias saith</w:t>
      </w:r>
      <w:r w:rsidR="0039384A">
        <w:rPr>
          <w:rFonts w:ascii="Garamond" w:hAnsi="Garamond"/>
          <w:i/>
          <w:sz w:val="28"/>
          <w:szCs w:val="28"/>
        </w:rPr>
        <w:t xml:space="preserve"> (Isaiah 53:1)</w:t>
      </w:r>
      <w:r w:rsidR="000C01C9" w:rsidRPr="0016389C">
        <w:rPr>
          <w:rFonts w:ascii="Garamond" w:hAnsi="Garamond"/>
          <w:i/>
          <w:sz w:val="28"/>
          <w:szCs w:val="28"/>
        </w:rPr>
        <w:t xml:space="preserve">, Lord, who hath </w:t>
      </w:r>
      <w:r w:rsidR="000C01C9" w:rsidRPr="00D813EB">
        <w:rPr>
          <w:rFonts w:ascii="Garamond" w:hAnsi="Garamond"/>
          <w:b/>
          <w:i/>
          <w:sz w:val="28"/>
          <w:szCs w:val="28"/>
        </w:rPr>
        <w:t>believed</w:t>
      </w:r>
      <w:r w:rsidR="000C01C9" w:rsidRPr="0016389C">
        <w:rPr>
          <w:rFonts w:ascii="Garamond" w:hAnsi="Garamond"/>
          <w:i/>
          <w:sz w:val="28"/>
          <w:szCs w:val="28"/>
        </w:rPr>
        <w:t xml:space="preserve"> our report?</w:t>
      </w:r>
      <w:r w:rsidR="00872CE5" w:rsidRPr="0016389C">
        <w:rPr>
          <w:rFonts w:ascii="Garamond" w:hAnsi="Garamond"/>
          <w:i/>
          <w:sz w:val="28"/>
          <w:szCs w:val="28"/>
        </w:rPr>
        <w:t xml:space="preserve"> (17) </w:t>
      </w:r>
      <w:r w:rsidR="000C01C9" w:rsidRPr="0016389C">
        <w:rPr>
          <w:rFonts w:ascii="Garamond" w:hAnsi="Garamond"/>
          <w:i/>
          <w:sz w:val="28"/>
          <w:szCs w:val="28"/>
        </w:rPr>
        <w:t xml:space="preserve">So then </w:t>
      </w:r>
      <w:r w:rsidR="000C01C9" w:rsidRPr="00D813EB">
        <w:rPr>
          <w:rFonts w:ascii="Garamond" w:hAnsi="Garamond"/>
          <w:b/>
          <w:i/>
          <w:sz w:val="28"/>
          <w:szCs w:val="28"/>
        </w:rPr>
        <w:t>faith</w:t>
      </w:r>
      <w:r w:rsidR="000C01C9" w:rsidRPr="0016389C">
        <w:rPr>
          <w:rFonts w:ascii="Garamond" w:hAnsi="Garamond"/>
          <w:i/>
          <w:sz w:val="28"/>
          <w:szCs w:val="28"/>
        </w:rPr>
        <w:t xml:space="preserve"> cometh by hearing, and hearing by the word of God.”</w:t>
      </w:r>
    </w:p>
    <w:p w:rsidR="00555E06" w:rsidRDefault="00D813EB" w:rsidP="000F1231">
      <w:pPr>
        <w:ind w:firstLine="360"/>
        <w:rPr>
          <w:rFonts w:ascii="Garamond" w:hAnsi="Garamond"/>
          <w:sz w:val="28"/>
          <w:szCs w:val="28"/>
        </w:rPr>
      </w:pPr>
      <w:r>
        <w:rPr>
          <w:rFonts w:ascii="Garamond" w:hAnsi="Garamond"/>
          <w:sz w:val="28"/>
          <w:szCs w:val="28"/>
        </w:rPr>
        <w:t>Faith is believing. And when you read your Bible daily,</w:t>
      </w:r>
      <w:r w:rsidR="00DA6898">
        <w:rPr>
          <w:rFonts w:ascii="Garamond" w:hAnsi="Garamond"/>
          <w:sz w:val="28"/>
          <w:szCs w:val="28"/>
        </w:rPr>
        <w:t xml:space="preserve"> or when you hear it, or when you study it,</w:t>
      </w:r>
      <w:r w:rsidR="009144AE">
        <w:rPr>
          <w:rFonts w:ascii="Garamond" w:hAnsi="Garamond"/>
          <w:sz w:val="28"/>
          <w:szCs w:val="28"/>
        </w:rPr>
        <w:t xml:space="preserve"> as you learn it,</w:t>
      </w:r>
      <w:r w:rsidR="005F69BD">
        <w:rPr>
          <w:rFonts w:ascii="Garamond" w:hAnsi="Garamond"/>
          <w:sz w:val="28"/>
          <w:szCs w:val="28"/>
        </w:rPr>
        <w:t xml:space="preserve"> you gain faith because faith comes through the Scriptures. </w:t>
      </w:r>
      <w:r>
        <w:rPr>
          <w:rFonts w:ascii="Garamond" w:hAnsi="Garamond"/>
          <w:sz w:val="28"/>
          <w:szCs w:val="28"/>
        </w:rPr>
        <w:t xml:space="preserve">Your faith </w:t>
      </w:r>
      <w:r w:rsidR="005B3BA1">
        <w:rPr>
          <w:rFonts w:ascii="Garamond" w:hAnsi="Garamond"/>
          <w:sz w:val="28"/>
          <w:szCs w:val="28"/>
        </w:rPr>
        <w:t>barometer rises</w:t>
      </w:r>
      <w:r>
        <w:rPr>
          <w:rFonts w:ascii="Garamond" w:hAnsi="Garamond"/>
          <w:sz w:val="28"/>
          <w:szCs w:val="28"/>
        </w:rPr>
        <w:t>. You learn daily how to live by faith.</w:t>
      </w:r>
      <w:r w:rsidR="003525F0">
        <w:rPr>
          <w:rFonts w:ascii="Garamond" w:hAnsi="Garamond"/>
          <w:sz w:val="28"/>
          <w:szCs w:val="28"/>
        </w:rPr>
        <w:t xml:space="preserve"> And that implies that to neglect God’s Word is to reduce and even eliminate faith.</w:t>
      </w:r>
    </w:p>
    <w:p w:rsidR="00226F8C" w:rsidRPr="008B3800" w:rsidRDefault="00D813EB" w:rsidP="00902FD0">
      <w:pPr>
        <w:ind w:firstLine="360"/>
        <w:rPr>
          <w:rFonts w:ascii="Garamond" w:hAnsi="Garamond"/>
          <w:i/>
          <w:sz w:val="28"/>
          <w:szCs w:val="28"/>
        </w:rPr>
      </w:pPr>
      <w:r>
        <w:rPr>
          <w:rFonts w:ascii="Garamond" w:hAnsi="Garamond"/>
          <w:sz w:val="28"/>
          <w:szCs w:val="28"/>
        </w:rPr>
        <w:t>So, let’s read this twenty-fifth Psalm and</w:t>
      </w:r>
      <w:r w:rsidR="00C22FC5">
        <w:rPr>
          <w:rFonts w:ascii="Garamond" w:hAnsi="Garamond"/>
          <w:sz w:val="28"/>
          <w:szCs w:val="28"/>
        </w:rPr>
        <w:t xml:space="preserve">, as you read it, try to </w:t>
      </w:r>
      <w:r>
        <w:rPr>
          <w:rFonts w:ascii="Garamond" w:hAnsi="Garamond"/>
          <w:sz w:val="28"/>
          <w:szCs w:val="28"/>
        </w:rPr>
        <w:t xml:space="preserve">be more conscious of exercising </w:t>
      </w:r>
      <w:r w:rsidR="00D90F52">
        <w:rPr>
          <w:rFonts w:ascii="Garamond" w:hAnsi="Garamond"/>
          <w:sz w:val="28"/>
          <w:szCs w:val="28"/>
        </w:rPr>
        <w:t>faith.</w:t>
      </w:r>
      <w:r w:rsidR="00FB5FD3">
        <w:rPr>
          <w:rFonts w:ascii="Garamond" w:hAnsi="Garamond"/>
          <w:sz w:val="28"/>
          <w:szCs w:val="28"/>
        </w:rPr>
        <w:t xml:space="preserve"> And notice as I read</w:t>
      </w:r>
      <w:r w:rsidR="000112AB">
        <w:rPr>
          <w:rFonts w:ascii="Garamond" w:hAnsi="Garamond"/>
          <w:sz w:val="28"/>
          <w:szCs w:val="28"/>
        </w:rPr>
        <w:t xml:space="preserve">, </w:t>
      </w:r>
      <w:r w:rsidR="00FB5FD3">
        <w:rPr>
          <w:rFonts w:ascii="Garamond" w:hAnsi="Garamond"/>
          <w:sz w:val="28"/>
          <w:szCs w:val="28"/>
        </w:rPr>
        <w:t>that this is a prayer.</w:t>
      </w:r>
      <w:r w:rsidR="00D90F52">
        <w:rPr>
          <w:rFonts w:ascii="Garamond" w:hAnsi="Garamond"/>
          <w:sz w:val="28"/>
          <w:szCs w:val="28"/>
        </w:rPr>
        <w:t xml:space="preserve"> </w:t>
      </w:r>
      <w:r w:rsidR="00D90F52" w:rsidRPr="008B3800">
        <w:rPr>
          <w:rFonts w:ascii="Garamond" w:hAnsi="Garamond"/>
          <w:sz w:val="28"/>
          <w:szCs w:val="28"/>
          <w:u w:val="single"/>
        </w:rPr>
        <w:t>Psalm 25:1</w:t>
      </w:r>
      <w:r w:rsidR="00D90F52">
        <w:rPr>
          <w:rFonts w:ascii="Garamond" w:hAnsi="Garamond"/>
          <w:sz w:val="28"/>
          <w:szCs w:val="28"/>
        </w:rPr>
        <w:t xml:space="preserve"> </w:t>
      </w:r>
      <w:r w:rsidR="00D90F52" w:rsidRPr="008B3800">
        <w:rPr>
          <w:rFonts w:ascii="Garamond" w:hAnsi="Garamond"/>
          <w:i/>
          <w:sz w:val="28"/>
          <w:szCs w:val="28"/>
        </w:rPr>
        <w:t>“</w:t>
      </w:r>
      <w:r w:rsidR="00902FD0" w:rsidRPr="008B3800">
        <w:rPr>
          <w:rFonts w:ascii="Garamond" w:hAnsi="Garamond"/>
          <w:i/>
          <w:sz w:val="28"/>
          <w:szCs w:val="28"/>
        </w:rPr>
        <w:t>Unto thee, O Lord, do I lift up my soul. (2) O my God, I trust in thee: let me not be ashamed, let not mine enemies triumph over me.</w:t>
      </w:r>
      <w:r w:rsidR="005B585B" w:rsidRPr="008B3800">
        <w:rPr>
          <w:rFonts w:ascii="Garamond" w:hAnsi="Garamond"/>
          <w:i/>
          <w:sz w:val="28"/>
          <w:szCs w:val="28"/>
        </w:rPr>
        <w:t xml:space="preserve"> (3) </w:t>
      </w:r>
      <w:r w:rsidR="00902FD0" w:rsidRPr="008B3800">
        <w:rPr>
          <w:rFonts w:ascii="Garamond" w:hAnsi="Garamond"/>
          <w:i/>
          <w:sz w:val="28"/>
          <w:szCs w:val="28"/>
        </w:rPr>
        <w:t>Yea, let none that wait on thee be ashamed: let them be ashamed which transgress without cause.</w:t>
      </w:r>
      <w:r w:rsidR="00226F8C" w:rsidRPr="008B3800">
        <w:rPr>
          <w:rFonts w:ascii="Garamond" w:hAnsi="Garamond"/>
          <w:i/>
          <w:sz w:val="28"/>
          <w:szCs w:val="28"/>
        </w:rPr>
        <w:t xml:space="preserve"> </w:t>
      </w:r>
      <w:r w:rsidR="00856D45" w:rsidRPr="008B3800">
        <w:rPr>
          <w:rFonts w:ascii="Garamond" w:hAnsi="Garamond"/>
          <w:i/>
          <w:sz w:val="28"/>
          <w:szCs w:val="28"/>
        </w:rPr>
        <w:t xml:space="preserve">(4) </w:t>
      </w:r>
      <w:r w:rsidR="00902FD0" w:rsidRPr="008B3800">
        <w:rPr>
          <w:rFonts w:ascii="Garamond" w:hAnsi="Garamond"/>
          <w:i/>
          <w:sz w:val="28"/>
          <w:szCs w:val="28"/>
        </w:rPr>
        <w:t>Shew me thy ways, O Lord; teach me thy paths.</w:t>
      </w:r>
      <w:r w:rsidR="009C4EAC" w:rsidRPr="008B3800">
        <w:rPr>
          <w:rFonts w:ascii="Garamond" w:hAnsi="Garamond"/>
          <w:i/>
          <w:sz w:val="28"/>
          <w:szCs w:val="28"/>
        </w:rPr>
        <w:t xml:space="preserve"> </w:t>
      </w:r>
    </w:p>
    <w:p w:rsidR="00902FD0" w:rsidRPr="008B3800" w:rsidRDefault="009C4EAC" w:rsidP="00902FD0">
      <w:pPr>
        <w:ind w:firstLine="360"/>
        <w:rPr>
          <w:rFonts w:ascii="Garamond" w:hAnsi="Garamond"/>
          <w:i/>
          <w:sz w:val="28"/>
          <w:szCs w:val="28"/>
        </w:rPr>
      </w:pPr>
      <w:r w:rsidRPr="008B3800">
        <w:rPr>
          <w:rFonts w:ascii="Garamond" w:hAnsi="Garamond"/>
          <w:i/>
          <w:sz w:val="28"/>
          <w:szCs w:val="28"/>
        </w:rPr>
        <w:t xml:space="preserve">(5) </w:t>
      </w:r>
      <w:r w:rsidR="00902FD0" w:rsidRPr="008B3800">
        <w:rPr>
          <w:rFonts w:ascii="Garamond" w:hAnsi="Garamond"/>
          <w:i/>
          <w:sz w:val="28"/>
          <w:szCs w:val="28"/>
        </w:rPr>
        <w:t>Lead me in thy truth, and teach me: for thou art the God of my salvation; on thee do I wait all the day.</w:t>
      </w:r>
      <w:r w:rsidR="00285F6E" w:rsidRPr="008B3800">
        <w:rPr>
          <w:rFonts w:ascii="Garamond" w:hAnsi="Garamond"/>
          <w:i/>
          <w:sz w:val="28"/>
          <w:szCs w:val="28"/>
        </w:rPr>
        <w:t xml:space="preserve"> (6) </w:t>
      </w:r>
      <w:r w:rsidR="00902FD0" w:rsidRPr="008B3800">
        <w:rPr>
          <w:rFonts w:ascii="Garamond" w:hAnsi="Garamond"/>
          <w:i/>
          <w:sz w:val="28"/>
          <w:szCs w:val="28"/>
        </w:rPr>
        <w:t xml:space="preserve">Remember, O Lord, thy tender mercies and thy </w:t>
      </w:r>
      <w:r w:rsidR="00D44A0F" w:rsidRPr="008B3800">
        <w:rPr>
          <w:rFonts w:ascii="Garamond" w:hAnsi="Garamond"/>
          <w:i/>
          <w:sz w:val="28"/>
          <w:szCs w:val="28"/>
        </w:rPr>
        <w:t>loving kindnesses</w:t>
      </w:r>
      <w:r w:rsidR="00902FD0" w:rsidRPr="008B3800">
        <w:rPr>
          <w:rFonts w:ascii="Garamond" w:hAnsi="Garamond"/>
          <w:i/>
          <w:sz w:val="28"/>
          <w:szCs w:val="28"/>
        </w:rPr>
        <w:t>; for they have been ever of old.</w:t>
      </w:r>
      <w:r w:rsidR="00D44A0F" w:rsidRPr="008B3800">
        <w:rPr>
          <w:rFonts w:ascii="Garamond" w:hAnsi="Garamond"/>
          <w:i/>
          <w:sz w:val="28"/>
          <w:szCs w:val="28"/>
        </w:rPr>
        <w:t xml:space="preserve"> </w:t>
      </w:r>
      <w:r w:rsidR="00D44A0F" w:rsidRPr="008B3800">
        <w:rPr>
          <w:rFonts w:ascii="Garamond" w:hAnsi="Garamond"/>
          <w:i/>
          <w:sz w:val="28"/>
          <w:szCs w:val="28"/>
        </w:rPr>
        <w:t xml:space="preserve">(7) </w:t>
      </w:r>
      <w:r w:rsidR="00902FD0" w:rsidRPr="008B3800">
        <w:rPr>
          <w:rFonts w:ascii="Garamond" w:hAnsi="Garamond"/>
          <w:i/>
          <w:sz w:val="28"/>
          <w:szCs w:val="28"/>
        </w:rPr>
        <w:t>Remember not the sins of my youth, nor my transgressions: according to thy mercy remember thou me for thy goodness' sake, O Lord.</w:t>
      </w:r>
    </w:p>
    <w:p w:rsidR="00902FD0" w:rsidRPr="008B3800" w:rsidRDefault="00BB60C6" w:rsidP="00902FD0">
      <w:pPr>
        <w:ind w:firstLine="360"/>
        <w:rPr>
          <w:rFonts w:ascii="Garamond" w:hAnsi="Garamond"/>
          <w:i/>
          <w:sz w:val="28"/>
          <w:szCs w:val="28"/>
        </w:rPr>
      </w:pPr>
      <w:r w:rsidRPr="008B3800">
        <w:rPr>
          <w:rFonts w:ascii="Garamond" w:hAnsi="Garamond"/>
          <w:i/>
          <w:sz w:val="28"/>
          <w:szCs w:val="28"/>
        </w:rPr>
        <w:t xml:space="preserve">(8) </w:t>
      </w:r>
      <w:r w:rsidR="00902FD0" w:rsidRPr="008B3800">
        <w:rPr>
          <w:rFonts w:ascii="Garamond" w:hAnsi="Garamond"/>
          <w:i/>
          <w:sz w:val="28"/>
          <w:szCs w:val="28"/>
        </w:rPr>
        <w:t>Good and upright is the Lord: therefore will he teach sinners in the way.</w:t>
      </w:r>
      <w:r w:rsidR="00D97B57" w:rsidRPr="008B3800">
        <w:rPr>
          <w:rFonts w:ascii="Garamond" w:hAnsi="Garamond"/>
          <w:i/>
          <w:sz w:val="28"/>
          <w:szCs w:val="28"/>
        </w:rPr>
        <w:t xml:space="preserve"> (9) </w:t>
      </w:r>
      <w:r w:rsidR="00902FD0" w:rsidRPr="008B3800">
        <w:rPr>
          <w:rFonts w:ascii="Garamond" w:hAnsi="Garamond"/>
          <w:i/>
          <w:sz w:val="28"/>
          <w:szCs w:val="28"/>
        </w:rPr>
        <w:t>The meek will he guide in judgment: and the meek will he teach his way.</w:t>
      </w:r>
      <w:r w:rsidR="00405756" w:rsidRPr="008B3800">
        <w:rPr>
          <w:rFonts w:ascii="Garamond" w:hAnsi="Garamond"/>
          <w:i/>
          <w:sz w:val="28"/>
          <w:szCs w:val="28"/>
        </w:rPr>
        <w:t xml:space="preserve"> (10) </w:t>
      </w:r>
      <w:r w:rsidR="00902FD0" w:rsidRPr="008B3800">
        <w:rPr>
          <w:rFonts w:ascii="Garamond" w:hAnsi="Garamond"/>
          <w:i/>
          <w:sz w:val="28"/>
          <w:szCs w:val="28"/>
        </w:rPr>
        <w:t>All the paths of the Lord are mercy and truth unto such as keep his covenant and his testimonies.</w:t>
      </w:r>
    </w:p>
    <w:p w:rsidR="00902FD0" w:rsidRPr="008B3800" w:rsidRDefault="00226F8C" w:rsidP="00902FD0">
      <w:pPr>
        <w:ind w:firstLine="360"/>
        <w:rPr>
          <w:rFonts w:ascii="Garamond" w:hAnsi="Garamond"/>
          <w:i/>
          <w:sz w:val="28"/>
          <w:szCs w:val="28"/>
        </w:rPr>
      </w:pPr>
      <w:r w:rsidRPr="008B3800">
        <w:rPr>
          <w:rFonts w:ascii="Garamond" w:hAnsi="Garamond"/>
          <w:i/>
          <w:sz w:val="28"/>
          <w:szCs w:val="28"/>
        </w:rPr>
        <w:t xml:space="preserve">(11) </w:t>
      </w:r>
      <w:r w:rsidR="00902FD0" w:rsidRPr="008B3800">
        <w:rPr>
          <w:rFonts w:ascii="Garamond" w:hAnsi="Garamond"/>
          <w:i/>
          <w:sz w:val="28"/>
          <w:szCs w:val="28"/>
        </w:rPr>
        <w:t>For thy name's sake, O Lord, pardon mine iniquity; for it is great.</w:t>
      </w:r>
      <w:r w:rsidR="005A491C" w:rsidRPr="008B3800">
        <w:rPr>
          <w:rFonts w:ascii="Garamond" w:hAnsi="Garamond"/>
          <w:i/>
          <w:sz w:val="28"/>
          <w:szCs w:val="28"/>
        </w:rPr>
        <w:t xml:space="preserve"> (12) </w:t>
      </w:r>
      <w:r w:rsidR="00902FD0" w:rsidRPr="008B3800">
        <w:rPr>
          <w:rFonts w:ascii="Garamond" w:hAnsi="Garamond"/>
          <w:i/>
          <w:sz w:val="28"/>
          <w:szCs w:val="28"/>
        </w:rPr>
        <w:t xml:space="preserve">What man is he that feareth the Lord? </w:t>
      </w:r>
      <w:r w:rsidR="00FB5FD3" w:rsidRPr="008B3800">
        <w:rPr>
          <w:rFonts w:ascii="Garamond" w:hAnsi="Garamond"/>
          <w:i/>
          <w:sz w:val="28"/>
          <w:szCs w:val="28"/>
        </w:rPr>
        <w:t>Him</w:t>
      </w:r>
      <w:r w:rsidR="00902FD0" w:rsidRPr="008B3800">
        <w:rPr>
          <w:rFonts w:ascii="Garamond" w:hAnsi="Garamond"/>
          <w:i/>
          <w:sz w:val="28"/>
          <w:szCs w:val="28"/>
        </w:rPr>
        <w:t xml:space="preserve"> shall he teach in the way that he shall choose.</w:t>
      </w:r>
      <w:r w:rsidR="004347B1" w:rsidRPr="008B3800">
        <w:rPr>
          <w:rFonts w:ascii="Garamond" w:hAnsi="Garamond"/>
          <w:i/>
          <w:sz w:val="28"/>
          <w:szCs w:val="28"/>
        </w:rPr>
        <w:t xml:space="preserve"> (13) </w:t>
      </w:r>
      <w:r w:rsidR="00902FD0" w:rsidRPr="008B3800">
        <w:rPr>
          <w:rFonts w:ascii="Garamond" w:hAnsi="Garamond"/>
          <w:i/>
          <w:sz w:val="28"/>
          <w:szCs w:val="28"/>
        </w:rPr>
        <w:t>His soul shall dwell at ease; and his seed shall inherit the earth.</w:t>
      </w:r>
      <w:r w:rsidR="001B7B59" w:rsidRPr="008B3800">
        <w:rPr>
          <w:rFonts w:ascii="Garamond" w:hAnsi="Garamond"/>
          <w:i/>
          <w:sz w:val="28"/>
          <w:szCs w:val="28"/>
        </w:rPr>
        <w:t xml:space="preserve"> (14) </w:t>
      </w:r>
      <w:r w:rsidR="00902FD0" w:rsidRPr="008B3800">
        <w:rPr>
          <w:rFonts w:ascii="Garamond" w:hAnsi="Garamond"/>
          <w:i/>
          <w:sz w:val="28"/>
          <w:szCs w:val="28"/>
        </w:rPr>
        <w:t>The secret of the Lord is with them that fear him; and he will shew them his covenant.</w:t>
      </w:r>
      <w:r w:rsidR="008B3800" w:rsidRPr="008B3800">
        <w:rPr>
          <w:rFonts w:ascii="Garamond" w:hAnsi="Garamond"/>
          <w:i/>
          <w:sz w:val="28"/>
          <w:szCs w:val="28"/>
        </w:rPr>
        <w:t>”</w:t>
      </w:r>
    </w:p>
    <w:p w:rsidR="008B3800" w:rsidRDefault="00FB5FD3" w:rsidP="00902FD0">
      <w:pPr>
        <w:ind w:firstLine="360"/>
        <w:rPr>
          <w:rFonts w:ascii="Garamond" w:hAnsi="Garamond"/>
          <w:sz w:val="28"/>
          <w:szCs w:val="28"/>
        </w:rPr>
      </w:pPr>
      <w:r>
        <w:rPr>
          <w:rFonts w:ascii="Garamond" w:hAnsi="Garamond"/>
          <w:sz w:val="28"/>
          <w:szCs w:val="28"/>
        </w:rPr>
        <w:t>I’ve titled today’s message “The Christian Value of Praise.” Shall we pray?</w:t>
      </w:r>
    </w:p>
    <w:p w:rsidR="00C62D4B" w:rsidRDefault="00C62D4B" w:rsidP="002D7826">
      <w:pPr>
        <w:ind w:firstLine="360"/>
        <w:rPr>
          <w:rFonts w:ascii="Garamond" w:hAnsi="Garamond" w:cs="Arial"/>
          <w:sz w:val="28"/>
          <w:szCs w:val="28"/>
        </w:rPr>
      </w:pPr>
      <w:r w:rsidRPr="00C62D4B">
        <w:rPr>
          <w:rFonts w:ascii="Garamond" w:hAnsi="Garamond" w:cs="Arial"/>
          <w:sz w:val="28"/>
          <w:szCs w:val="28"/>
        </w:rPr>
        <w:t xml:space="preserve">“I cannot tell you anything that, in a few minutes, will tell you how to be rich. But I can tell you how to </w:t>
      </w:r>
      <w:r w:rsidRPr="00C62D4B">
        <w:rPr>
          <w:rFonts w:ascii="Garamond" w:hAnsi="Garamond" w:cs="Arial"/>
          <w:i/>
          <w:sz w:val="28"/>
          <w:szCs w:val="28"/>
        </w:rPr>
        <w:t>feel</w:t>
      </w:r>
      <w:r w:rsidRPr="00C62D4B">
        <w:rPr>
          <w:rFonts w:ascii="Garamond" w:hAnsi="Garamond" w:cs="Arial"/>
          <w:sz w:val="28"/>
          <w:szCs w:val="28"/>
        </w:rPr>
        <w:t xml:space="preserve"> rich, which is far better, let me tell you firsthand, than being rich. Be grateful…It’s the only reliable get-rich quick scheme”</w:t>
      </w:r>
      <w:r w:rsidR="00886F60">
        <w:rPr>
          <w:rFonts w:ascii="Garamond" w:hAnsi="Garamond" w:cs="Arial"/>
          <w:sz w:val="28"/>
          <w:szCs w:val="28"/>
        </w:rPr>
        <w:t xml:space="preserve"> (Ben Stein).</w:t>
      </w:r>
    </w:p>
    <w:p w:rsidR="00FD7365" w:rsidRDefault="002D7826" w:rsidP="002D7826">
      <w:pPr>
        <w:ind w:firstLine="360"/>
        <w:rPr>
          <w:rFonts w:ascii="Garamond" w:hAnsi="Garamond" w:cs="Arial"/>
          <w:sz w:val="28"/>
          <w:szCs w:val="28"/>
        </w:rPr>
      </w:pPr>
      <w:r>
        <w:rPr>
          <w:rFonts w:ascii="Garamond" w:hAnsi="Garamond" w:cs="Arial"/>
          <w:sz w:val="28"/>
          <w:szCs w:val="28"/>
        </w:rPr>
        <w:t>Do</w:t>
      </w:r>
      <w:r w:rsidR="00272959">
        <w:rPr>
          <w:rFonts w:ascii="Garamond" w:hAnsi="Garamond" w:cs="Arial"/>
          <w:sz w:val="28"/>
          <w:szCs w:val="28"/>
        </w:rPr>
        <w:t xml:space="preserve">es anyone here today know why the Pilgrims set aside a Day of Thanksgiving in their second year in the new world? </w:t>
      </w:r>
    </w:p>
    <w:p w:rsidR="000A2AD8" w:rsidRDefault="00715309" w:rsidP="00BC2FE5">
      <w:pPr>
        <w:ind w:firstLine="360"/>
        <w:rPr>
          <w:rFonts w:ascii="Garamond" w:hAnsi="Garamond" w:cs="Arial"/>
          <w:sz w:val="28"/>
          <w:szCs w:val="28"/>
        </w:rPr>
      </w:pPr>
      <w:r>
        <w:rPr>
          <w:rFonts w:ascii="Garamond" w:hAnsi="Garamond" w:cs="Arial"/>
          <w:sz w:val="28"/>
          <w:szCs w:val="28"/>
        </w:rPr>
        <w:t xml:space="preserve">Think back to </w:t>
      </w:r>
      <w:r w:rsidR="0018773F">
        <w:rPr>
          <w:rFonts w:ascii="Garamond" w:hAnsi="Garamond" w:cs="Arial"/>
          <w:sz w:val="28"/>
          <w:szCs w:val="28"/>
        </w:rPr>
        <w:t>the</w:t>
      </w:r>
      <w:r>
        <w:rPr>
          <w:rFonts w:ascii="Garamond" w:hAnsi="Garamond" w:cs="Arial"/>
          <w:sz w:val="28"/>
          <w:szCs w:val="28"/>
        </w:rPr>
        <w:t xml:space="preserve"> first </w:t>
      </w:r>
      <w:r w:rsidR="005E5F3C" w:rsidRPr="005E5F3C">
        <w:rPr>
          <w:rFonts w:ascii="Garamond" w:hAnsi="Garamond" w:cs="Arial"/>
          <w:sz w:val="28"/>
          <w:szCs w:val="28"/>
        </w:rPr>
        <w:t>Thanksgiving</w:t>
      </w:r>
      <w:r w:rsidR="0018773F">
        <w:rPr>
          <w:rFonts w:ascii="Garamond" w:hAnsi="Garamond" w:cs="Arial"/>
          <w:sz w:val="28"/>
          <w:szCs w:val="28"/>
        </w:rPr>
        <w:t xml:space="preserve"> here in America</w:t>
      </w:r>
      <w:r w:rsidR="005E5F3C" w:rsidRPr="005E5F3C">
        <w:rPr>
          <w:rFonts w:ascii="Garamond" w:hAnsi="Garamond" w:cs="Arial"/>
          <w:sz w:val="28"/>
          <w:szCs w:val="28"/>
        </w:rPr>
        <w:t xml:space="preserve">. Had the LORD </w:t>
      </w:r>
      <w:r w:rsidR="0018773F">
        <w:rPr>
          <w:rFonts w:ascii="Garamond" w:hAnsi="Garamond" w:cs="Arial"/>
          <w:sz w:val="28"/>
          <w:szCs w:val="28"/>
        </w:rPr>
        <w:t xml:space="preserve">not </w:t>
      </w:r>
      <w:r w:rsidR="005E5F3C" w:rsidRPr="005E5F3C">
        <w:rPr>
          <w:rFonts w:ascii="Garamond" w:hAnsi="Garamond" w:cs="Arial"/>
          <w:sz w:val="28"/>
          <w:szCs w:val="28"/>
        </w:rPr>
        <w:t xml:space="preserve">just delivered them from </w:t>
      </w:r>
      <w:r w:rsidR="0018773F">
        <w:rPr>
          <w:rFonts w:ascii="Garamond" w:hAnsi="Garamond" w:cs="Arial"/>
          <w:sz w:val="28"/>
          <w:szCs w:val="28"/>
        </w:rPr>
        <w:t>some</w:t>
      </w:r>
      <w:r w:rsidR="005E5F3C" w:rsidRPr="005E5F3C">
        <w:rPr>
          <w:rFonts w:ascii="Garamond" w:hAnsi="Garamond" w:cs="Arial"/>
          <w:sz w:val="28"/>
          <w:szCs w:val="28"/>
        </w:rPr>
        <w:t xml:space="preserve">thing </w:t>
      </w:r>
      <w:r w:rsidR="0018773F">
        <w:rPr>
          <w:rFonts w:ascii="Garamond" w:hAnsi="Garamond" w:cs="Arial"/>
          <w:sz w:val="28"/>
          <w:szCs w:val="28"/>
        </w:rPr>
        <w:t xml:space="preserve">quite </w:t>
      </w:r>
      <w:r w:rsidR="005E5F3C" w:rsidRPr="005E5F3C">
        <w:rPr>
          <w:rFonts w:ascii="Garamond" w:hAnsi="Garamond" w:cs="Arial"/>
          <w:sz w:val="28"/>
          <w:szCs w:val="28"/>
        </w:rPr>
        <w:t>serious? Imagine this</w:t>
      </w:r>
      <w:r w:rsidR="0018773F">
        <w:rPr>
          <w:rFonts w:ascii="Garamond" w:hAnsi="Garamond" w:cs="Arial"/>
          <w:sz w:val="28"/>
          <w:szCs w:val="28"/>
        </w:rPr>
        <w:t>;</w:t>
      </w:r>
      <w:r w:rsidR="005E5F3C" w:rsidRPr="005E5F3C">
        <w:rPr>
          <w:rFonts w:ascii="Garamond" w:hAnsi="Garamond" w:cs="Arial"/>
          <w:sz w:val="28"/>
          <w:szCs w:val="28"/>
        </w:rPr>
        <w:t xml:space="preserve"> 106 people set sail on the Mayflower on September 6, 1620. It took 65 days of ocean travel in a harsh Atlantic Ocean to arrive at the New World. They made shore on November 10, 1620. </w:t>
      </w:r>
      <w:r w:rsidR="0018773F">
        <w:rPr>
          <w:rFonts w:ascii="Garamond" w:hAnsi="Garamond" w:cs="Arial"/>
          <w:sz w:val="28"/>
          <w:szCs w:val="28"/>
        </w:rPr>
        <w:t>Upon arrival</w:t>
      </w:r>
      <w:r w:rsidR="005E5F3C" w:rsidRPr="005E5F3C">
        <w:rPr>
          <w:rFonts w:ascii="Garamond" w:hAnsi="Garamond" w:cs="Arial"/>
          <w:sz w:val="28"/>
          <w:szCs w:val="28"/>
        </w:rPr>
        <w:t xml:space="preserve">, they had to build </w:t>
      </w:r>
      <w:r w:rsidR="00D61C12">
        <w:rPr>
          <w:rFonts w:ascii="Garamond" w:hAnsi="Garamond" w:cs="Arial"/>
          <w:sz w:val="28"/>
          <w:szCs w:val="28"/>
        </w:rPr>
        <w:t xml:space="preserve">shelters, </w:t>
      </w:r>
      <w:r w:rsidR="005E5F3C" w:rsidRPr="005E5F3C">
        <w:rPr>
          <w:rFonts w:ascii="Garamond" w:hAnsi="Garamond" w:cs="Arial"/>
          <w:sz w:val="28"/>
          <w:szCs w:val="28"/>
        </w:rPr>
        <w:t>homes</w:t>
      </w:r>
      <w:r w:rsidR="002310A5">
        <w:rPr>
          <w:rFonts w:ascii="Garamond" w:hAnsi="Garamond" w:cs="Arial"/>
          <w:sz w:val="28"/>
          <w:szCs w:val="28"/>
        </w:rPr>
        <w:t>, out buildings</w:t>
      </w:r>
      <w:r w:rsidR="0018773F">
        <w:rPr>
          <w:rFonts w:ascii="Garamond" w:hAnsi="Garamond" w:cs="Arial"/>
          <w:sz w:val="28"/>
          <w:szCs w:val="28"/>
        </w:rPr>
        <w:t xml:space="preserve"> and furniture</w:t>
      </w:r>
      <w:r w:rsidR="00114EE8">
        <w:rPr>
          <w:rFonts w:ascii="Garamond" w:hAnsi="Garamond" w:cs="Arial"/>
          <w:sz w:val="28"/>
          <w:szCs w:val="28"/>
        </w:rPr>
        <w:t>. They had to</w:t>
      </w:r>
      <w:r w:rsidR="005E5F3C" w:rsidRPr="005E5F3C">
        <w:rPr>
          <w:rFonts w:ascii="Garamond" w:hAnsi="Garamond" w:cs="Arial"/>
          <w:sz w:val="28"/>
          <w:szCs w:val="28"/>
        </w:rPr>
        <w:t xml:space="preserve"> hunt and </w:t>
      </w:r>
      <w:r w:rsidR="00125C9F">
        <w:rPr>
          <w:rFonts w:ascii="Garamond" w:hAnsi="Garamond" w:cs="Arial"/>
          <w:sz w:val="28"/>
          <w:szCs w:val="28"/>
        </w:rPr>
        <w:t>f</w:t>
      </w:r>
      <w:r w:rsidR="005E5F3C" w:rsidRPr="005E5F3C">
        <w:rPr>
          <w:rFonts w:ascii="Garamond" w:hAnsi="Garamond" w:cs="Arial"/>
          <w:sz w:val="28"/>
          <w:szCs w:val="28"/>
        </w:rPr>
        <w:t>orage for food</w:t>
      </w:r>
      <w:r w:rsidR="002310A5">
        <w:rPr>
          <w:rFonts w:ascii="Garamond" w:hAnsi="Garamond" w:cs="Arial"/>
          <w:sz w:val="28"/>
          <w:szCs w:val="28"/>
        </w:rPr>
        <w:t>. They had to</w:t>
      </w:r>
      <w:r w:rsidR="00114EE8">
        <w:rPr>
          <w:rFonts w:ascii="Garamond" w:hAnsi="Garamond" w:cs="Arial"/>
          <w:sz w:val="28"/>
          <w:szCs w:val="28"/>
        </w:rPr>
        <w:t xml:space="preserve"> fish t</w:t>
      </w:r>
      <w:r w:rsidR="002310A5">
        <w:rPr>
          <w:rFonts w:ascii="Garamond" w:hAnsi="Garamond" w:cs="Arial"/>
          <w:sz w:val="28"/>
          <w:szCs w:val="28"/>
        </w:rPr>
        <w:t>he</w:t>
      </w:r>
      <w:r w:rsidR="00114EE8">
        <w:rPr>
          <w:rFonts w:ascii="Garamond" w:hAnsi="Garamond" w:cs="Arial"/>
          <w:sz w:val="28"/>
          <w:szCs w:val="28"/>
        </w:rPr>
        <w:t xml:space="preserve"> rivers and</w:t>
      </w:r>
      <w:r w:rsidR="0018773F">
        <w:rPr>
          <w:rFonts w:ascii="Garamond" w:hAnsi="Garamond" w:cs="Arial"/>
          <w:sz w:val="28"/>
          <w:szCs w:val="28"/>
        </w:rPr>
        <w:t xml:space="preserve"> </w:t>
      </w:r>
      <w:r w:rsidR="00114EE8">
        <w:rPr>
          <w:rFonts w:ascii="Garamond" w:hAnsi="Garamond" w:cs="Arial"/>
          <w:sz w:val="28"/>
          <w:szCs w:val="28"/>
        </w:rPr>
        <w:t xml:space="preserve">to </w:t>
      </w:r>
      <w:r w:rsidR="0018773F">
        <w:rPr>
          <w:rFonts w:ascii="Garamond" w:hAnsi="Garamond" w:cs="Arial"/>
          <w:sz w:val="28"/>
          <w:szCs w:val="28"/>
        </w:rPr>
        <w:t xml:space="preserve">cook and </w:t>
      </w:r>
      <w:r w:rsidR="00114EE8">
        <w:rPr>
          <w:rFonts w:ascii="Garamond" w:hAnsi="Garamond" w:cs="Arial"/>
          <w:sz w:val="28"/>
          <w:szCs w:val="28"/>
        </w:rPr>
        <w:t xml:space="preserve">to </w:t>
      </w:r>
      <w:r w:rsidR="0018773F">
        <w:rPr>
          <w:rFonts w:ascii="Garamond" w:hAnsi="Garamond" w:cs="Arial"/>
          <w:sz w:val="28"/>
          <w:szCs w:val="28"/>
        </w:rPr>
        <w:t>eat</w:t>
      </w:r>
      <w:r w:rsidR="005E5F3C" w:rsidRPr="005E5F3C">
        <w:rPr>
          <w:rFonts w:ascii="Garamond" w:hAnsi="Garamond" w:cs="Arial"/>
          <w:sz w:val="28"/>
          <w:szCs w:val="28"/>
        </w:rPr>
        <w:t xml:space="preserve">. </w:t>
      </w:r>
      <w:r w:rsidR="00114EE8">
        <w:rPr>
          <w:rFonts w:ascii="Garamond" w:hAnsi="Garamond" w:cs="Arial"/>
          <w:sz w:val="28"/>
          <w:szCs w:val="28"/>
        </w:rPr>
        <w:t>They</w:t>
      </w:r>
      <w:r w:rsidR="002B35B9">
        <w:rPr>
          <w:rFonts w:ascii="Garamond" w:hAnsi="Garamond" w:cs="Arial"/>
          <w:sz w:val="28"/>
          <w:szCs w:val="28"/>
        </w:rPr>
        <w:t xml:space="preserve"> also</w:t>
      </w:r>
      <w:r w:rsidR="00114EE8">
        <w:rPr>
          <w:rFonts w:ascii="Garamond" w:hAnsi="Garamond" w:cs="Arial"/>
          <w:sz w:val="28"/>
          <w:szCs w:val="28"/>
        </w:rPr>
        <w:t xml:space="preserve"> had to stay warm. </w:t>
      </w:r>
      <w:r w:rsidR="00766312">
        <w:rPr>
          <w:rFonts w:ascii="Garamond" w:hAnsi="Garamond" w:cs="Arial"/>
          <w:sz w:val="28"/>
          <w:szCs w:val="28"/>
        </w:rPr>
        <w:t xml:space="preserve">And did you know that </w:t>
      </w:r>
      <w:r w:rsidR="005757B9">
        <w:rPr>
          <w:rFonts w:ascii="Garamond" w:hAnsi="Garamond" w:cs="Arial"/>
          <w:sz w:val="28"/>
          <w:szCs w:val="28"/>
        </w:rPr>
        <w:t>of</w:t>
      </w:r>
      <w:r w:rsidR="00766312">
        <w:rPr>
          <w:rFonts w:ascii="Garamond" w:hAnsi="Garamond" w:cs="Arial"/>
          <w:sz w:val="28"/>
          <w:szCs w:val="28"/>
        </w:rPr>
        <w:t xml:space="preserve"> the</w:t>
      </w:r>
      <w:r w:rsidR="005757B9">
        <w:rPr>
          <w:rFonts w:ascii="Garamond" w:hAnsi="Garamond" w:cs="Arial"/>
          <w:sz w:val="28"/>
          <w:szCs w:val="28"/>
        </w:rPr>
        <w:t xml:space="preserve"> 106 people</w:t>
      </w:r>
      <w:r w:rsidR="00766312">
        <w:rPr>
          <w:rFonts w:ascii="Garamond" w:hAnsi="Garamond" w:cs="Arial"/>
          <w:sz w:val="28"/>
          <w:szCs w:val="28"/>
        </w:rPr>
        <w:t xml:space="preserve"> that arrived at Plymouth Rock, 30 were children; two of them were born on the trip. And of the 106 who came to the New World, </w:t>
      </w:r>
      <w:r w:rsidR="005E5F3C" w:rsidRPr="005E5F3C">
        <w:rPr>
          <w:rFonts w:ascii="Garamond" w:hAnsi="Garamond" w:cs="Arial"/>
          <w:sz w:val="28"/>
          <w:szCs w:val="28"/>
        </w:rPr>
        <w:t>56 died that first winter.</w:t>
      </w:r>
    </w:p>
    <w:p w:rsidR="00A87F9F" w:rsidRDefault="005E5F3C" w:rsidP="000A2AD8">
      <w:pPr>
        <w:ind w:firstLine="360"/>
        <w:rPr>
          <w:rFonts w:ascii="Garamond" w:hAnsi="Garamond" w:cs="Arial"/>
          <w:sz w:val="28"/>
          <w:szCs w:val="28"/>
        </w:rPr>
      </w:pPr>
      <w:r w:rsidRPr="005E5F3C">
        <w:rPr>
          <w:rFonts w:ascii="Garamond" w:hAnsi="Garamond" w:cs="Arial"/>
          <w:sz w:val="28"/>
          <w:szCs w:val="28"/>
        </w:rPr>
        <w:lastRenderedPageBreak/>
        <w:t xml:space="preserve">Now </w:t>
      </w:r>
      <w:r w:rsidR="00C613EA">
        <w:rPr>
          <w:rFonts w:ascii="Garamond" w:hAnsi="Garamond" w:cs="Arial"/>
          <w:sz w:val="28"/>
          <w:szCs w:val="28"/>
        </w:rPr>
        <w:t>with all that suffering, what did these Pilgrims do?</w:t>
      </w:r>
      <w:r w:rsidRPr="005E5F3C">
        <w:rPr>
          <w:rFonts w:ascii="Garamond" w:hAnsi="Garamond" w:cs="Arial"/>
          <w:sz w:val="28"/>
          <w:szCs w:val="28"/>
        </w:rPr>
        <w:t xml:space="preserve"> The</w:t>
      </w:r>
      <w:r w:rsidR="00F55042">
        <w:rPr>
          <w:rFonts w:ascii="Garamond" w:hAnsi="Garamond" w:cs="Arial"/>
          <w:sz w:val="28"/>
          <w:szCs w:val="28"/>
        </w:rPr>
        <w:t xml:space="preserve"> ones </w:t>
      </w:r>
      <w:r w:rsidRPr="005E5F3C">
        <w:rPr>
          <w:rFonts w:ascii="Garamond" w:hAnsi="Garamond" w:cs="Arial"/>
          <w:sz w:val="28"/>
          <w:szCs w:val="28"/>
        </w:rPr>
        <w:t xml:space="preserve">that survived reflected on their </w:t>
      </w:r>
      <w:r w:rsidR="007F1512">
        <w:rPr>
          <w:rFonts w:ascii="Garamond" w:hAnsi="Garamond" w:cs="Arial"/>
          <w:sz w:val="28"/>
          <w:szCs w:val="28"/>
        </w:rPr>
        <w:t xml:space="preserve">own </w:t>
      </w:r>
      <w:r w:rsidR="005F7C1C">
        <w:rPr>
          <w:rFonts w:ascii="Garamond" w:hAnsi="Garamond" w:cs="Arial"/>
          <w:sz w:val="28"/>
          <w:szCs w:val="28"/>
        </w:rPr>
        <w:t>survival</w:t>
      </w:r>
      <w:r w:rsidR="007F1512">
        <w:rPr>
          <w:rFonts w:ascii="Garamond" w:hAnsi="Garamond" w:cs="Arial"/>
          <w:sz w:val="28"/>
          <w:szCs w:val="28"/>
        </w:rPr>
        <w:t xml:space="preserve">, </w:t>
      </w:r>
      <w:r w:rsidR="006B24C9">
        <w:rPr>
          <w:rFonts w:ascii="Garamond" w:hAnsi="Garamond" w:cs="Arial"/>
          <w:sz w:val="28"/>
          <w:szCs w:val="28"/>
        </w:rPr>
        <w:t xml:space="preserve">contemplated </w:t>
      </w:r>
      <w:r w:rsidRPr="005E5F3C">
        <w:rPr>
          <w:rFonts w:ascii="Garamond" w:hAnsi="Garamond" w:cs="Arial"/>
          <w:sz w:val="28"/>
          <w:szCs w:val="28"/>
        </w:rPr>
        <w:t>the deliverance of their families</w:t>
      </w:r>
      <w:r w:rsidR="007F1512">
        <w:rPr>
          <w:rFonts w:ascii="Garamond" w:hAnsi="Garamond" w:cs="Arial"/>
          <w:sz w:val="28"/>
          <w:szCs w:val="28"/>
        </w:rPr>
        <w:t>,</w:t>
      </w:r>
      <w:r w:rsidRPr="005E5F3C">
        <w:rPr>
          <w:rFonts w:ascii="Garamond" w:hAnsi="Garamond" w:cs="Arial"/>
          <w:sz w:val="28"/>
          <w:szCs w:val="28"/>
        </w:rPr>
        <w:t xml:space="preserve"> </w:t>
      </w:r>
      <w:r w:rsidR="006B24C9">
        <w:rPr>
          <w:rFonts w:ascii="Garamond" w:hAnsi="Garamond" w:cs="Arial"/>
          <w:sz w:val="28"/>
          <w:szCs w:val="28"/>
        </w:rPr>
        <w:t>wondered at</w:t>
      </w:r>
      <w:r w:rsidRPr="005E5F3C">
        <w:rPr>
          <w:rFonts w:ascii="Garamond" w:hAnsi="Garamond" w:cs="Arial"/>
          <w:sz w:val="28"/>
          <w:szCs w:val="28"/>
        </w:rPr>
        <w:t xml:space="preserve"> God’s bountiful provision</w:t>
      </w:r>
      <w:r w:rsidR="006B24C9">
        <w:rPr>
          <w:rFonts w:ascii="Garamond" w:hAnsi="Garamond" w:cs="Arial"/>
          <w:sz w:val="28"/>
          <w:szCs w:val="28"/>
        </w:rPr>
        <w:t>. And all these things became their rea</w:t>
      </w:r>
      <w:r w:rsidRPr="005E5F3C">
        <w:rPr>
          <w:rFonts w:ascii="Garamond" w:hAnsi="Garamond" w:cs="Arial"/>
          <w:sz w:val="28"/>
          <w:szCs w:val="28"/>
        </w:rPr>
        <w:t xml:space="preserve">son to offer </w:t>
      </w:r>
      <w:r w:rsidR="00774E09">
        <w:rPr>
          <w:rFonts w:ascii="Garamond" w:hAnsi="Garamond" w:cs="Arial"/>
          <w:sz w:val="28"/>
          <w:szCs w:val="28"/>
        </w:rPr>
        <w:t>a</w:t>
      </w:r>
      <w:r w:rsidRPr="005E5F3C">
        <w:rPr>
          <w:rFonts w:ascii="Garamond" w:hAnsi="Garamond" w:cs="Arial"/>
          <w:sz w:val="28"/>
          <w:szCs w:val="28"/>
        </w:rPr>
        <w:t xml:space="preserve"> sacrifice of thanksgiving to the LORD. He had been their provision</w:t>
      </w:r>
      <w:r w:rsidR="00774E09">
        <w:rPr>
          <w:rFonts w:ascii="Garamond" w:hAnsi="Garamond" w:cs="Arial"/>
          <w:sz w:val="28"/>
          <w:szCs w:val="28"/>
        </w:rPr>
        <w:t xml:space="preserve">, their </w:t>
      </w:r>
      <w:r w:rsidRPr="005E5F3C">
        <w:rPr>
          <w:rFonts w:ascii="Garamond" w:hAnsi="Garamond" w:cs="Arial"/>
          <w:sz w:val="28"/>
          <w:szCs w:val="28"/>
        </w:rPr>
        <w:t xml:space="preserve">protection and </w:t>
      </w:r>
      <w:r w:rsidR="00774E09">
        <w:rPr>
          <w:rFonts w:ascii="Garamond" w:hAnsi="Garamond" w:cs="Arial"/>
          <w:sz w:val="28"/>
          <w:szCs w:val="28"/>
        </w:rPr>
        <w:t>their p</w:t>
      </w:r>
      <w:r w:rsidR="00CA4182">
        <w:rPr>
          <w:rFonts w:ascii="Garamond" w:hAnsi="Garamond" w:cs="Arial"/>
          <w:sz w:val="28"/>
          <w:szCs w:val="28"/>
        </w:rPr>
        <w:t>urpose</w:t>
      </w:r>
      <w:r w:rsidRPr="005E5F3C">
        <w:rPr>
          <w:rFonts w:ascii="Garamond" w:hAnsi="Garamond" w:cs="Arial"/>
          <w:sz w:val="28"/>
          <w:szCs w:val="28"/>
        </w:rPr>
        <w:t>.</w:t>
      </w:r>
      <w:r w:rsidR="002D51AE">
        <w:rPr>
          <w:rFonts w:ascii="Garamond" w:hAnsi="Garamond" w:cs="Arial"/>
          <w:sz w:val="28"/>
          <w:szCs w:val="28"/>
        </w:rPr>
        <w:t xml:space="preserve"> And after that extremely difficult first year, the Pilgrims, our forefathers, set aside one day to </w:t>
      </w:r>
      <w:r w:rsidR="00B57EF7">
        <w:rPr>
          <w:rFonts w:ascii="Garamond" w:hAnsi="Garamond" w:cs="Arial"/>
          <w:sz w:val="28"/>
          <w:szCs w:val="28"/>
        </w:rPr>
        <w:t xml:space="preserve">offer </w:t>
      </w:r>
      <w:r w:rsidR="002D51AE">
        <w:rPr>
          <w:rFonts w:ascii="Garamond" w:hAnsi="Garamond" w:cs="Arial"/>
          <w:sz w:val="28"/>
          <w:szCs w:val="28"/>
        </w:rPr>
        <w:t>praise</w:t>
      </w:r>
      <w:r w:rsidR="00B57EF7">
        <w:rPr>
          <w:rFonts w:ascii="Garamond" w:hAnsi="Garamond" w:cs="Arial"/>
          <w:sz w:val="28"/>
          <w:szCs w:val="28"/>
        </w:rPr>
        <w:t xml:space="preserve"> to their Heavenly Father</w:t>
      </w:r>
      <w:r w:rsidR="002D51AE">
        <w:rPr>
          <w:rFonts w:ascii="Garamond" w:hAnsi="Garamond" w:cs="Arial"/>
          <w:sz w:val="28"/>
          <w:szCs w:val="28"/>
        </w:rPr>
        <w:t xml:space="preserve">. We celebrate </w:t>
      </w:r>
      <w:r w:rsidR="00486F33">
        <w:rPr>
          <w:rFonts w:ascii="Garamond" w:hAnsi="Garamond" w:cs="Arial"/>
          <w:sz w:val="28"/>
          <w:szCs w:val="28"/>
        </w:rPr>
        <w:t xml:space="preserve">their celebration </w:t>
      </w:r>
      <w:r w:rsidR="002D51AE">
        <w:rPr>
          <w:rFonts w:ascii="Garamond" w:hAnsi="Garamond" w:cs="Arial"/>
          <w:sz w:val="28"/>
          <w:szCs w:val="28"/>
        </w:rPr>
        <w:t>every year as the holiday of “Thanksgiving.”</w:t>
      </w:r>
    </w:p>
    <w:p w:rsidR="00765E3A" w:rsidRDefault="00765E3A" w:rsidP="000A2AD8">
      <w:pPr>
        <w:ind w:firstLine="360"/>
        <w:rPr>
          <w:rFonts w:ascii="Garamond" w:hAnsi="Garamond" w:cs="Arial"/>
          <w:sz w:val="28"/>
          <w:szCs w:val="28"/>
        </w:rPr>
      </w:pPr>
      <w:r>
        <w:rPr>
          <w:rFonts w:ascii="Garamond" w:hAnsi="Garamond" w:cs="Arial"/>
          <w:sz w:val="28"/>
          <w:szCs w:val="28"/>
        </w:rPr>
        <w:t>So, today, Christian values; one Christian value</w:t>
      </w:r>
      <w:r w:rsidR="005845FD">
        <w:rPr>
          <w:rFonts w:ascii="Garamond" w:hAnsi="Garamond" w:cs="Arial"/>
          <w:sz w:val="28"/>
          <w:szCs w:val="28"/>
        </w:rPr>
        <w:t xml:space="preserve"> in particular</w:t>
      </w:r>
      <w:r>
        <w:rPr>
          <w:rFonts w:ascii="Garamond" w:hAnsi="Garamond" w:cs="Arial"/>
          <w:sz w:val="28"/>
          <w:szCs w:val="28"/>
        </w:rPr>
        <w:t xml:space="preserve">; praise; not just </w:t>
      </w:r>
      <w:r w:rsidRPr="00765E3A">
        <w:rPr>
          <w:rFonts w:ascii="Garamond" w:hAnsi="Garamond" w:cs="Arial"/>
          <w:i/>
          <w:sz w:val="28"/>
          <w:szCs w:val="28"/>
        </w:rPr>
        <w:t>what</w:t>
      </w:r>
      <w:r>
        <w:rPr>
          <w:rFonts w:ascii="Garamond" w:hAnsi="Garamond" w:cs="Arial"/>
          <w:sz w:val="28"/>
          <w:szCs w:val="28"/>
        </w:rPr>
        <w:t xml:space="preserve"> i</w:t>
      </w:r>
      <w:r w:rsidR="00F40676">
        <w:rPr>
          <w:rFonts w:ascii="Garamond" w:hAnsi="Garamond" w:cs="Arial"/>
          <w:sz w:val="28"/>
          <w:szCs w:val="28"/>
        </w:rPr>
        <w:t>t is</w:t>
      </w:r>
      <w:r>
        <w:rPr>
          <w:rFonts w:ascii="Garamond" w:hAnsi="Garamond" w:cs="Arial"/>
          <w:sz w:val="28"/>
          <w:szCs w:val="28"/>
        </w:rPr>
        <w:t xml:space="preserve"> or </w:t>
      </w:r>
      <w:r w:rsidRPr="00765E3A">
        <w:rPr>
          <w:rFonts w:ascii="Garamond" w:hAnsi="Garamond" w:cs="Arial"/>
          <w:i/>
          <w:sz w:val="28"/>
          <w:szCs w:val="28"/>
        </w:rPr>
        <w:t>when</w:t>
      </w:r>
      <w:r w:rsidR="00AD1714">
        <w:rPr>
          <w:rFonts w:ascii="Garamond" w:hAnsi="Garamond" w:cs="Arial"/>
          <w:sz w:val="28"/>
          <w:szCs w:val="28"/>
        </w:rPr>
        <w:t xml:space="preserve"> we should do it</w:t>
      </w:r>
      <w:r w:rsidR="00A874EC">
        <w:rPr>
          <w:rFonts w:ascii="Garamond" w:hAnsi="Garamond" w:cs="Arial"/>
          <w:sz w:val="28"/>
          <w:szCs w:val="28"/>
        </w:rPr>
        <w:t xml:space="preserve">; but </w:t>
      </w:r>
      <w:r w:rsidR="00A874EC" w:rsidRPr="00224D32">
        <w:rPr>
          <w:rFonts w:ascii="Garamond" w:hAnsi="Garamond" w:cs="Arial"/>
          <w:i/>
          <w:sz w:val="28"/>
          <w:szCs w:val="28"/>
        </w:rPr>
        <w:t>how</w:t>
      </w:r>
      <w:r>
        <w:rPr>
          <w:rFonts w:ascii="Garamond" w:hAnsi="Garamond" w:cs="Arial"/>
          <w:sz w:val="28"/>
          <w:szCs w:val="28"/>
        </w:rPr>
        <w:t xml:space="preserve">. Your values, as you know, determine why you do what you do. </w:t>
      </w:r>
      <w:r w:rsidR="00002A67">
        <w:rPr>
          <w:rFonts w:ascii="Garamond" w:hAnsi="Garamond" w:cs="Arial"/>
          <w:sz w:val="28"/>
          <w:szCs w:val="28"/>
        </w:rPr>
        <w:t>So, w</w:t>
      </w:r>
      <w:r>
        <w:rPr>
          <w:rFonts w:ascii="Garamond" w:hAnsi="Garamond" w:cs="Arial"/>
          <w:sz w:val="28"/>
          <w:szCs w:val="28"/>
        </w:rPr>
        <w:t>hy offer praise?</w:t>
      </w:r>
    </w:p>
    <w:p w:rsidR="00765E3A" w:rsidRDefault="00D82650" w:rsidP="000A2AD8">
      <w:pPr>
        <w:ind w:firstLine="360"/>
        <w:rPr>
          <w:rFonts w:ascii="Garamond" w:hAnsi="Garamond" w:cs="Arial"/>
          <w:sz w:val="28"/>
          <w:szCs w:val="28"/>
        </w:rPr>
      </w:pPr>
      <w:r>
        <w:rPr>
          <w:rFonts w:ascii="Garamond" w:hAnsi="Garamond" w:cs="Arial"/>
          <w:sz w:val="28"/>
          <w:szCs w:val="28"/>
        </w:rPr>
        <w:t xml:space="preserve">Would you look with me for a </w:t>
      </w:r>
      <w:r w:rsidR="00765E3A">
        <w:rPr>
          <w:rFonts w:ascii="Garamond" w:hAnsi="Garamond" w:cs="Arial"/>
          <w:sz w:val="28"/>
          <w:szCs w:val="28"/>
        </w:rPr>
        <w:t xml:space="preserve">reason to praise </w:t>
      </w:r>
      <w:r>
        <w:rPr>
          <w:rFonts w:ascii="Garamond" w:hAnsi="Garamond" w:cs="Arial"/>
          <w:sz w:val="28"/>
          <w:szCs w:val="28"/>
        </w:rPr>
        <w:t>from this t</w:t>
      </w:r>
      <w:r w:rsidR="00765E3A">
        <w:rPr>
          <w:rFonts w:ascii="Garamond" w:hAnsi="Garamond" w:cs="Arial"/>
          <w:sz w:val="28"/>
          <w:szCs w:val="28"/>
        </w:rPr>
        <w:t xml:space="preserve">wenty-fifth </w:t>
      </w:r>
      <w:r w:rsidR="001F5C53">
        <w:rPr>
          <w:rFonts w:ascii="Garamond" w:hAnsi="Garamond" w:cs="Arial"/>
          <w:sz w:val="28"/>
          <w:szCs w:val="28"/>
        </w:rPr>
        <w:t>psalm?</w:t>
      </w:r>
      <w:r w:rsidR="00765E3A">
        <w:rPr>
          <w:rFonts w:ascii="Garamond" w:hAnsi="Garamond" w:cs="Arial"/>
          <w:sz w:val="28"/>
          <w:szCs w:val="28"/>
        </w:rPr>
        <w:t xml:space="preserve"> Look with me at the words of David.</w:t>
      </w:r>
    </w:p>
    <w:p w:rsidR="005E5F3C" w:rsidRDefault="00765E3A" w:rsidP="000A2AD8">
      <w:pPr>
        <w:ind w:firstLine="360"/>
        <w:rPr>
          <w:rFonts w:ascii="Garamond" w:hAnsi="Garamond" w:cs="Arial"/>
          <w:sz w:val="28"/>
          <w:szCs w:val="28"/>
        </w:rPr>
      </w:pPr>
      <w:r>
        <w:rPr>
          <w:rFonts w:ascii="Garamond" w:hAnsi="Garamond" w:cs="Arial"/>
          <w:sz w:val="28"/>
          <w:szCs w:val="28"/>
        </w:rPr>
        <w:t>Verses 1-3 – a request that his enemies not triumph over him.</w:t>
      </w:r>
      <w:r w:rsidR="005E5F3C" w:rsidRPr="005E5F3C">
        <w:rPr>
          <w:rFonts w:ascii="Garamond" w:hAnsi="Garamond" w:cs="Arial"/>
          <w:sz w:val="28"/>
          <w:szCs w:val="28"/>
        </w:rPr>
        <w:t xml:space="preserve"> </w:t>
      </w:r>
    </w:p>
    <w:p w:rsidR="00765E3A" w:rsidRDefault="00765E3A" w:rsidP="000A2AD8">
      <w:pPr>
        <w:ind w:firstLine="360"/>
        <w:rPr>
          <w:rFonts w:ascii="Garamond" w:hAnsi="Garamond" w:cs="Arial"/>
          <w:sz w:val="28"/>
          <w:szCs w:val="28"/>
        </w:rPr>
      </w:pPr>
      <w:r>
        <w:rPr>
          <w:rFonts w:ascii="Garamond" w:hAnsi="Garamond" w:cs="Arial"/>
          <w:sz w:val="28"/>
          <w:szCs w:val="28"/>
        </w:rPr>
        <w:t>Verses 4-5 – a request that the LORD lead him and teach him.</w:t>
      </w:r>
    </w:p>
    <w:p w:rsidR="00765E3A" w:rsidRDefault="00765E3A" w:rsidP="000A2AD8">
      <w:pPr>
        <w:ind w:firstLine="360"/>
        <w:rPr>
          <w:rFonts w:ascii="Garamond" w:hAnsi="Garamond" w:cs="Arial"/>
          <w:sz w:val="28"/>
          <w:szCs w:val="28"/>
        </w:rPr>
      </w:pPr>
      <w:r>
        <w:rPr>
          <w:rFonts w:ascii="Garamond" w:hAnsi="Garamond" w:cs="Arial"/>
          <w:sz w:val="28"/>
          <w:szCs w:val="28"/>
        </w:rPr>
        <w:t>Verses 6-7 – a request for the LORD to remember to show him kindness and love while</w:t>
      </w:r>
      <w:r w:rsidR="00EE5901">
        <w:rPr>
          <w:rFonts w:ascii="Garamond" w:hAnsi="Garamond" w:cs="Arial"/>
          <w:sz w:val="28"/>
          <w:szCs w:val="28"/>
        </w:rPr>
        <w:t xml:space="preserve"> at the same time</w:t>
      </w:r>
      <w:r>
        <w:rPr>
          <w:rFonts w:ascii="Garamond" w:hAnsi="Garamond" w:cs="Arial"/>
          <w:sz w:val="28"/>
          <w:szCs w:val="28"/>
        </w:rPr>
        <w:t xml:space="preserve"> not remembering his past sins.</w:t>
      </w:r>
    </w:p>
    <w:p w:rsidR="00765E3A" w:rsidRDefault="00765E3A" w:rsidP="000A2AD8">
      <w:pPr>
        <w:ind w:firstLine="360"/>
        <w:rPr>
          <w:rFonts w:ascii="Garamond" w:hAnsi="Garamond" w:cs="Arial"/>
          <w:sz w:val="28"/>
          <w:szCs w:val="28"/>
        </w:rPr>
      </w:pPr>
      <w:r>
        <w:rPr>
          <w:rFonts w:ascii="Garamond" w:hAnsi="Garamond" w:cs="Arial"/>
          <w:sz w:val="28"/>
          <w:szCs w:val="28"/>
        </w:rPr>
        <w:t xml:space="preserve">None of these prayer requests are a reason to praise. </w:t>
      </w:r>
      <w:r w:rsidR="006C7C90">
        <w:rPr>
          <w:rFonts w:ascii="Garamond" w:hAnsi="Garamond" w:cs="Arial"/>
          <w:sz w:val="28"/>
          <w:szCs w:val="28"/>
        </w:rPr>
        <w:t xml:space="preserve">They are requests to God. </w:t>
      </w:r>
      <w:r>
        <w:rPr>
          <w:rFonts w:ascii="Garamond" w:hAnsi="Garamond" w:cs="Arial"/>
          <w:sz w:val="28"/>
          <w:szCs w:val="28"/>
        </w:rPr>
        <w:t xml:space="preserve">But what do you find in verse eight? </w:t>
      </w:r>
      <w:r w:rsidRPr="00765E3A">
        <w:rPr>
          <w:rFonts w:ascii="Garamond" w:hAnsi="Garamond" w:cs="Arial"/>
          <w:sz w:val="28"/>
          <w:szCs w:val="28"/>
          <w:u w:val="single"/>
        </w:rPr>
        <w:t>Psalm 25:8</w:t>
      </w:r>
      <w:r>
        <w:rPr>
          <w:rFonts w:ascii="Garamond" w:hAnsi="Garamond" w:cs="Arial"/>
          <w:sz w:val="28"/>
          <w:szCs w:val="28"/>
        </w:rPr>
        <w:t xml:space="preserve"> </w:t>
      </w:r>
      <w:r w:rsidRPr="00765E3A">
        <w:rPr>
          <w:rFonts w:ascii="Garamond" w:hAnsi="Garamond" w:cs="Arial"/>
          <w:i/>
          <w:sz w:val="28"/>
          <w:szCs w:val="28"/>
        </w:rPr>
        <w:t>“Good and upright is the Lord:</w:t>
      </w:r>
      <w:r>
        <w:rPr>
          <w:rFonts w:ascii="Garamond" w:hAnsi="Garamond" w:cs="Arial"/>
          <w:i/>
          <w:sz w:val="28"/>
          <w:szCs w:val="28"/>
        </w:rPr>
        <w:t xml:space="preserve"> …”</w:t>
      </w:r>
    </w:p>
    <w:p w:rsidR="00765E3A" w:rsidRDefault="00A104A8" w:rsidP="000A2AD8">
      <w:pPr>
        <w:ind w:firstLine="360"/>
        <w:rPr>
          <w:rFonts w:ascii="Garamond" w:hAnsi="Garamond" w:cs="Arial"/>
          <w:sz w:val="28"/>
          <w:szCs w:val="28"/>
        </w:rPr>
      </w:pPr>
      <w:r>
        <w:rPr>
          <w:rFonts w:ascii="Garamond" w:hAnsi="Garamond" w:cs="Arial"/>
          <w:sz w:val="28"/>
          <w:szCs w:val="28"/>
        </w:rPr>
        <w:t xml:space="preserve">What does David know about the LORD that you and I also know well? That God is two things among many other things. He is Good. And He is Upright. And what does that tell you about God? Doesn’t it say that God is Good and that God is Upright? And if </w:t>
      </w:r>
      <w:r w:rsidR="006C7C90">
        <w:rPr>
          <w:rFonts w:ascii="Garamond" w:hAnsi="Garamond" w:cs="Arial"/>
          <w:sz w:val="28"/>
          <w:szCs w:val="28"/>
        </w:rPr>
        <w:t>God is</w:t>
      </w:r>
      <w:r>
        <w:rPr>
          <w:rFonts w:ascii="Garamond" w:hAnsi="Garamond" w:cs="Arial"/>
          <w:sz w:val="28"/>
          <w:szCs w:val="28"/>
        </w:rPr>
        <w:t xml:space="preserve"> good and upright, doesn’t that mean that everything He </w:t>
      </w:r>
      <w:r w:rsidRPr="006C7C90">
        <w:rPr>
          <w:rFonts w:ascii="Garamond" w:hAnsi="Garamond" w:cs="Arial"/>
          <w:i/>
          <w:sz w:val="28"/>
          <w:szCs w:val="28"/>
        </w:rPr>
        <w:t>does</w:t>
      </w:r>
      <w:r>
        <w:rPr>
          <w:rFonts w:ascii="Garamond" w:hAnsi="Garamond" w:cs="Arial"/>
          <w:sz w:val="28"/>
          <w:szCs w:val="28"/>
        </w:rPr>
        <w:t xml:space="preserve"> is both good and upright?</w:t>
      </w:r>
    </w:p>
    <w:p w:rsidR="00A104A8" w:rsidRDefault="006C5EEF" w:rsidP="000A2AD8">
      <w:pPr>
        <w:ind w:firstLine="360"/>
        <w:rPr>
          <w:rFonts w:ascii="Garamond" w:hAnsi="Garamond" w:cs="Arial"/>
          <w:sz w:val="28"/>
          <w:szCs w:val="28"/>
        </w:rPr>
      </w:pPr>
      <w:r>
        <w:rPr>
          <w:rFonts w:ascii="Garamond" w:hAnsi="Garamond" w:cs="Arial"/>
          <w:sz w:val="28"/>
          <w:szCs w:val="28"/>
        </w:rPr>
        <w:t>God is Good and He is Upright. E</w:t>
      </w:r>
      <w:r w:rsidR="00A104A8">
        <w:rPr>
          <w:rFonts w:ascii="Garamond" w:hAnsi="Garamond" w:cs="Arial"/>
          <w:sz w:val="28"/>
          <w:szCs w:val="28"/>
        </w:rPr>
        <w:t xml:space="preserve">very single thing that God does is </w:t>
      </w:r>
      <w:r>
        <w:rPr>
          <w:rFonts w:ascii="Garamond" w:hAnsi="Garamond" w:cs="Arial"/>
          <w:sz w:val="28"/>
          <w:szCs w:val="28"/>
        </w:rPr>
        <w:t xml:space="preserve">good and it’s </w:t>
      </w:r>
      <w:r w:rsidR="00A104A8">
        <w:rPr>
          <w:rFonts w:ascii="Garamond" w:hAnsi="Garamond" w:cs="Arial"/>
          <w:sz w:val="28"/>
          <w:szCs w:val="28"/>
        </w:rPr>
        <w:t>right.</w:t>
      </w:r>
    </w:p>
    <w:p w:rsidR="00F72A0A" w:rsidRDefault="00F72A0A" w:rsidP="000A2AD8">
      <w:pPr>
        <w:ind w:firstLine="360"/>
        <w:rPr>
          <w:rFonts w:ascii="Garamond" w:hAnsi="Garamond" w:cs="Arial"/>
          <w:sz w:val="28"/>
          <w:szCs w:val="28"/>
        </w:rPr>
      </w:pPr>
      <w:r>
        <w:rPr>
          <w:rFonts w:ascii="Garamond" w:hAnsi="Garamond" w:cs="Arial"/>
          <w:sz w:val="28"/>
          <w:szCs w:val="28"/>
        </w:rPr>
        <w:t xml:space="preserve">So, why </w:t>
      </w:r>
      <w:r w:rsidR="00B94DCA">
        <w:rPr>
          <w:rFonts w:ascii="Garamond" w:hAnsi="Garamond" w:cs="Arial"/>
          <w:sz w:val="28"/>
          <w:szCs w:val="28"/>
        </w:rPr>
        <w:t>do</w:t>
      </w:r>
      <w:r>
        <w:rPr>
          <w:rFonts w:ascii="Garamond" w:hAnsi="Garamond" w:cs="Arial"/>
          <w:sz w:val="28"/>
          <w:szCs w:val="28"/>
        </w:rPr>
        <w:t xml:space="preserve"> you offer praise to the LORD?</w:t>
      </w:r>
    </w:p>
    <w:p w:rsidR="00F72A0A" w:rsidRDefault="00F72A0A" w:rsidP="000A2AD8">
      <w:pPr>
        <w:ind w:firstLine="360"/>
        <w:rPr>
          <w:rFonts w:ascii="Garamond" w:hAnsi="Garamond" w:cs="Arial"/>
          <w:sz w:val="28"/>
          <w:szCs w:val="28"/>
        </w:rPr>
      </w:pPr>
      <w:r>
        <w:rPr>
          <w:rFonts w:ascii="Garamond" w:hAnsi="Garamond" w:cs="Arial"/>
          <w:sz w:val="28"/>
          <w:szCs w:val="28"/>
        </w:rPr>
        <w:t xml:space="preserve">First, </w:t>
      </w:r>
      <w:r w:rsidR="008321E7">
        <w:rPr>
          <w:rFonts w:ascii="Garamond" w:hAnsi="Garamond" w:cs="Arial"/>
          <w:sz w:val="28"/>
          <w:szCs w:val="28"/>
        </w:rPr>
        <w:t xml:space="preserve">it’s because He’s Good. You don’t offer praise just because everything is great in your life. </w:t>
      </w:r>
      <w:r w:rsidR="00EF52C7">
        <w:rPr>
          <w:rFonts w:ascii="Garamond" w:hAnsi="Garamond" w:cs="Arial"/>
          <w:sz w:val="28"/>
          <w:szCs w:val="28"/>
        </w:rPr>
        <w:t>Most of us, most of the time would say that things aren’t as good as we’d like them to be.</w:t>
      </w:r>
      <w:r w:rsidR="007671DD">
        <w:rPr>
          <w:rFonts w:ascii="Garamond" w:hAnsi="Garamond" w:cs="Arial"/>
          <w:sz w:val="28"/>
          <w:szCs w:val="28"/>
        </w:rPr>
        <w:t xml:space="preserve"> The simple fact is this. E</w:t>
      </w:r>
      <w:r>
        <w:rPr>
          <w:rFonts w:ascii="Garamond" w:hAnsi="Garamond" w:cs="Arial"/>
          <w:sz w:val="28"/>
          <w:szCs w:val="28"/>
        </w:rPr>
        <w:t>ven when you don’t like the way things are in your life, God continues to be Good and Upright.</w:t>
      </w:r>
      <w:r w:rsidR="007F752F">
        <w:rPr>
          <w:rFonts w:ascii="Garamond" w:hAnsi="Garamond" w:cs="Arial"/>
          <w:sz w:val="28"/>
          <w:szCs w:val="28"/>
        </w:rPr>
        <w:t xml:space="preserve"> It’s what He is. It’s Who He is.</w:t>
      </w:r>
    </w:p>
    <w:p w:rsidR="00B94DCA" w:rsidRDefault="00B94DCA" w:rsidP="000A2AD8">
      <w:pPr>
        <w:ind w:firstLine="360"/>
        <w:rPr>
          <w:rFonts w:ascii="Garamond" w:hAnsi="Garamond" w:cs="Arial"/>
          <w:sz w:val="28"/>
          <w:szCs w:val="28"/>
        </w:rPr>
      </w:pPr>
      <w:r>
        <w:rPr>
          <w:rFonts w:ascii="Garamond" w:hAnsi="Garamond" w:cs="Arial"/>
          <w:sz w:val="28"/>
          <w:szCs w:val="28"/>
        </w:rPr>
        <w:t xml:space="preserve">Here’s </w:t>
      </w:r>
      <w:r w:rsidRPr="00D23077">
        <w:rPr>
          <w:rFonts w:ascii="Garamond" w:hAnsi="Garamond" w:cs="Arial"/>
          <w:sz w:val="28"/>
          <w:szCs w:val="28"/>
          <w:u w:val="single"/>
        </w:rPr>
        <w:t>I Chronicles 16:34</w:t>
      </w:r>
      <w:r>
        <w:rPr>
          <w:rFonts w:ascii="Garamond" w:hAnsi="Garamond" w:cs="Arial"/>
          <w:sz w:val="28"/>
          <w:szCs w:val="28"/>
        </w:rPr>
        <w:t xml:space="preserve"> </w:t>
      </w:r>
      <w:r w:rsidRPr="00D23077">
        <w:rPr>
          <w:rFonts w:ascii="Garamond" w:hAnsi="Garamond" w:cs="Arial"/>
          <w:i/>
          <w:sz w:val="28"/>
          <w:szCs w:val="28"/>
        </w:rPr>
        <w:t>“</w:t>
      </w:r>
      <w:r w:rsidR="00E87A00" w:rsidRPr="00D23077">
        <w:rPr>
          <w:rFonts w:ascii="Garamond" w:hAnsi="Garamond" w:cs="Arial"/>
          <w:i/>
          <w:sz w:val="28"/>
          <w:szCs w:val="28"/>
        </w:rPr>
        <w:t xml:space="preserve">O give thanks unto the Lord; for he is good; for his mercy endureth </w:t>
      </w:r>
      <w:r w:rsidR="007F752F" w:rsidRPr="00D23077">
        <w:rPr>
          <w:rFonts w:ascii="Garamond" w:hAnsi="Garamond" w:cs="Arial"/>
          <w:i/>
          <w:sz w:val="28"/>
          <w:szCs w:val="28"/>
        </w:rPr>
        <w:t>forever</w:t>
      </w:r>
      <w:r w:rsidR="00E87A00" w:rsidRPr="00D23077">
        <w:rPr>
          <w:rFonts w:ascii="Garamond" w:hAnsi="Garamond" w:cs="Arial"/>
          <w:i/>
          <w:sz w:val="28"/>
          <w:szCs w:val="28"/>
        </w:rPr>
        <w:t>.”</w:t>
      </w:r>
    </w:p>
    <w:p w:rsidR="00D352DE" w:rsidRPr="00D352DE" w:rsidRDefault="00D352DE" w:rsidP="00D352DE">
      <w:pPr>
        <w:ind w:firstLine="360"/>
        <w:rPr>
          <w:rFonts w:ascii="Garamond" w:hAnsi="Garamond" w:cs="Arial"/>
          <w:sz w:val="28"/>
          <w:szCs w:val="28"/>
        </w:rPr>
      </w:pPr>
      <w:r w:rsidRPr="00D352DE">
        <w:rPr>
          <w:rFonts w:ascii="Garamond" w:hAnsi="Garamond" w:cs="Arial"/>
          <w:sz w:val="28"/>
          <w:szCs w:val="28"/>
          <w:u w:val="single"/>
        </w:rPr>
        <w:t>Psalm 100:5</w:t>
      </w:r>
      <w:r w:rsidRPr="00D352DE">
        <w:rPr>
          <w:rFonts w:ascii="Garamond" w:hAnsi="Garamond" w:cs="Arial"/>
          <w:sz w:val="28"/>
          <w:szCs w:val="28"/>
        </w:rPr>
        <w:t xml:space="preserve"> </w:t>
      </w:r>
      <w:r w:rsidRPr="00D352DE">
        <w:rPr>
          <w:rFonts w:ascii="Garamond" w:hAnsi="Garamond" w:cs="Arial"/>
          <w:i/>
          <w:sz w:val="28"/>
          <w:szCs w:val="28"/>
        </w:rPr>
        <w:t>“The LORD is good…”</w:t>
      </w:r>
    </w:p>
    <w:p w:rsidR="00F72A0A" w:rsidRDefault="00D23077" w:rsidP="000A2AD8">
      <w:pPr>
        <w:ind w:firstLine="360"/>
        <w:rPr>
          <w:rFonts w:ascii="Garamond" w:hAnsi="Garamond" w:cs="Arial"/>
          <w:sz w:val="28"/>
          <w:szCs w:val="28"/>
        </w:rPr>
      </w:pPr>
      <w:r>
        <w:rPr>
          <w:rFonts w:ascii="Garamond" w:hAnsi="Garamond" w:cs="Arial"/>
          <w:sz w:val="28"/>
          <w:szCs w:val="28"/>
        </w:rPr>
        <w:t xml:space="preserve">How many days this week did things go as you planned? How many setbacks and frustrations did you experience? </w:t>
      </w:r>
      <w:r w:rsidR="008166D0">
        <w:rPr>
          <w:rFonts w:ascii="Garamond" w:hAnsi="Garamond" w:cs="Arial"/>
          <w:sz w:val="28"/>
          <w:szCs w:val="28"/>
        </w:rPr>
        <w:t xml:space="preserve">Who here likes all the things in their lives? Who here would like things to be different than they are? </w:t>
      </w:r>
    </w:p>
    <w:p w:rsidR="008166D0" w:rsidRDefault="00C515F3" w:rsidP="000A2AD8">
      <w:pPr>
        <w:ind w:firstLine="360"/>
        <w:rPr>
          <w:rFonts w:ascii="Garamond" w:hAnsi="Garamond" w:cs="Arial"/>
          <w:sz w:val="28"/>
          <w:szCs w:val="28"/>
        </w:rPr>
      </w:pPr>
      <w:r>
        <w:rPr>
          <w:rFonts w:ascii="Garamond" w:hAnsi="Garamond" w:cs="Arial"/>
          <w:sz w:val="28"/>
          <w:szCs w:val="28"/>
        </w:rPr>
        <w:t>By the way, this is a standard medical response when you are facing a serious medical problem. Your doctor might say to you “I wish things were different, but …”</w:t>
      </w:r>
    </w:p>
    <w:p w:rsidR="00C515F3" w:rsidRDefault="00D26A42" w:rsidP="000A2AD8">
      <w:pPr>
        <w:ind w:firstLine="360"/>
        <w:rPr>
          <w:rFonts w:ascii="Garamond" w:hAnsi="Garamond" w:cs="Arial"/>
          <w:sz w:val="28"/>
          <w:szCs w:val="28"/>
        </w:rPr>
      </w:pPr>
      <w:r>
        <w:rPr>
          <w:rFonts w:ascii="Garamond" w:hAnsi="Garamond" w:cs="Arial"/>
          <w:sz w:val="28"/>
          <w:szCs w:val="28"/>
        </w:rPr>
        <w:t>Maybe you wish things weren’t so difficult. Maybe you wish things would work out better for you. Maybe you would like a quote “better life” than you presently have.</w:t>
      </w:r>
    </w:p>
    <w:p w:rsidR="00D26A42" w:rsidRDefault="00D26A42" w:rsidP="000A2AD8">
      <w:pPr>
        <w:ind w:firstLine="360"/>
        <w:rPr>
          <w:rFonts w:ascii="Garamond" w:hAnsi="Garamond" w:cs="Arial"/>
          <w:sz w:val="28"/>
          <w:szCs w:val="28"/>
        </w:rPr>
      </w:pPr>
      <w:r>
        <w:rPr>
          <w:rFonts w:ascii="Garamond" w:hAnsi="Garamond" w:cs="Arial"/>
          <w:sz w:val="28"/>
          <w:szCs w:val="28"/>
        </w:rPr>
        <w:t>Let me remind you that right now is the time for you to praise the LORD. Romans 8:28 is true</w:t>
      </w:r>
      <w:r w:rsidR="00B14990">
        <w:rPr>
          <w:rFonts w:ascii="Garamond" w:hAnsi="Garamond" w:cs="Arial"/>
          <w:sz w:val="28"/>
          <w:szCs w:val="28"/>
        </w:rPr>
        <w:t xml:space="preserve"> when things go well and when things don’t go well</w:t>
      </w:r>
      <w:r>
        <w:rPr>
          <w:rFonts w:ascii="Garamond" w:hAnsi="Garamond" w:cs="Arial"/>
          <w:sz w:val="28"/>
          <w:szCs w:val="28"/>
        </w:rPr>
        <w:t xml:space="preserve">. </w:t>
      </w:r>
      <w:r w:rsidRPr="006D7CF5">
        <w:rPr>
          <w:rFonts w:ascii="Garamond" w:hAnsi="Garamond" w:cs="Arial"/>
          <w:sz w:val="28"/>
          <w:szCs w:val="28"/>
          <w:u w:val="single"/>
        </w:rPr>
        <w:t>Romans 8:28</w:t>
      </w:r>
      <w:r>
        <w:rPr>
          <w:rFonts w:ascii="Garamond" w:hAnsi="Garamond" w:cs="Arial"/>
          <w:sz w:val="28"/>
          <w:szCs w:val="28"/>
        </w:rPr>
        <w:t xml:space="preserve"> </w:t>
      </w:r>
      <w:r w:rsidRPr="006D7CF5">
        <w:rPr>
          <w:rFonts w:ascii="Garamond" w:hAnsi="Garamond" w:cs="Arial"/>
          <w:i/>
          <w:sz w:val="28"/>
          <w:szCs w:val="28"/>
        </w:rPr>
        <w:t>“</w:t>
      </w:r>
      <w:r w:rsidR="006515DC" w:rsidRPr="006D7CF5">
        <w:rPr>
          <w:rFonts w:ascii="Garamond" w:hAnsi="Garamond" w:cs="Arial"/>
          <w:i/>
          <w:sz w:val="28"/>
          <w:szCs w:val="28"/>
        </w:rPr>
        <w:t>And we know that all things work together for good to them that love God, to them who are the called according to his purpose.</w:t>
      </w:r>
      <w:r w:rsidR="006D7CF5">
        <w:rPr>
          <w:rFonts w:ascii="Garamond" w:hAnsi="Garamond" w:cs="Arial"/>
          <w:i/>
          <w:sz w:val="28"/>
          <w:szCs w:val="28"/>
        </w:rPr>
        <w:t>”</w:t>
      </w:r>
    </w:p>
    <w:p w:rsidR="006515DC" w:rsidRDefault="00137EBA" w:rsidP="000A2AD8">
      <w:pPr>
        <w:ind w:firstLine="360"/>
        <w:rPr>
          <w:rFonts w:ascii="Garamond" w:hAnsi="Garamond" w:cs="Arial"/>
          <w:sz w:val="28"/>
          <w:szCs w:val="28"/>
        </w:rPr>
      </w:pPr>
      <w:r>
        <w:rPr>
          <w:rFonts w:ascii="Garamond" w:hAnsi="Garamond" w:cs="Arial"/>
          <w:sz w:val="28"/>
          <w:szCs w:val="28"/>
        </w:rPr>
        <w:t>What if everything in your life right now was working together for your good by a Creator/Father/God Who is able to work everything in your life together as one unit into a good thing?</w:t>
      </w:r>
      <w:r w:rsidR="00DB21C7">
        <w:rPr>
          <w:rFonts w:ascii="Garamond" w:hAnsi="Garamond" w:cs="Arial"/>
          <w:sz w:val="28"/>
          <w:szCs w:val="28"/>
        </w:rPr>
        <w:t xml:space="preserve"> What if everything in your life right now was working together for your good? Would you praise the LORD?</w:t>
      </w:r>
    </w:p>
    <w:p w:rsidR="00137EBA" w:rsidRDefault="00137EBA" w:rsidP="000A2AD8">
      <w:pPr>
        <w:ind w:firstLine="360"/>
        <w:rPr>
          <w:rFonts w:ascii="Garamond" w:hAnsi="Garamond" w:cs="Arial"/>
          <w:sz w:val="28"/>
          <w:szCs w:val="28"/>
        </w:rPr>
      </w:pPr>
      <w:r>
        <w:rPr>
          <w:rFonts w:ascii="Garamond" w:hAnsi="Garamond" w:cs="Arial"/>
          <w:sz w:val="28"/>
          <w:szCs w:val="28"/>
        </w:rPr>
        <w:lastRenderedPageBreak/>
        <w:t xml:space="preserve">Fortunately for you and me, God </w:t>
      </w:r>
      <w:r w:rsidRPr="00DB21C7">
        <w:rPr>
          <w:rFonts w:ascii="Garamond" w:hAnsi="Garamond" w:cs="Arial"/>
          <w:i/>
          <w:sz w:val="28"/>
          <w:szCs w:val="28"/>
        </w:rPr>
        <w:t>doesn’t</w:t>
      </w:r>
      <w:r>
        <w:rPr>
          <w:rFonts w:ascii="Garamond" w:hAnsi="Garamond" w:cs="Arial"/>
          <w:sz w:val="28"/>
          <w:szCs w:val="28"/>
        </w:rPr>
        <w:t xml:space="preserve"> give us the entire picture. Here’s</w:t>
      </w:r>
      <w:r w:rsidR="00DB21C7">
        <w:rPr>
          <w:rFonts w:ascii="Garamond" w:hAnsi="Garamond" w:cs="Arial"/>
          <w:sz w:val="28"/>
          <w:szCs w:val="28"/>
        </w:rPr>
        <w:t xml:space="preserve"> what the Bible teaches.</w:t>
      </w:r>
      <w:r>
        <w:rPr>
          <w:rFonts w:ascii="Garamond" w:hAnsi="Garamond" w:cs="Arial"/>
          <w:sz w:val="28"/>
          <w:szCs w:val="28"/>
        </w:rPr>
        <w:t xml:space="preserve"> </w:t>
      </w:r>
      <w:r w:rsidRPr="000F372E">
        <w:rPr>
          <w:rFonts w:ascii="Garamond" w:hAnsi="Garamond" w:cs="Arial"/>
          <w:sz w:val="28"/>
          <w:szCs w:val="28"/>
          <w:u w:val="single"/>
        </w:rPr>
        <w:t>I Corinthians 13:</w:t>
      </w:r>
      <w:r w:rsidR="002E6FEF" w:rsidRPr="000F372E">
        <w:rPr>
          <w:rFonts w:ascii="Garamond" w:hAnsi="Garamond" w:cs="Arial"/>
          <w:sz w:val="28"/>
          <w:szCs w:val="28"/>
          <w:u w:val="single"/>
        </w:rPr>
        <w:t>12</w:t>
      </w:r>
      <w:r>
        <w:rPr>
          <w:rFonts w:ascii="Garamond" w:hAnsi="Garamond" w:cs="Arial"/>
          <w:sz w:val="28"/>
          <w:szCs w:val="28"/>
        </w:rPr>
        <w:t xml:space="preserve"> </w:t>
      </w:r>
      <w:r w:rsidRPr="000F372E">
        <w:rPr>
          <w:rFonts w:ascii="Garamond" w:hAnsi="Garamond" w:cs="Arial"/>
          <w:i/>
          <w:sz w:val="28"/>
          <w:szCs w:val="28"/>
        </w:rPr>
        <w:t>“</w:t>
      </w:r>
      <w:r w:rsidR="002E6FEF" w:rsidRPr="000F372E">
        <w:rPr>
          <w:rFonts w:ascii="Garamond" w:hAnsi="Garamond" w:cs="Arial"/>
          <w:i/>
          <w:sz w:val="28"/>
          <w:szCs w:val="28"/>
        </w:rPr>
        <w:t>For now we see through a glass, darkly; but then face to face: now I know in part…”</w:t>
      </w:r>
    </w:p>
    <w:p w:rsidR="002E6FEF" w:rsidRDefault="00EE2894" w:rsidP="000A2AD8">
      <w:pPr>
        <w:ind w:firstLine="360"/>
        <w:rPr>
          <w:rFonts w:ascii="Garamond" w:hAnsi="Garamond" w:cs="Arial"/>
          <w:sz w:val="28"/>
          <w:szCs w:val="28"/>
        </w:rPr>
      </w:pPr>
      <w:r>
        <w:rPr>
          <w:rFonts w:ascii="Garamond" w:hAnsi="Garamond" w:cs="Arial"/>
          <w:sz w:val="28"/>
          <w:szCs w:val="28"/>
        </w:rPr>
        <w:t xml:space="preserve">What if you wore glasses that didn’t work well for you and </w:t>
      </w:r>
      <w:r w:rsidR="00CE07B4">
        <w:rPr>
          <w:rFonts w:ascii="Garamond" w:hAnsi="Garamond" w:cs="Arial"/>
          <w:sz w:val="28"/>
          <w:szCs w:val="28"/>
        </w:rPr>
        <w:t xml:space="preserve">what if </w:t>
      </w:r>
      <w:r>
        <w:rPr>
          <w:rFonts w:ascii="Garamond" w:hAnsi="Garamond" w:cs="Arial"/>
          <w:sz w:val="28"/>
          <w:szCs w:val="28"/>
        </w:rPr>
        <w:t xml:space="preserve">it was difficult for you to see clearly? I have a friend with retinitis pigmentosa. He sees shadows, but nothing is distinct. </w:t>
      </w:r>
      <w:r w:rsidR="002C4BA9">
        <w:rPr>
          <w:rFonts w:ascii="Garamond" w:hAnsi="Garamond" w:cs="Arial"/>
          <w:sz w:val="28"/>
          <w:szCs w:val="28"/>
        </w:rPr>
        <w:t xml:space="preserve">And </w:t>
      </w:r>
      <w:r>
        <w:rPr>
          <w:rFonts w:ascii="Garamond" w:hAnsi="Garamond" w:cs="Arial"/>
          <w:sz w:val="28"/>
          <w:szCs w:val="28"/>
        </w:rPr>
        <w:t xml:space="preserve">I recently read a story about a mother who hikes with her family. </w:t>
      </w:r>
      <w:r w:rsidR="002C4BA9">
        <w:rPr>
          <w:rFonts w:ascii="Garamond" w:hAnsi="Garamond" w:cs="Arial"/>
          <w:sz w:val="28"/>
          <w:szCs w:val="28"/>
        </w:rPr>
        <w:t xml:space="preserve">But she also has </w:t>
      </w:r>
      <w:r w:rsidR="002C4BA9" w:rsidRPr="002C4BA9">
        <w:rPr>
          <w:rFonts w:ascii="Garamond" w:hAnsi="Garamond" w:cs="Arial"/>
          <w:sz w:val="28"/>
          <w:szCs w:val="28"/>
        </w:rPr>
        <w:t>retinitis pigmentosa</w:t>
      </w:r>
      <w:r w:rsidR="002C4BA9">
        <w:rPr>
          <w:rFonts w:ascii="Garamond" w:hAnsi="Garamond" w:cs="Arial"/>
          <w:sz w:val="28"/>
          <w:szCs w:val="28"/>
        </w:rPr>
        <w:t xml:space="preserve">. </w:t>
      </w:r>
      <w:r>
        <w:rPr>
          <w:rFonts w:ascii="Garamond" w:hAnsi="Garamond" w:cs="Arial"/>
          <w:sz w:val="28"/>
          <w:szCs w:val="28"/>
        </w:rPr>
        <w:t xml:space="preserve">She only sees shadows. Nothing is distinct. Yet, </w:t>
      </w:r>
      <w:r w:rsidR="00AA26F6">
        <w:rPr>
          <w:rFonts w:ascii="Garamond" w:hAnsi="Garamond" w:cs="Arial"/>
          <w:sz w:val="28"/>
          <w:szCs w:val="28"/>
        </w:rPr>
        <w:t>she, her husband</w:t>
      </w:r>
      <w:r w:rsidR="002C4BA9">
        <w:rPr>
          <w:rFonts w:ascii="Garamond" w:hAnsi="Garamond" w:cs="Arial"/>
          <w:sz w:val="28"/>
          <w:szCs w:val="28"/>
        </w:rPr>
        <w:t>,</w:t>
      </w:r>
      <w:r w:rsidR="00AA26F6">
        <w:rPr>
          <w:rFonts w:ascii="Garamond" w:hAnsi="Garamond" w:cs="Arial"/>
          <w:sz w:val="28"/>
          <w:szCs w:val="28"/>
        </w:rPr>
        <w:t xml:space="preserve"> and her two children </w:t>
      </w:r>
      <w:r w:rsidR="00087983">
        <w:rPr>
          <w:rFonts w:ascii="Garamond" w:hAnsi="Garamond" w:cs="Arial"/>
          <w:sz w:val="28"/>
          <w:szCs w:val="28"/>
        </w:rPr>
        <w:t>spend as much time as possible on</w:t>
      </w:r>
      <w:r w:rsidR="00AA26F6">
        <w:rPr>
          <w:rFonts w:ascii="Garamond" w:hAnsi="Garamond" w:cs="Arial"/>
          <w:sz w:val="28"/>
          <w:szCs w:val="28"/>
        </w:rPr>
        <w:t xml:space="preserve"> hiking trails. </w:t>
      </w:r>
    </w:p>
    <w:p w:rsidR="00AA26F6" w:rsidRDefault="00AA26F6" w:rsidP="000A2AD8">
      <w:pPr>
        <w:ind w:firstLine="360"/>
        <w:rPr>
          <w:rFonts w:ascii="Garamond" w:hAnsi="Garamond" w:cs="Arial"/>
          <w:sz w:val="28"/>
          <w:szCs w:val="28"/>
        </w:rPr>
      </w:pPr>
      <w:r>
        <w:rPr>
          <w:rFonts w:ascii="Garamond" w:hAnsi="Garamond" w:cs="Arial"/>
          <w:sz w:val="28"/>
          <w:szCs w:val="28"/>
        </w:rPr>
        <w:t xml:space="preserve">Spiritually speaking, the LORD has </w:t>
      </w:r>
      <w:r w:rsidRPr="0066173B">
        <w:rPr>
          <w:rFonts w:ascii="Garamond" w:hAnsi="Garamond" w:cs="Arial"/>
          <w:i/>
          <w:sz w:val="28"/>
          <w:szCs w:val="28"/>
        </w:rPr>
        <w:t>put</w:t>
      </w:r>
      <w:r>
        <w:rPr>
          <w:rFonts w:ascii="Garamond" w:hAnsi="Garamond" w:cs="Arial"/>
          <w:sz w:val="28"/>
          <w:szCs w:val="28"/>
        </w:rPr>
        <w:t xml:space="preserve"> you in a world wher</w:t>
      </w:r>
      <w:r w:rsidR="00564301">
        <w:rPr>
          <w:rFonts w:ascii="Garamond" w:hAnsi="Garamond" w:cs="Arial"/>
          <w:sz w:val="28"/>
          <w:szCs w:val="28"/>
        </w:rPr>
        <w:t xml:space="preserve">e you see through </w:t>
      </w:r>
      <w:r w:rsidR="0052436D">
        <w:rPr>
          <w:rFonts w:ascii="Garamond" w:hAnsi="Garamond" w:cs="Arial"/>
          <w:sz w:val="28"/>
          <w:szCs w:val="28"/>
        </w:rPr>
        <w:t xml:space="preserve">a </w:t>
      </w:r>
      <w:r w:rsidR="00564301">
        <w:rPr>
          <w:rFonts w:ascii="Garamond" w:hAnsi="Garamond" w:cs="Arial"/>
          <w:sz w:val="28"/>
          <w:szCs w:val="28"/>
        </w:rPr>
        <w:t>glass darkly and the only way to walk in this world is by the sight and light of His Word.</w:t>
      </w:r>
    </w:p>
    <w:p w:rsidR="0052436D" w:rsidRDefault="0052436D" w:rsidP="000A2AD8">
      <w:pPr>
        <w:ind w:firstLine="360"/>
        <w:rPr>
          <w:rFonts w:ascii="Garamond" w:hAnsi="Garamond" w:cs="Arial"/>
          <w:sz w:val="28"/>
          <w:szCs w:val="28"/>
        </w:rPr>
      </w:pPr>
      <w:r>
        <w:rPr>
          <w:rFonts w:ascii="Garamond" w:hAnsi="Garamond" w:cs="Arial"/>
          <w:sz w:val="28"/>
          <w:szCs w:val="28"/>
        </w:rPr>
        <w:t>This word “darkly” here means “obscurity.”</w:t>
      </w:r>
      <w:r w:rsidR="007C37E7">
        <w:rPr>
          <w:rFonts w:ascii="Garamond" w:hAnsi="Garamond" w:cs="Arial"/>
          <w:sz w:val="28"/>
          <w:szCs w:val="28"/>
        </w:rPr>
        <w:t xml:space="preserve"> It means you see things, but you don’t see them correctly. It means many, if not, most things in your life are difficult to understand. </w:t>
      </w:r>
    </w:p>
    <w:p w:rsidR="00945C9F" w:rsidRDefault="00945C9F" w:rsidP="000A2AD8">
      <w:pPr>
        <w:ind w:firstLine="360"/>
        <w:rPr>
          <w:rFonts w:ascii="Garamond" w:hAnsi="Garamond" w:cs="Arial"/>
          <w:sz w:val="28"/>
          <w:szCs w:val="28"/>
        </w:rPr>
      </w:pPr>
      <w:r>
        <w:rPr>
          <w:rFonts w:ascii="Garamond" w:hAnsi="Garamond" w:cs="Arial"/>
          <w:sz w:val="28"/>
          <w:szCs w:val="28"/>
        </w:rPr>
        <w:t xml:space="preserve">So, since God is </w:t>
      </w:r>
      <w:r w:rsidR="00102E6A">
        <w:rPr>
          <w:rFonts w:ascii="Garamond" w:hAnsi="Garamond" w:cs="Arial"/>
          <w:sz w:val="28"/>
          <w:szCs w:val="28"/>
        </w:rPr>
        <w:t>Go</w:t>
      </w:r>
      <w:r w:rsidR="005E3634">
        <w:rPr>
          <w:rFonts w:ascii="Garamond" w:hAnsi="Garamond" w:cs="Arial"/>
          <w:sz w:val="28"/>
          <w:szCs w:val="28"/>
        </w:rPr>
        <w:t>od</w:t>
      </w:r>
      <w:r w:rsidR="00102E6A">
        <w:rPr>
          <w:rFonts w:ascii="Garamond" w:hAnsi="Garamond" w:cs="Arial"/>
          <w:sz w:val="28"/>
          <w:szCs w:val="28"/>
        </w:rPr>
        <w:t xml:space="preserve"> and Up</w:t>
      </w:r>
      <w:r>
        <w:rPr>
          <w:rFonts w:ascii="Garamond" w:hAnsi="Garamond" w:cs="Arial"/>
          <w:sz w:val="28"/>
          <w:szCs w:val="28"/>
        </w:rPr>
        <w:t xml:space="preserve">right and </w:t>
      </w:r>
      <w:r w:rsidR="001E7396">
        <w:rPr>
          <w:rFonts w:ascii="Garamond" w:hAnsi="Garamond" w:cs="Arial"/>
          <w:sz w:val="28"/>
          <w:szCs w:val="28"/>
        </w:rPr>
        <w:t xml:space="preserve">since </w:t>
      </w:r>
      <w:r>
        <w:rPr>
          <w:rFonts w:ascii="Garamond" w:hAnsi="Garamond" w:cs="Arial"/>
          <w:sz w:val="28"/>
          <w:szCs w:val="28"/>
        </w:rPr>
        <w:t xml:space="preserve">He has set you down in a world where you simply </w:t>
      </w:r>
      <w:r w:rsidRPr="00102E6A">
        <w:rPr>
          <w:rFonts w:ascii="Garamond" w:hAnsi="Garamond" w:cs="Arial"/>
          <w:i/>
          <w:sz w:val="28"/>
          <w:szCs w:val="28"/>
        </w:rPr>
        <w:t>can’t</w:t>
      </w:r>
      <w:r>
        <w:rPr>
          <w:rFonts w:ascii="Garamond" w:hAnsi="Garamond" w:cs="Arial"/>
          <w:sz w:val="28"/>
          <w:szCs w:val="28"/>
        </w:rPr>
        <w:t xml:space="preserve"> see things as clearly as you’d like, then that’s why you praise.</w:t>
      </w:r>
      <w:r w:rsidR="00385762">
        <w:rPr>
          <w:rFonts w:ascii="Garamond" w:hAnsi="Garamond" w:cs="Arial"/>
          <w:sz w:val="28"/>
          <w:szCs w:val="28"/>
        </w:rPr>
        <w:t xml:space="preserve"> You don’t praise just because everything is going your way.</w:t>
      </w:r>
      <w:r w:rsidR="005606BB">
        <w:rPr>
          <w:rFonts w:ascii="Garamond" w:hAnsi="Garamond" w:cs="Arial"/>
          <w:sz w:val="28"/>
          <w:szCs w:val="28"/>
        </w:rPr>
        <w:t xml:space="preserve"> For some of us, we’d never praise if that was the case.</w:t>
      </w:r>
      <w:r>
        <w:rPr>
          <w:rFonts w:ascii="Garamond" w:hAnsi="Garamond" w:cs="Arial"/>
          <w:sz w:val="28"/>
          <w:szCs w:val="28"/>
        </w:rPr>
        <w:t xml:space="preserve"> </w:t>
      </w:r>
    </w:p>
    <w:p w:rsidR="00945C9F" w:rsidRDefault="003747CF" w:rsidP="000A2AD8">
      <w:pPr>
        <w:ind w:firstLine="360"/>
        <w:rPr>
          <w:rFonts w:ascii="Garamond" w:hAnsi="Garamond" w:cs="Arial"/>
          <w:sz w:val="28"/>
          <w:szCs w:val="28"/>
        </w:rPr>
      </w:pPr>
      <w:r>
        <w:rPr>
          <w:rFonts w:ascii="Garamond" w:hAnsi="Garamond" w:cs="Arial"/>
          <w:sz w:val="28"/>
          <w:szCs w:val="28"/>
        </w:rPr>
        <w:t xml:space="preserve">He’s commanded you to </w:t>
      </w:r>
      <w:r w:rsidRPr="005606BB">
        <w:rPr>
          <w:rFonts w:ascii="Garamond" w:hAnsi="Garamond" w:cs="Arial"/>
          <w:i/>
          <w:sz w:val="28"/>
          <w:szCs w:val="28"/>
        </w:rPr>
        <w:t>“give thanks in everything.”</w:t>
      </w:r>
      <w:r>
        <w:rPr>
          <w:rFonts w:ascii="Garamond" w:hAnsi="Garamond" w:cs="Arial"/>
          <w:sz w:val="28"/>
          <w:szCs w:val="28"/>
        </w:rPr>
        <w:t xml:space="preserve"> </w:t>
      </w:r>
    </w:p>
    <w:p w:rsidR="00793D24" w:rsidRDefault="003747CF" w:rsidP="000A2AD8">
      <w:pPr>
        <w:ind w:firstLine="360"/>
        <w:rPr>
          <w:rFonts w:ascii="Garamond" w:hAnsi="Garamond" w:cs="Arial"/>
          <w:sz w:val="28"/>
          <w:szCs w:val="28"/>
        </w:rPr>
      </w:pPr>
      <w:r>
        <w:rPr>
          <w:rFonts w:ascii="Garamond" w:hAnsi="Garamond" w:cs="Arial"/>
          <w:sz w:val="28"/>
          <w:szCs w:val="28"/>
        </w:rPr>
        <w:t>Fanny Crosby was born</w:t>
      </w:r>
      <w:r w:rsidR="0002250E">
        <w:rPr>
          <w:rFonts w:ascii="Garamond" w:hAnsi="Garamond" w:cs="Arial"/>
          <w:sz w:val="28"/>
          <w:szCs w:val="28"/>
        </w:rPr>
        <w:t xml:space="preserve"> in Putnam County, New </w:t>
      </w:r>
      <w:r w:rsidR="00F023A0">
        <w:rPr>
          <w:rFonts w:ascii="Garamond" w:hAnsi="Garamond" w:cs="Arial"/>
          <w:sz w:val="28"/>
          <w:szCs w:val="28"/>
        </w:rPr>
        <w:t>York with</w:t>
      </w:r>
      <w:r>
        <w:rPr>
          <w:rFonts w:ascii="Garamond" w:hAnsi="Garamond" w:cs="Arial"/>
          <w:sz w:val="28"/>
          <w:szCs w:val="28"/>
        </w:rPr>
        <w:t xml:space="preserve"> two good eyes. Yet, when she was </w:t>
      </w:r>
      <w:r w:rsidR="00710EC6">
        <w:rPr>
          <w:rFonts w:ascii="Garamond" w:hAnsi="Garamond" w:cs="Arial"/>
          <w:sz w:val="28"/>
          <w:szCs w:val="28"/>
        </w:rPr>
        <w:t xml:space="preserve">just six weeks old, a </w:t>
      </w:r>
      <w:r w:rsidR="00F023A0">
        <w:rPr>
          <w:rFonts w:ascii="Garamond" w:hAnsi="Garamond" w:cs="Arial"/>
          <w:sz w:val="28"/>
          <w:szCs w:val="28"/>
        </w:rPr>
        <w:t xml:space="preserve">supposed </w:t>
      </w:r>
      <w:r w:rsidR="00710EC6">
        <w:rPr>
          <w:rFonts w:ascii="Garamond" w:hAnsi="Garamond" w:cs="Arial"/>
          <w:sz w:val="28"/>
          <w:szCs w:val="28"/>
        </w:rPr>
        <w:t>doctor</w:t>
      </w:r>
      <w:r w:rsidR="00F023A0">
        <w:rPr>
          <w:rFonts w:ascii="Garamond" w:hAnsi="Garamond" w:cs="Arial"/>
          <w:sz w:val="28"/>
          <w:szCs w:val="28"/>
        </w:rPr>
        <w:t>, a quack,</w:t>
      </w:r>
      <w:r w:rsidR="00710EC6">
        <w:rPr>
          <w:rFonts w:ascii="Garamond" w:hAnsi="Garamond" w:cs="Arial"/>
          <w:sz w:val="28"/>
          <w:szCs w:val="28"/>
        </w:rPr>
        <w:t xml:space="preserve"> made a mistake </w:t>
      </w:r>
      <w:r>
        <w:rPr>
          <w:rFonts w:ascii="Garamond" w:hAnsi="Garamond" w:cs="Arial"/>
          <w:sz w:val="28"/>
          <w:szCs w:val="28"/>
        </w:rPr>
        <w:t xml:space="preserve">and put </w:t>
      </w:r>
      <w:r w:rsidR="00F023A0">
        <w:rPr>
          <w:rFonts w:ascii="Garamond" w:hAnsi="Garamond" w:cs="Arial"/>
          <w:sz w:val="28"/>
          <w:szCs w:val="28"/>
        </w:rPr>
        <w:t>a very hot mustard plaster onto her</w:t>
      </w:r>
      <w:r>
        <w:rPr>
          <w:rFonts w:ascii="Garamond" w:hAnsi="Garamond" w:cs="Arial"/>
          <w:sz w:val="28"/>
          <w:szCs w:val="28"/>
        </w:rPr>
        <w:t xml:space="preserve"> eyes that</w:t>
      </w:r>
      <w:r w:rsidR="00B257C9">
        <w:rPr>
          <w:rFonts w:ascii="Garamond" w:hAnsi="Garamond" w:cs="Arial"/>
          <w:sz w:val="28"/>
          <w:szCs w:val="28"/>
        </w:rPr>
        <w:t xml:space="preserve"> caused her complete blindness, one hundred per cent blindness, blackness all day and all night.</w:t>
      </w:r>
    </w:p>
    <w:p w:rsidR="003747CF" w:rsidRDefault="00C35603" w:rsidP="000A2AD8">
      <w:pPr>
        <w:ind w:firstLine="360"/>
        <w:rPr>
          <w:rFonts w:ascii="Garamond" w:hAnsi="Garamond" w:cs="Arial"/>
          <w:sz w:val="28"/>
          <w:szCs w:val="28"/>
        </w:rPr>
      </w:pPr>
      <w:r>
        <w:rPr>
          <w:rFonts w:ascii="Garamond" w:hAnsi="Garamond" w:cs="Arial"/>
          <w:sz w:val="28"/>
          <w:szCs w:val="28"/>
        </w:rPr>
        <w:t>But did you know that her grandmother constantly read her the Bible</w:t>
      </w:r>
      <w:r w:rsidR="00C8540D">
        <w:rPr>
          <w:rFonts w:ascii="Garamond" w:hAnsi="Garamond" w:cs="Arial"/>
          <w:sz w:val="28"/>
          <w:szCs w:val="28"/>
        </w:rPr>
        <w:t>? She read it her</w:t>
      </w:r>
      <w:r>
        <w:rPr>
          <w:rFonts w:ascii="Garamond" w:hAnsi="Garamond" w:cs="Arial"/>
          <w:sz w:val="28"/>
          <w:szCs w:val="28"/>
        </w:rPr>
        <w:t xml:space="preserve"> so much that </w:t>
      </w:r>
      <w:r w:rsidR="00C8540D">
        <w:rPr>
          <w:rFonts w:ascii="Garamond" w:hAnsi="Garamond" w:cs="Arial"/>
          <w:sz w:val="28"/>
          <w:szCs w:val="28"/>
        </w:rPr>
        <w:t>Fanny</w:t>
      </w:r>
      <w:r w:rsidR="00516A87">
        <w:rPr>
          <w:rFonts w:ascii="Garamond" w:hAnsi="Garamond" w:cs="Arial"/>
          <w:sz w:val="28"/>
          <w:szCs w:val="28"/>
        </w:rPr>
        <w:t>, as a child,</w:t>
      </w:r>
      <w:r>
        <w:rPr>
          <w:rFonts w:ascii="Garamond" w:hAnsi="Garamond" w:cs="Arial"/>
          <w:sz w:val="28"/>
          <w:szCs w:val="28"/>
        </w:rPr>
        <w:t xml:space="preserve"> came memorize</w:t>
      </w:r>
      <w:r w:rsidR="002D591A">
        <w:rPr>
          <w:rFonts w:ascii="Garamond" w:hAnsi="Garamond" w:cs="Arial"/>
          <w:sz w:val="28"/>
          <w:szCs w:val="28"/>
        </w:rPr>
        <w:t xml:space="preserve"> five chapters a week, including Genesis, Exodus, Leviticus, Numbers, Deuteronomy, Matthew, Mark, </w:t>
      </w:r>
      <w:r w:rsidR="002D591A">
        <w:rPr>
          <w:rFonts w:ascii="Garamond" w:hAnsi="Garamond" w:cs="Arial"/>
          <w:sz w:val="28"/>
          <w:szCs w:val="28"/>
        </w:rPr>
        <w:t>Luke, John, Proverbs, Song of Solomon, and many of the Psalms</w:t>
      </w:r>
      <w:r w:rsidR="00513910">
        <w:rPr>
          <w:rFonts w:ascii="Garamond" w:hAnsi="Garamond" w:cs="Arial"/>
          <w:sz w:val="28"/>
          <w:szCs w:val="28"/>
        </w:rPr>
        <w:t xml:space="preserve">. At </w:t>
      </w:r>
      <w:r w:rsidR="00A914C3">
        <w:rPr>
          <w:rFonts w:ascii="Garamond" w:hAnsi="Garamond" w:cs="Arial"/>
          <w:sz w:val="28"/>
          <w:szCs w:val="28"/>
        </w:rPr>
        <w:t xml:space="preserve">by the time she was </w:t>
      </w:r>
      <w:r w:rsidR="00513910">
        <w:rPr>
          <w:rFonts w:ascii="Garamond" w:hAnsi="Garamond" w:cs="Arial"/>
          <w:sz w:val="28"/>
          <w:szCs w:val="28"/>
        </w:rPr>
        <w:t>twenty-three, Fanny Crosby addressed the U.S. Congress</w:t>
      </w:r>
      <w:r w:rsidR="00681D7A">
        <w:rPr>
          <w:rFonts w:ascii="Garamond" w:hAnsi="Garamond" w:cs="Arial"/>
          <w:sz w:val="28"/>
          <w:szCs w:val="28"/>
        </w:rPr>
        <w:t xml:space="preserve"> on the topic of blindness. A</w:t>
      </w:r>
      <w:r w:rsidR="00513910">
        <w:rPr>
          <w:rFonts w:ascii="Garamond" w:hAnsi="Garamond" w:cs="Arial"/>
          <w:sz w:val="28"/>
          <w:szCs w:val="28"/>
        </w:rPr>
        <w:t xml:space="preserve">nd was a friend to </w:t>
      </w:r>
      <w:r w:rsidR="00CB334E">
        <w:rPr>
          <w:rFonts w:ascii="Garamond" w:hAnsi="Garamond" w:cs="Arial"/>
          <w:sz w:val="28"/>
          <w:szCs w:val="28"/>
        </w:rPr>
        <w:t xml:space="preserve">both </w:t>
      </w:r>
      <w:r w:rsidR="00513910">
        <w:rPr>
          <w:rFonts w:ascii="Garamond" w:hAnsi="Garamond" w:cs="Arial"/>
          <w:sz w:val="28"/>
          <w:szCs w:val="28"/>
        </w:rPr>
        <w:t>U.S. President John Tyler</w:t>
      </w:r>
      <w:r w:rsidR="00CB334E">
        <w:rPr>
          <w:rFonts w:ascii="Garamond" w:hAnsi="Garamond" w:cs="Arial"/>
          <w:sz w:val="28"/>
          <w:szCs w:val="28"/>
        </w:rPr>
        <w:t xml:space="preserve"> and her special friend President Grover Cleveland</w:t>
      </w:r>
      <w:r w:rsidR="00513910">
        <w:rPr>
          <w:rFonts w:ascii="Garamond" w:hAnsi="Garamond" w:cs="Arial"/>
          <w:sz w:val="28"/>
          <w:szCs w:val="28"/>
        </w:rPr>
        <w:t>.</w:t>
      </w:r>
      <w:r w:rsidR="00566CB3">
        <w:rPr>
          <w:rFonts w:ascii="Garamond" w:hAnsi="Garamond" w:cs="Arial"/>
          <w:sz w:val="28"/>
          <w:szCs w:val="28"/>
        </w:rPr>
        <w:t xml:space="preserve"> She played the harp</w:t>
      </w:r>
      <w:r w:rsidR="00F83585">
        <w:rPr>
          <w:rFonts w:ascii="Garamond" w:hAnsi="Garamond" w:cs="Arial"/>
          <w:sz w:val="28"/>
          <w:szCs w:val="28"/>
        </w:rPr>
        <w:t>. She sang. She played</w:t>
      </w:r>
      <w:r w:rsidR="00566CB3">
        <w:rPr>
          <w:rFonts w:ascii="Garamond" w:hAnsi="Garamond" w:cs="Arial"/>
          <w:sz w:val="28"/>
          <w:szCs w:val="28"/>
        </w:rPr>
        <w:t xml:space="preserve"> the piano</w:t>
      </w:r>
      <w:r w:rsidR="00F83585">
        <w:rPr>
          <w:rFonts w:ascii="Garamond" w:hAnsi="Garamond" w:cs="Arial"/>
          <w:sz w:val="28"/>
          <w:szCs w:val="28"/>
        </w:rPr>
        <w:t xml:space="preserve">. She played </w:t>
      </w:r>
      <w:r w:rsidR="00566CB3">
        <w:rPr>
          <w:rFonts w:ascii="Garamond" w:hAnsi="Garamond" w:cs="Arial"/>
          <w:sz w:val="28"/>
          <w:szCs w:val="28"/>
        </w:rPr>
        <w:t>the guitar.</w:t>
      </w:r>
    </w:p>
    <w:p w:rsidR="00C35603" w:rsidRDefault="00C35603" w:rsidP="00C35603">
      <w:pPr>
        <w:ind w:firstLine="360"/>
        <w:rPr>
          <w:rFonts w:ascii="Garamond" w:hAnsi="Garamond" w:cs="Arial"/>
          <w:sz w:val="28"/>
          <w:szCs w:val="28"/>
        </w:rPr>
      </w:pPr>
      <w:r>
        <w:rPr>
          <w:rFonts w:ascii="Garamond" w:hAnsi="Garamond" w:cs="Arial"/>
          <w:sz w:val="28"/>
          <w:szCs w:val="28"/>
        </w:rPr>
        <w:t>And Fanny Crosby wrote 9,000 hymns for Christians</w:t>
      </w:r>
      <w:r w:rsidR="00FF1ECE">
        <w:rPr>
          <w:rFonts w:ascii="Garamond" w:hAnsi="Garamond" w:cs="Arial"/>
          <w:sz w:val="28"/>
          <w:szCs w:val="28"/>
        </w:rPr>
        <w:t xml:space="preserve"> to sing praise to God</w:t>
      </w:r>
      <w:r>
        <w:rPr>
          <w:rFonts w:ascii="Garamond" w:hAnsi="Garamond" w:cs="Arial"/>
          <w:sz w:val="28"/>
          <w:szCs w:val="28"/>
        </w:rPr>
        <w:t>. And inside many of those hymns she pines for the day when quote “faith shall become sight.”</w:t>
      </w:r>
      <w:r w:rsidR="00566CB3">
        <w:rPr>
          <w:rFonts w:ascii="Garamond" w:hAnsi="Garamond" w:cs="Arial"/>
          <w:sz w:val="28"/>
          <w:szCs w:val="28"/>
        </w:rPr>
        <w:t xml:space="preserve"> Have you ever sung “Blessed Assurance, Jesus Is Mine”? How about “Jesus Keep Me Near the Cross”? And how about “To God Be The Glory, Great Things He Has Done”</w:t>
      </w:r>
      <w:r w:rsidR="00930415">
        <w:rPr>
          <w:rFonts w:ascii="Garamond" w:hAnsi="Garamond" w:cs="Arial"/>
          <w:sz w:val="28"/>
          <w:szCs w:val="28"/>
        </w:rPr>
        <w:t>?</w:t>
      </w:r>
    </w:p>
    <w:p w:rsidR="00E55571" w:rsidRDefault="00E55571" w:rsidP="00C35603">
      <w:pPr>
        <w:ind w:firstLine="360"/>
        <w:rPr>
          <w:rFonts w:ascii="Garamond" w:hAnsi="Garamond" w:cs="Arial"/>
          <w:sz w:val="28"/>
          <w:szCs w:val="28"/>
        </w:rPr>
      </w:pPr>
      <w:r>
        <w:rPr>
          <w:rFonts w:ascii="Garamond" w:hAnsi="Garamond" w:cs="Arial"/>
          <w:sz w:val="28"/>
          <w:szCs w:val="28"/>
        </w:rPr>
        <w:t>Here’s verse two of “Blessed Assurance.”</w:t>
      </w:r>
    </w:p>
    <w:p w:rsidR="00E55571" w:rsidRPr="00E55571" w:rsidRDefault="00E55571" w:rsidP="00E55571">
      <w:pPr>
        <w:ind w:firstLine="360"/>
        <w:rPr>
          <w:rFonts w:ascii="Garamond" w:hAnsi="Garamond" w:cs="Arial"/>
          <w:sz w:val="28"/>
          <w:szCs w:val="28"/>
        </w:rPr>
      </w:pPr>
      <w:r>
        <w:rPr>
          <w:rFonts w:ascii="Garamond" w:hAnsi="Garamond" w:cs="Arial"/>
          <w:sz w:val="28"/>
          <w:szCs w:val="28"/>
        </w:rPr>
        <w:t xml:space="preserve">2. </w:t>
      </w:r>
      <w:r w:rsidRPr="00E55571">
        <w:rPr>
          <w:rFonts w:ascii="Garamond" w:hAnsi="Garamond" w:cs="Arial"/>
          <w:sz w:val="28"/>
          <w:szCs w:val="28"/>
        </w:rPr>
        <w:t>Perfect submission, perfect delight,</w:t>
      </w:r>
      <w:r w:rsidRPr="00E55571">
        <w:rPr>
          <w:rFonts w:ascii="Garamond" w:hAnsi="Garamond" w:cs="Arial"/>
          <w:sz w:val="28"/>
          <w:szCs w:val="28"/>
        </w:rPr>
        <w:br/>
      </w:r>
      <w:r w:rsidRPr="0099022C">
        <w:rPr>
          <w:rFonts w:ascii="Garamond" w:hAnsi="Garamond" w:cs="Arial"/>
          <w:b/>
          <w:sz w:val="28"/>
          <w:szCs w:val="28"/>
        </w:rPr>
        <w:t>Visions of rapture now burst on my sight</w:t>
      </w:r>
      <w:r w:rsidRPr="00E55571">
        <w:rPr>
          <w:rFonts w:ascii="Garamond" w:hAnsi="Garamond" w:cs="Arial"/>
          <w:sz w:val="28"/>
          <w:szCs w:val="28"/>
        </w:rPr>
        <w:t>;</w:t>
      </w:r>
      <w:r w:rsidRPr="00E55571">
        <w:rPr>
          <w:rFonts w:ascii="Garamond" w:hAnsi="Garamond" w:cs="Arial"/>
          <w:sz w:val="28"/>
          <w:szCs w:val="28"/>
        </w:rPr>
        <w:br/>
        <w:t>Angels descending, bring from above</w:t>
      </w:r>
      <w:r w:rsidRPr="00E55571">
        <w:rPr>
          <w:rFonts w:ascii="Garamond" w:hAnsi="Garamond" w:cs="Arial"/>
          <w:sz w:val="28"/>
          <w:szCs w:val="28"/>
        </w:rPr>
        <w:br/>
        <w:t>Echoes of mercy, whispers of love.</w:t>
      </w:r>
    </w:p>
    <w:p w:rsidR="00E55571" w:rsidRDefault="00E55571" w:rsidP="00E55571">
      <w:pPr>
        <w:ind w:firstLine="360"/>
        <w:rPr>
          <w:rFonts w:ascii="Garamond" w:hAnsi="Garamond" w:cs="Arial"/>
          <w:sz w:val="28"/>
          <w:szCs w:val="28"/>
        </w:rPr>
      </w:pPr>
      <w:r w:rsidRPr="00E55571">
        <w:rPr>
          <w:rFonts w:ascii="Garamond" w:hAnsi="Garamond" w:cs="Arial"/>
          <w:sz w:val="28"/>
          <w:szCs w:val="28"/>
        </w:rPr>
        <w:t>3</w:t>
      </w:r>
      <w:r>
        <w:rPr>
          <w:rFonts w:ascii="Garamond" w:hAnsi="Garamond" w:cs="Arial"/>
          <w:sz w:val="28"/>
          <w:szCs w:val="28"/>
        </w:rPr>
        <w:t xml:space="preserve">. </w:t>
      </w:r>
      <w:r w:rsidRPr="00E55571">
        <w:rPr>
          <w:rFonts w:ascii="Garamond" w:hAnsi="Garamond" w:cs="Arial"/>
          <w:sz w:val="28"/>
          <w:szCs w:val="28"/>
        </w:rPr>
        <w:t>Perfect submission, all is at rest,</w:t>
      </w:r>
      <w:r w:rsidRPr="00E55571">
        <w:rPr>
          <w:rFonts w:ascii="Garamond" w:hAnsi="Garamond" w:cs="Arial"/>
          <w:sz w:val="28"/>
          <w:szCs w:val="28"/>
        </w:rPr>
        <w:br/>
        <w:t>I in my Savior am happy and blest;</w:t>
      </w:r>
      <w:r w:rsidRPr="00E55571">
        <w:rPr>
          <w:rFonts w:ascii="Garamond" w:hAnsi="Garamond" w:cs="Arial"/>
          <w:sz w:val="28"/>
          <w:szCs w:val="28"/>
        </w:rPr>
        <w:br/>
      </w:r>
      <w:r w:rsidRPr="0099022C">
        <w:rPr>
          <w:rFonts w:ascii="Garamond" w:hAnsi="Garamond" w:cs="Arial"/>
          <w:b/>
          <w:sz w:val="28"/>
          <w:szCs w:val="28"/>
        </w:rPr>
        <w:t>Watching</w:t>
      </w:r>
      <w:r w:rsidRPr="00E55571">
        <w:rPr>
          <w:rFonts w:ascii="Garamond" w:hAnsi="Garamond" w:cs="Arial"/>
          <w:sz w:val="28"/>
          <w:szCs w:val="28"/>
        </w:rPr>
        <w:t xml:space="preserve"> and waiting, looking above,</w:t>
      </w:r>
      <w:r w:rsidRPr="00E55571">
        <w:rPr>
          <w:rFonts w:ascii="Garamond" w:hAnsi="Garamond" w:cs="Arial"/>
          <w:sz w:val="28"/>
          <w:szCs w:val="28"/>
        </w:rPr>
        <w:br/>
        <w:t>Filled with His goodness, lost in His love.</w:t>
      </w:r>
    </w:p>
    <w:p w:rsidR="00C50B47" w:rsidRDefault="00C50B47" w:rsidP="00C50B47">
      <w:pPr>
        <w:ind w:firstLine="360"/>
        <w:rPr>
          <w:rFonts w:ascii="Garamond" w:hAnsi="Garamond" w:cs="Arial"/>
          <w:sz w:val="28"/>
          <w:szCs w:val="28"/>
        </w:rPr>
      </w:pPr>
      <w:r>
        <w:rPr>
          <w:rFonts w:ascii="Garamond" w:hAnsi="Garamond" w:cs="Arial"/>
          <w:sz w:val="28"/>
          <w:szCs w:val="28"/>
        </w:rPr>
        <w:t xml:space="preserve">Fanny Crosby was filled with lots of spiritual </w:t>
      </w:r>
      <w:r w:rsidR="00505D7C">
        <w:rPr>
          <w:rFonts w:ascii="Garamond" w:hAnsi="Garamond" w:cs="Arial"/>
          <w:sz w:val="28"/>
          <w:szCs w:val="28"/>
        </w:rPr>
        <w:t>l</w:t>
      </w:r>
      <w:r>
        <w:rPr>
          <w:rFonts w:ascii="Garamond" w:hAnsi="Garamond" w:cs="Arial"/>
          <w:sz w:val="28"/>
          <w:szCs w:val="28"/>
        </w:rPr>
        <w:t>ight</w:t>
      </w:r>
      <w:r w:rsidR="00505D7C">
        <w:rPr>
          <w:rFonts w:ascii="Garamond" w:hAnsi="Garamond" w:cs="Arial"/>
          <w:sz w:val="28"/>
          <w:szCs w:val="28"/>
        </w:rPr>
        <w:t xml:space="preserve">. Yet, </w:t>
      </w:r>
      <w:r>
        <w:rPr>
          <w:rFonts w:ascii="Garamond" w:hAnsi="Garamond" w:cs="Arial"/>
          <w:sz w:val="28"/>
          <w:szCs w:val="28"/>
        </w:rPr>
        <w:t>she wasn’t seeing like you and me, through a glass darkly</w:t>
      </w:r>
      <w:r w:rsidR="00505D7C">
        <w:rPr>
          <w:rFonts w:ascii="Garamond" w:hAnsi="Garamond" w:cs="Arial"/>
          <w:sz w:val="28"/>
          <w:szCs w:val="28"/>
        </w:rPr>
        <w:t>. She</w:t>
      </w:r>
      <w:r>
        <w:rPr>
          <w:rFonts w:ascii="Garamond" w:hAnsi="Garamond" w:cs="Arial"/>
          <w:sz w:val="28"/>
          <w:szCs w:val="28"/>
        </w:rPr>
        <w:t xml:space="preserve"> wasn’t seeing at all. </w:t>
      </w:r>
    </w:p>
    <w:p w:rsidR="00C50B47" w:rsidRPr="00C50B47" w:rsidRDefault="00C50B47" w:rsidP="00C50B47">
      <w:pPr>
        <w:ind w:firstLine="360"/>
        <w:rPr>
          <w:rFonts w:ascii="Garamond" w:hAnsi="Garamond" w:cs="Arial"/>
          <w:sz w:val="28"/>
          <w:szCs w:val="28"/>
        </w:rPr>
      </w:pPr>
      <w:r>
        <w:rPr>
          <w:rFonts w:ascii="Garamond" w:hAnsi="Garamond" w:cs="Arial"/>
          <w:sz w:val="28"/>
          <w:szCs w:val="28"/>
        </w:rPr>
        <w:t>W</w:t>
      </w:r>
      <w:r w:rsidRPr="00C50B47">
        <w:rPr>
          <w:rFonts w:ascii="Garamond" w:hAnsi="Garamond" w:cs="Arial"/>
          <w:sz w:val="28"/>
          <w:szCs w:val="28"/>
        </w:rPr>
        <w:t>hy is it that you offer praise to the LORD?</w:t>
      </w:r>
    </w:p>
    <w:p w:rsidR="00C50B47" w:rsidRDefault="00C50B47" w:rsidP="00C50B47">
      <w:pPr>
        <w:ind w:firstLine="360"/>
        <w:rPr>
          <w:rFonts w:ascii="Garamond" w:hAnsi="Garamond" w:cs="Arial"/>
          <w:sz w:val="28"/>
          <w:szCs w:val="28"/>
        </w:rPr>
      </w:pPr>
      <w:r w:rsidRPr="00C50B47">
        <w:rPr>
          <w:rFonts w:ascii="Garamond" w:hAnsi="Garamond" w:cs="Arial"/>
          <w:sz w:val="28"/>
          <w:szCs w:val="28"/>
        </w:rPr>
        <w:t>First, it’s because</w:t>
      </w:r>
      <w:r w:rsidR="004D5AF2" w:rsidRPr="004D5AF2">
        <w:rPr>
          <w:rFonts w:ascii="Garamond" w:hAnsi="Garamond" w:cs="Arial"/>
          <w:sz w:val="28"/>
          <w:szCs w:val="28"/>
        </w:rPr>
        <w:t xml:space="preserve"> He’s Good</w:t>
      </w:r>
      <w:r w:rsidR="004D5AF2">
        <w:rPr>
          <w:rFonts w:ascii="Garamond" w:hAnsi="Garamond" w:cs="Arial"/>
          <w:sz w:val="28"/>
          <w:szCs w:val="28"/>
        </w:rPr>
        <w:t xml:space="preserve"> and Upright</w:t>
      </w:r>
      <w:r w:rsidR="004D5AF2" w:rsidRPr="004D5AF2">
        <w:rPr>
          <w:rFonts w:ascii="Garamond" w:hAnsi="Garamond" w:cs="Arial"/>
          <w:sz w:val="28"/>
          <w:szCs w:val="28"/>
        </w:rPr>
        <w:t>.</w:t>
      </w:r>
      <w:r w:rsidR="004D5AF2">
        <w:rPr>
          <w:rFonts w:ascii="Garamond" w:hAnsi="Garamond" w:cs="Arial"/>
          <w:sz w:val="28"/>
          <w:szCs w:val="28"/>
        </w:rPr>
        <w:t xml:space="preserve"> E</w:t>
      </w:r>
      <w:r w:rsidRPr="00C50B47">
        <w:rPr>
          <w:rFonts w:ascii="Garamond" w:hAnsi="Garamond" w:cs="Arial"/>
          <w:sz w:val="28"/>
          <w:szCs w:val="28"/>
        </w:rPr>
        <w:t>ven when you don’t like the way things are in your life, God continues to be Good and Upright.</w:t>
      </w:r>
    </w:p>
    <w:p w:rsidR="00C50B47" w:rsidRDefault="00C50B47" w:rsidP="00C50B47">
      <w:pPr>
        <w:ind w:firstLine="360"/>
        <w:rPr>
          <w:rFonts w:ascii="Garamond" w:hAnsi="Garamond" w:cs="Arial"/>
          <w:sz w:val="28"/>
          <w:szCs w:val="28"/>
        </w:rPr>
      </w:pPr>
      <w:r>
        <w:rPr>
          <w:rFonts w:ascii="Garamond" w:hAnsi="Garamond" w:cs="Arial"/>
          <w:sz w:val="28"/>
          <w:szCs w:val="28"/>
        </w:rPr>
        <w:t xml:space="preserve">Second, it’s because </w:t>
      </w:r>
      <w:r w:rsidR="00B007A6">
        <w:rPr>
          <w:rFonts w:ascii="Garamond" w:hAnsi="Garamond" w:cs="Arial"/>
          <w:sz w:val="28"/>
          <w:szCs w:val="28"/>
        </w:rPr>
        <w:t xml:space="preserve">it’s better to praise than to complain. </w:t>
      </w:r>
    </w:p>
    <w:p w:rsidR="00C84540" w:rsidRPr="00C84540" w:rsidRDefault="00B007A6" w:rsidP="00C84540">
      <w:pPr>
        <w:ind w:firstLine="360"/>
        <w:rPr>
          <w:rFonts w:ascii="Garamond" w:hAnsi="Garamond" w:cs="Arial"/>
          <w:sz w:val="28"/>
          <w:szCs w:val="28"/>
        </w:rPr>
      </w:pPr>
      <w:r>
        <w:rPr>
          <w:rFonts w:ascii="Garamond" w:hAnsi="Garamond" w:cs="Arial"/>
          <w:sz w:val="28"/>
          <w:szCs w:val="28"/>
        </w:rPr>
        <w:t xml:space="preserve">Here’s a word from the Apostle Peter that has been a help to me on the matter of complaining. </w:t>
      </w:r>
      <w:r w:rsidRPr="004B2022">
        <w:rPr>
          <w:rFonts w:ascii="Garamond" w:hAnsi="Garamond" w:cs="Arial"/>
          <w:sz w:val="28"/>
          <w:szCs w:val="28"/>
          <w:u w:val="single"/>
        </w:rPr>
        <w:t>I Peter 4:12</w:t>
      </w:r>
      <w:r>
        <w:rPr>
          <w:rFonts w:ascii="Garamond" w:hAnsi="Garamond" w:cs="Arial"/>
          <w:sz w:val="28"/>
          <w:szCs w:val="28"/>
        </w:rPr>
        <w:t xml:space="preserve"> </w:t>
      </w:r>
      <w:r w:rsidRPr="004B2022">
        <w:rPr>
          <w:rFonts w:ascii="Garamond" w:hAnsi="Garamond" w:cs="Arial"/>
          <w:i/>
          <w:sz w:val="28"/>
          <w:szCs w:val="28"/>
        </w:rPr>
        <w:t>“</w:t>
      </w:r>
      <w:r w:rsidR="00C84540" w:rsidRPr="004B2022">
        <w:rPr>
          <w:rFonts w:ascii="Garamond" w:hAnsi="Garamond" w:cs="Arial"/>
          <w:i/>
          <w:sz w:val="28"/>
          <w:szCs w:val="28"/>
        </w:rPr>
        <w:t xml:space="preserve">Beloved, think it not strange concerning the fiery trial which is to try you, as though some strange thing happened unto you: </w:t>
      </w:r>
      <w:r w:rsidR="00AA2D1C">
        <w:rPr>
          <w:rFonts w:ascii="Garamond" w:hAnsi="Garamond" w:cs="Arial"/>
          <w:i/>
          <w:sz w:val="28"/>
          <w:szCs w:val="28"/>
        </w:rPr>
        <w:t>…”</w:t>
      </w:r>
    </w:p>
    <w:p w:rsidR="005451B3" w:rsidRPr="005451B3" w:rsidRDefault="001805CB" w:rsidP="005451B3">
      <w:pPr>
        <w:ind w:firstLine="360"/>
        <w:rPr>
          <w:rFonts w:ascii="Garamond" w:hAnsi="Garamond" w:cs="Arial"/>
          <w:sz w:val="28"/>
          <w:szCs w:val="28"/>
        </w:rPr>
      </w:pPr>
      <w:r>
        <w:rPr>
          <w:rFonts w:ascii="Garamond" w:hAnsi="Garamond" w:cs="Arial"/>
          <w:sz w:val="28"/>
          <w:szCs w:val="28"/>
        </w:rPr>
        <w:lastRenderedPageBreak/>
        <w:t xml:space="preserve">God says this through Peter. It’s not strange when you experience a fiery trial in your life. </w:t>
      </w:r>
      <w:r w:rsidR="00AA2D1C">
        <w:rPr>
          <w:rFonts w:ascii="Garamond" w:hAnsi="Garamond" w:cs="Arial"/>
          <w:sz w:val="28"/>
          <w:szCs w:val="28"/>
        </w:rPr>
        <w:t xml:space="preserve">And, for those of you who are in the midst of some fiery trial, listen to what the Spirit says to you. </w:t>
      </w:r>
      <w:r w:rsidR="005451B3" w:rsidRPr="00694E45">
        <w:rPr>
          <w:rFonts w:ascii="Garamond" w:hAnsi="Garamond" w:cs="Arial"/>
          <w:sz w:val="28"/>
          <w:szCs w:val="28"/>
          <w:u w:val="single"/>
        </w:rPr>
        <w:t>I Peter 4:13</w:t>
      </w:r>
      <w:r w:rsidR="005451B3">
        <w:rPr>
          <w:rFonts w:ascii="Garamond" w:hAnsi="Garamond" w:cs="Arial"/>
          <w:i/>
          <w:sz w:val="28"/>
          <w:szCs w:val="28"/>
        </w:rPr>
        <w:t>“</w:t>
      </w:r>
      <w:r w:rsidR="005451B3" w:rsidRPr="005451B3">
        <w:rPr>
          <w:rFonts w:ascii="Garamond" w:hAnsi="Garamond" w:cs="Arial"/>
          <w:i/>
          <w:sz w:val="28"/>
          <w:szCs w:val="28"/>
        </w:rPr>
        <w:t>But rejoice, inasmuch as ye are partakers of Christ's sufferings; that, when his glory shall be revealed, ye may be glad also with exceeding joy.”</w:t>
      </w:r>
    </w:p>
    <w:p w:rsidR="00B45AC6" w:rsidRPr="00B45AC6" w:rsidRDefault="00B45AC6" w:rsidP="00B45AC6">
      <w:pPr>
        <w:ind w:firstLine="360"/>
        <w:rPr>
          <w:rFonts w:ascii="Garamond" w:hAnsi="Garamond" w:cs="Arial"/>
          <w:sz w:val="28"/>
          <w:szCs w:val="28"/>
        </w:rPr>
      </w:pPr>
      <w:r>
        <w:rPr>
          <w:rFonts w:ascii="Garamond" w:hAnsi="Garamond" w:cs="Arial"/>
          <w:sz w:val="28"/>
          <w:szCs w:val="28"/>
        </w:rPr>
        <w:t>Have you noticed what you always do when you are faced with fire</w:t>
      </w:r>
      <w:r w:rsidR="00B564C9">
        <w:rPr>
          <w:rFonts w:ascii="Garamond" w:hAnsi="Garamond" w:cs="Arial"/>
          <w:sz w:val="28"/>
          <w:szCs w:val="28"/>
        </w:rPr>
        <w:t>; even a fiery trial</w:t>
      </w:r>
      <w:r>
        <w:rPr>
          <w:rFonts w:ascii="Garamond" w:hAnsi="Garamond" w:cs="Arial"/>
          <w:sz w:val="28"/>
          <w:szCs w:val="28"/>
        </w:rPr>
        <w:t>? You run. You do not want to be burned by th</w:t>
      </w:r>
      <w:r w:rsidR="00A3666E">
        <w:rPr>
          <w:rFonts w:ascii="Garamond" w:hAnsi="Garamond" w:cs="Arial"/>
          <w:sz w:val="28"/>
          <w:szCs w:val="28"/>
        </w:rPr>
        <w:t>at</w:t>
      </w:r>
      <w:r>
        <w:rPr>
          <w:rFonts w:ascii="Garamond" w:hAnsi="Garamond" w:cs="Arial"/>
          <w:sz w:val="28"/>
          <w:szCs w:val="28"/>
        </w:rPr>
        <w:t xml:space="preserve"> fire. Yet, the LORD says, </w:t>
      </w:r>
      <w:r w:rsidRPr="00B45AC6">
        <w:rPr>
          <w:rFonts w:ascii="Garamond" w:hAnsi="Garamond" w:cs="Arial"/>
          <w:i/>
          <w:sz w:val="28"/>
          <w:szCs w:val="28"/>
        </w:rPr>
        <w:t>“Beloved, think it not strange concerning the fiery trial which is to try you, as though some strange thing happened unto you: …”</w:t>
      </w:r>
    </w:p>
    <w:p w:rsidR="00B007A6" w:rsidRDefault="002C28FC" w:rsidP="00C50B47">
      <w:pPr>
        <w:ind w:firstLine="360"/>
        <w:rPr>
          <w:rFonts w:ascii="Garamond" w:hAnsi="Garamond" w:cs="Arial"/>
          <w:sz w:val="28"/>
          <w:szCs w:val="28"/>
        </w:rPr>
      </w:pPr>
      <w:r>
        <w:rPr>
          <w:rFonts w:ascii="Garamond" w:hAnsi="Garamond" w:cs="Arial"/>
          <w:sz w:val="28"/>
          <w:szCs w:val="28"/>
        </w:rPr>
        <w:t>Did you know that right now there are seventeen forest fires burning in California and only two of them are contained?</w:t>
      </w:r>
    </w:p>
    <w:p w:rsidR="002C28FC" w:rsidRDefault="002C28FC" w:rsidP="00C50B47">
      <w:pPr>
        <w:ind w:firstLine="360"/>
        <w:rPr>
          <w:rFonts w:ascii="Garamond" w:hAnsi="Garamond" w:cs="Arial"/>
          <w:sz w:val="28"/>
          <w:szCs w:val="28"/>
        </w:rPr>
      </w:pPr>
      <w:r>
        <w:rPr>
          <w:rFonts w:ascii="Garamond" w:hAnsi="Garamond" w:cs="Arial"/>
          <w:sz w:val="28"/>
          <w:szCs w:val="28"/>
        </w:rPr>
        <w:t>You ask, “Why?” And the answer is not so simple. Some were started by people</w:t>
      </w:r>
      <w:r w:rsidR="001D758A">
        <w:rPr>
          <w:rFonts w:ascii="Garamond" w:hAnsi="Garamond" w:cs="Arial"/>
          <w:sz w:val="28"/>
          <w:szCs w:val="28"/>
        </w:rPr>
        <w:t>; some by outdated electric lines; a</w:t>
      </w:r>
      <w:r>
        <w:rPr>
          <w:rFonts w:ascii="Garamond" w:hAnsi="Garamond" w:cs="Arial"/>
          <w:sz w:val="28"/>
          <w:szCs w:val="28"/>
        </w:rPr>
        <w:t xml:space="preserve">nd some by nature when lightning strikes a dry section of the woods. </w:t>
      </w:r>
      <w:r w:rsidR="008800DD">
        <w:rPr>
          <w:rFonts w:ascii="Garamond" w:hAnsi="Garamond" w:cs="Arial"/>
          <w:sz w:val="28"/>
          <w:szCs w:val="28"/>
        </w:rPr>
        <w:t>And over f</w:t>
      </w:r>
      <w:r w:rsidR="00FC7301">
        <w:rPr>
          <w:rFonts w:ascii="Garamond" w:hAnsi="Garamond" w:cs="Arial"/>
          <w:sz w:val="28"/>
          <w:szCs w:val="28"/>
        </w:rPr>
        <w:t>ifty</w:t>
      </w:r>
      <w:r w:rsidR="008800DD">
        <w:rPr>
          <w:rFonts w:ascii="Garamond" w:hAnsi="Garamond" w:cs="Arial"/>
          <w:sz w:val="28"/>
          <w:szCs w:val="28"/>
        </w:rPr>
        <w:t xml:space="preserve"> people have died in these fires in recent weeks. </w:t>
      </w:r>
      <w:r w:rsidR="007D1E20">
        <w:rPr>
          <w:rFonts w:ascii="Garamond" w:hAnsi="Garamond" w:cs="Arial"/>
          <w:sz w:val="28"/>
          <w:szCs w:val="28"/>
        </w:rPr>
        <w:t>But, in every single case, the natural instinct is to flee; to get away from the fire.</w:t>
      </w:r>
    </w:p>
    <w:p w:rsidR="007D1E20" w:rsidRPr="007D1E20" w:rsidRDefault="007D1E20" w:rsidP="007D1E20">
      <w:pPr>
        <w:ind w:firstLine="360"/>
        <w:rPr>
          <w:rFonts w:ascii="Garamond" w:hAnsi="Garamond" w:cs="Arial"/>
          <w:sz w:val="28"/>
          <w:szCs w:val="28"/>
        </w:rPr>
      </w:pPr>
      <w:r>
        <w:rPr>
          <w:rFonts w:ascii="Garamond" w:hAnsi="Garamond" w:cs="Arial"/>
          <w:sz w:val="28"/>
          <w:szCs w:val="28"/>
        </w:rPr>
        <w:t xml:space="preserve">So, yes, it’s normal for you and me to want to get out from the fiery trial God has allowed </w:t>
      </w:r>
      <w:r w:rsidR="00DF1A6E">
        <w:rPr>
          <w:rFonts w:ascii="Garamond" w:hAnsi="Garamond" w:cs="Arial"/>
          <w:sz w:val="28"/>
          <w:szCs w:val="28"/>
        </w:rPr>
        <w:t>to come our way</w:t>
      </w:r>
      <w:r>
        <w:rPr>
          <w:rFonts w:ascii="Garamond" w:hAnsi="Garamond" w:cs="Arial"/>
          <w:sz w:val="28"/>
          <w:szCs w:val="28"/>
        </w:rPr>
        <w:t xml:space="preserve">. But, along with a prayer for deliverance, do what Peter commands. </w:t>
      </w:r>
      <w:r w:rsidRPr="007D1E20">
        <w:rPr>
          <w:rFonts w:ascii="Garamond" w:hAnsi="Garamond" w:cs="Arial"/>
          <w:sz w:val="28"/>
          <w:szCs w:val="28"/>
          <w:u w:val="single"/>
        </w:rPr>
        <w:t>I Peter 4:13</w:t>
      </w:r>
      <w:r w:rsidRPr="007D1E20">
        <w:rPr>
          <w:rFonts w:ascii="Garamond" w:hAnsi="Garamond" w:cs="Arial"/>
          <w:i/>
          <w:sz w:val="28"/>
          <w:szCs w:val="28"/>
        </w:rPr>
        <w:t>“But rejoice, inasmuch as ye are partakers of Christ's sufferings; that, when his glory shall be revealed, ye may be glad also with exceeding joy.”</w:t>
      </w:r>
    </w:p>
    <w:p w:rsidR="006D7964" w:rsidRDefault="006D7964" w:rsidP="00A4004A">
      <w:pPr>
        <w:ind w:firstLine="360"/>
        <w:rPr>
          <w:rFonts w:ascii="Garamond" w:hAnsi="Garamond" w:cs="Arial"/>
          <w:sz w:val="28"/>
          <w:szCs w:val="28"/>
        </w:rPr>
      </w:pPr>
      <w:r>
        <w:rPr>
          <w:rFonts w:ascii="Garamond" w:hAnsi="Garamond" w:cs="Arial"/>
          <w:sz w:val="28"/>
          <w:szCs w:val="28"/>
        </w:rPr>
        <w:t xml:space="preserve">And Paul supplies you with this reminder. </w:t>
      </w:r>
      <w:r w:rsidR="008B7C54" w:rsidRPr="00DC4500">
        <w:rPr>
          <w:rFonts w:ascii="Garamond" w:hAnsi="Garamond" w:cs="Arial"/>
          <w:sz w:val="28"/>
          <w:szCs w:val="28"/>
          <w:u w:val="single"/>
        </w:rPr>
        <w:t>Philippians 2:14</w:t>
      </w:r>
      <w:r w:rsidR="008B7C54">
        <w:rPr>
          <w:rFonts w:ascii="Garamond" w:hAnsi="Garamond" w:cs="Arial"/>
          <w:sz w:val="28"/>
          <w:szCs w:val="28"/>
        </w:rPr>
        <w:t xml:space="preserve"> </w:t>
      </w:r>
      <w:r w:rsidR="008B7C54" w:rsidRPr="00DC4500">
        <w:rPr>
          <w:rFonts w:ascii="Garamond" w:hAnsi="Garamond" w:cs="Arial"/>
          <w:i/>
          <w:sz w:val="28"/>
          <w:szCs w:val="28"/>
        </w:rPr>
        <w:t>“</w:t>
      </w:r>
      <w:r w:rsidR="009A1089" w:rsidRPr="00DC4500">
        <w:rPr>
          <w:rFonts w:ascii="Garamond" w:hAnsi="Garamond" w:cs="Arial"/>
          <w:i/>
          <w:sz w:val="28"/>
          <w:szCs w:val="28"/>
        </w:rPr>
        <w:t>Do all things without murmurings and disputings.”</w:t>
      </w:r>
    </w:p>
    <w:p w:rsidR="009A1089" w:rsidRDefault="009A1089" w:rsidP="00A4004A">
      <w:pPr>
        <w:ind w:firstLine="360"/>
        <w:rPr>
          <w:rFonts w:ascii="Garamond" w:hAnsi="Garamond" w:cs="Arial"/>
          <w:sz w:val="28"/>
          <w:szCs w:val="28"/>
        </w:rPr>
      </w:pPr>
      <w:r w:rsidRPr="00DC4500">
        <w:rPr>
          <w:rFonts w:ascii="Garamond" w:hAnsi="Garamond" w:cs="Arial"/>
          <w:sz w:val="28"/>
          <w:szCs w:val="28"/>
          <w:u w:val="single"/>
        </w:rPr>
        <w:t>I Thessalonians 5:18</w:t>
      </w:r>
      <w:r>
        <w:rPr>
          <w:rFonts w:ascii="Garamond" w:hAnsi="Garamond" w:cs="Arial"/>
          <w:sz w:val="28"/>
          <w:szCs w:val="28"/>
        </w:rPr>
        <w:t xml:space="preserve"> </w:t>
      </w:r>
      <w:r w:rsidRPr="00DC4500">
        <w:rPr>
          <w:rFonts w:ascii="Garamond" w:hAnsi="Garamond" w:cs="Arial"/>
          <w:i/>
          <w:sz w:val="28"/>
          <w:szCs w:val="28"/>
        </w:rPr>
        <w:t>“</w:t>
      </w:r>
      <w:r w:rsidR="00210A6A" w:rsidRPr="00DC4500">
        <w:rPr>
          <w:rFonts w:ascii="Garamond" w:hAnsi="Garamond" w:cs="Arial"/>
          <w:i/>
          <w:sz w:val="28"/>
          <w:szCs w:val="28"/>
        </w:rPr>
        <w:t>In everything give thanks: for this is the will of God in Christ Jesus concerning you.”</w:t>
      </w:r>
    </w:p>
    <w:p w:rsidR="00210A6A" w:rsidRDefault="00210A6A" w:rsidP="00A4004A">
      <w:pPr>
        <w:ind w:firstLine="360"/>
        <w:rPr>
          <w:rFonts w:ascii="Garamond" w:hAnsi="Garamond" w:cs="Arial"/>
          <w:sz w:val="28"/>
          <w:szCs w:val="28"/>
        </w:rPr>
      </w:pPr>
      <w:r>
        <w:rPr>
          <w:rFonts w:ascii="Garamond" w:hAnsi="Garamond" w:cs="Arial"/>
          <w:sz w:val="28"/>
          <w:szCs w:val="28"/>
        </w:rPr>
        <w:t>I don’t know what is going on in your life right now. But, I know this. You can either wallow in self-pity or even allow yourself to get deeply discouraged. Or you can do what the Bible tells you to do. Praise the LORD.</w:t>
      </w:r>
    </w:p>
    <w:p w:rsidR="00E7099F" w:rsidRPr="00E575FA" w:rsidRDefault="00210A6A" w:rsidP="00E7099F">
      <w:pPr>
        <w:ind w:firstLine="360"/>
        <w:rPr>
          <w:rFonts w:ascii="Garamond" w:hAnsi="Garamond" w:cs="Arial"/>
          <w:i/>
          <w:sz w:val="28"/>
          <w:szCs w:val="28"/>
        </w:rPr>
      </w:pPr>
      <w:r>
        <w:rPr>
          <w:rFonts w:ascii="Garamond" w:hAnsi="Garamond" w:cs="Arial"/>
          <w:sz w:val="28"/>
          <w:szCs w:val="28"/>
        </w:rPr>
        <w:t xml:space="preserve">I want to tell you another true story. Here it is. </w:t>
      </w:r>
      <w:r w:rsidRPr="00E7099F">
        <w:rPr>
          <w:rFonts w:ascii="Garamond" w:hAnsi="Garamond" w:cs="Arial"/>
          <w:sz w:val="28"/>
          <w:szCs w:val="28"/>
          <w:u w:val="single"/>
        </w:rPr>
        <w:t>I Samuel 30:1</w:t>
      </w:r>
      <w:r>
        <w:rPr>
          <w:rFonts w:ascii="Garamond" w:hAnsi="Garamond" w:cs="Arial"/>
          <w:sz w:val="28"/>
          <w:szCs w:val="28"/>
        </w:rPr>
        <w:t xml:space="preserve"> </w:t>
      </w:r>
      <w:r w:rsidRPr="00E575FA">
        <w:rPr>
          <w:rFonts w:ascii="Garamond" w:hAnsi="Garamond" w:cs="Arial"/>
          <w:i/>
          <w:sz w:val="28"/>
          <w:szCs w:val="28"/>
        </w:rPr>
        <w:t>“</w:t>
      </w:r>
      <w:r w:rsidR="00E7099F" w:rsidRPr="00E575FA">
        <w:rPr>
          <w:rFonts w:ascii="Garamond" w:hAnsi="Garamond" w:cs="Arial"/>
          <w:i/>
          <w:sz w:val="28"/>
          <w:szCs w:val="28"/>
        </w:rPr>
        <w:t>And it came to pass, when David and his men were come to Ziklag on the third day, that the Amalekites had invaded the south, and Ziklag, and smitten Ziklag, and burned it with fire; (2) And had taken the women captives, that were therein: they slew not any, either great or small, but carried them away, and went on their way.</w:t>
      </w:r>
    </w:p>
    <w:p w:rsidR="00E7099F" w:rsidRPr="00E575FA" w:rsidRDefault="005E1750" w:rsidP="00E7099F">
      <w:pPr>
        <w:ind w:firstLine="360"/>
        <w:rPr>
          <w:rFonts w:ascii="Garamond" w:hAnsi="Garamond" w:cs="Arial"/>
          <w:i/>
          <w:sz w:val="28"/>
          <w:szCs w:val="28"/>
        </w:rPr>
      </w:pPr>
      <w:r w:rsidRPr="00E575FA">
        <w:rPr>
          <w:rFonts w:ascii="Garamond" w:hAnsi="Garamond" w:cs="Arial"/>
          <w:i/>
          <w:sz w:val="28"/>
          <w:szCs w:val="28"/>
        </w:rPr>
        <w:t xml:space="preserve">(3) </w:t>
      </w:r>
      <w:r w:rsidR="00E7099F" w:rsidRPr="00E575FA">
        <w:rPr>
          <w:rFonts w:ascii="Garamond" w:hAnsi="Garamond" w:cs="Arial"/>
          <w:i/>
          <w:sz w:val="28"/>
          <w:szCs w:val="28"/>
        </w:rPr>
        <w:t>So David and his men came to the city, and, behold, it was burned with fire; and their wives, and their sons, and their daughters, were taken captives.</w:t>
      </w:r>
      <w:r w:rsidRPr="00E575FA">
        <w:rPr>
          <w:rFonts w:ascii="Garamond" w:hAnsi="Garamond" w:cs="Arial"/>
          <w:i/>
          <w:sz w:val="28"/>
          <w:szCs w:val="28"/>
        </w:rPr>
        <w:t xml:space="preserve"> (4) </w:t>
      </w:r>
      <w:r w:rsidR="00E7099F" w:rsidRPr="00E575FA">
        <w:rPr>
          <w:rFonts w:ascii="Garamond" w:hAnsi="Garamond" w:cs="Arial"/>
          <w:i/>
          <w:sz w:val="28"/>
          <w:szCs w:val="28"/>
        </w:rPr>
        <w:t>Then David and the people that were with him lifted up their voice and wept, until they had no more power to weep.</w:t>
      </w:r>
    </w:p>
    <w:p w:rsidR="00E7099F" w:rsidRPr="00E575FA" w:rsidRDefault="00FC0AC5" w:rsidP="00E7099F">
      <w:pPr>
        <w:ind w:firstLine="360"/>
        <w:rPr>
          <w:rFonts w:ascii="Garamond" w:hAnsi="Garamond" w:cs="Arial"/>
          <w:i/>
          <w:sz w:val="28"/>
          <w:szCs w:val="28"/>
        </w:rPr>
      </w:pPr>
      <w:r w:rsidRPr="00E575FA">
        <w:rPr>
          <w:rFonts w:ascii="Garamond" w:hAnsi="Garamond" w:cs="Arial"/>
          <w:i/>
          <w:sz w:val="28"/>
          <w:szCs w:val="28"/>
        </w:rPr>
        <w:t xml:space="preserve">(5) </w:t>
      </w:r>
      <w:r w:rsidR="00E7099F" w:rsidRPr="00E575FA">
        <w:rPr>
          <w:rFonts w:ascii="Garamond" w:hAnsi="Garamond" w:cs="Arial"/>
          <w:i/>
          <w:sz w:val="28"/>
          <w:szCs w:val="28"/>
        </w:rPr>
        <w:t>And David's two wives were taken captives, Ahinoam the Jezreelitess, and Abigail the wife of Nabal the Carmelite.</w:t>
      </w:r>
      <w:r w:rsidR="0064330D" w:rsidRPr="00E575FA">
        <w:rPr>
          <w:rFonts w:ascii="Garamond" w:hAnsi="Garamond" w:cs="Arial"/>
          <w:i/>
          <w:sz w:val="28"/>
          <w:szCs w:val="28"/>
        </w:rPr>
        <w:t xml:space="preserve"> (6) </w:t>
      </w:r>
      <w:r w:rsidR="00E7099F" w:rsidRPr="00E575FA">
        <w:rPr>
          <w:rFonts w:ascii="Garamond" w:hAnsi="Garamond" w:cs="Arial"/>
          <w:i/>
          <w:sz w:val="28"/>
          <w:szCs w:val="28"/>
        </w:rPr>
        <w:t xml:space="preserve">And David was greatly distressed; for the people spake of stoning him, because the soul of all the people was grieved, every man for his sons and for his daughters: </w:t>
      </w:r>
      <w:r w:rsidR="00E7099F" w:rsidRPr="00E575FA">
        <w:rPr>
          <w:rFonts w:ascii="Garamond" w:hAnsi="Garamond" w:cs="Arial"/>
          <w:b/>
          <w:i/>
          <w:sz w:val="28"/>
          <w:szCs w:val="28"/>
        </w:rPr>
        <w:t>but David encouraged himself in the Lord his God</w:t>
      </w:r>
      <w:r w:rsidR="00E7099F" w:rsidRPr="00E575FA">
        <w:rPr>
          <w:rFonts w:ascii="Garamond" w:hAnsi="Garamond" w:cs="Arial"/>
          <w:i/>
          <w:sz w:val="28"/>
          <w:szCs w:val="28"/>
        </w:rPr>
        <w:t>.”</w:t>
      </w:r>
    </w:p>
    <w:p w:rsidR="00E7099F" w:rsidRPr="00E7099F" w:rsidRDefault="005E1750" w:rsidP="00E7099F">
      <w:pPr>
        <w:ind w:firstLine="360"/>
        <w:rPr>
          <w:rFonts w:ascii="Garamond" w:hAnsi="Garamond" w:cs="Arial"/>
          <w:sz w:val="28"/>
          <w:szCs w:val="28"/>
        </w:rPr>
      </w:pPr>
      <w:r>
        <w:rPr>
          <w:rFonts w:ascii="Garamond" w:hAnsi="Garamond" w:cs="Arial"/>
          <w:sz w:val="28"/>
          <w:szCs w:val="28"/>
        </w:rPr>
        <w:t xml:space="preserve">Would anyone here agree with me that David had a significant setback in his life that week? Well, what David did is why David, though dead, is still speaking. He, like you and me, saw through a glass darkly. But he strengthened Himself not in himself, but in his LORD. </w:t>
      </w:r>
    </w:p>
    <w:p w:rsidR="00A4004A" w:rsidRPr="00A4004A" w:rsidRDefault="00A4004A" w:rsidP="00A4004A">
      <w:pPr>
        <w:ind w:firstLine="360"/>
        <w:rPr>
          <w:rFonts w:ascii="Garamond" w:hAnsi="Garamond" w:cs="Arial"/>
          <w:sz w:val="28"/>
          <w:szCs w:val="28"/>
        </w:rPr>
      </w:pPr>
      <w:r w:rsidRPr="00A4004A">
        <w:rPr>
          <w:rFonts w:ascii="Garamond" w:hAnsi="Garamond" w:cs="Arial"/>
          <w:sz w:val="28"/>
          <w:szCs w:val="28"/>
        </w:rPr>
        <w:t>Why is it that you offer praise to the LORD?</w:t>
      </w:r>
    </w:p>
    <w:p w:rsidR="003314BB" w:rsidRDefault="005754D8" w:rsidP="005754D8">
      <w:pPr>
        <w:ind w:firstLine="360"/>
        <w:rPr>
          <w:rFonts w:ascii="Garamond" w:hAnsi="Garamond" w:cs="Arial"/>
          <w:sz w:val="28"/>
          <w:szCs w:val="28"/>
        </w:rPr>
      </w:pPr>
      <w:r w:rsidRPr="005754D8">
        <w:rPr>
          <w:rFonts w:ascii="Garamond" w:hAnsi="Garamond" w:cs="Arial"/>
          <w:sz w:val="28"/>
          <w:szCs w:val="28"/>
        </w:rPr>
        <w:t xml:space="preserve">First, </w:t>
      </w:r>
      <w:r w:rsidR="003314BB" w:rsidRPr="003314BB">
        <w:rPr>
          <w:rFonts w:ascii="Garamond" w:hAnsi="Garamond" w:cs="Arial"/>
          <w:sz w:val="28"/>
          <w:szCs w:val="28"/>
        </w:rPr>
        <w:t xml:space="preserve">it’s because He’s Good and Upright. </w:t>
      </w:r>
    </w:p>
    <w:p w:rsidR="005754D8" w:rsidRDefault="005754D8" w:rsidP="005754D8">
      <w:pPr>
        <w:ind w:firstLine="360"/>
        <w:rPr>
          <w:rFonts w:ascii="Garamond" w:hAnsi="Garamond" w:cs="Arial"/>
          <w:sz w:val="28"/>
          <w:szCs w:val="28"/>
        </w:rPr>
      </w:pPr>
      <w:r w:rsidRPr="005754D8">
        <w:rPr>
          <w:rFonts w:ascii="Garamond" w:hAnsi="Garamond" w:cs="Arial"/>
          <w:sz w:val="28"/>
          <w:szCs w:val="28"/>
        </w:rPr>
        <w:t>Second, it’s because it’s better to praise than to complain.</w:t>
      </w:r>
      <w:r>
        <w:rPr>
          <w:rFonts w:ascii="Garamond" w:hAnsi="Garamond" w:cs="Arial"/>
          <w:sz w:val="28"/>
          <w:szCs w:val="28"/>
        </w:rPr>
        <w:t xml:space="preserve"> God continues to be Good and Upright.</w:t>
      </w:r>
    </w:p>
    <w:p w:rsidR="00EC0068" w:rsidRDefault="00EC0068" w:rsidP="005754D8">
      <w:pPr>
        <w:ind w:firstLine="360"/>
        <w:rPr>
          <w:rFonts w:ascii="Garamond" w:hAnsi="Garamond" w:cs="Arial"/>
          <w:sz w:val="28"/>
          <w:szCs w:val="28"/>
        </w:rPr>
      </w:pPr>
      <w:r>
        <w:rPr>
          <w:rFonts w:ascii="Garamond" w:hAnsi="Garamond" w:cs="Arial"/>
          <w:sz w:val="28"/>
          <w:szCs w:val="28"/>
        </w:rPr>
        <w:t xml:space="preserve">Now you might be here today and you aren’t saved. You are still in the darkness of your sin. You are still unforgiven and lost and on your way to Hell. You are still apart from Christ. So, what I’m speaking about here today might be making no sense whatsoever to you. </w:t>
      </w:r>
    </w:p>
    <w:p w:rsidR="00EC0068" w:rsidRDefault="00EC0068" w:rsidP="005754D8">
      <w:pPr>
        <w:ind w:firstLine="360"/>
        <w:rPr>
          <w:rFonts w:ascii="Garamond" w:hAnsi="Garamond" w:cs="Arial"/>
          <w:sz w:val="28"/>
          <w:szCs w:val="28"/>
        </w:rPr>
      </w:pPr>
      <w:r>
        <w:rPr>
          <w:rFonts w:ascii="Garamond" w:hAnsi="Garamond" w:cs="Arial"/>
          <w:sz w:val="28"/>
          <w:szCs w:val="28"/>
        </w:rPr>
        <w:t xml:space="preserve">Today, though, if you repent and receive Christ as your personal LORD and Savior, you will find, not only that God will forgive you of all your sins; but that He will become your </w:t>
      </w:r>
      <w:r>
        <w:rPr>
          <w:rFonts w:ascii="Garamond" w:hAnsi="Garamond" w:cs="Arial"/>
          <w:sz w:val="28"/>
          <w:szCs w:val="28"/>
        </w:rPr>
        <w:lastRenderedPageBreak/>
        <w:t xml:space="preserve">Heavenly Father and you will be able to trust Him </w:t>
      </w:r>
      <w:r w:rsidR="004F20E8">
        <w:rPr>
          <w:rFonts w:ascii="Garamond" w:hAnsi="Garamond" w:cs="Arial"/>
          <w:sz w:val="28"/>
          <w:szCs w:val="28"/>
        </w:rPr>
        <w:t>every day</w:t>
      </w:r>
      <w:r>
        <w:rPr>
          <w:rFonts w:ascii="Garamond" w:hAnsi="Garamond" w:cs="Arial"/>
          <w:sz w:val="28"/>
          <w:szCs w:val="28"/>
        </w:rPr>
        <w:t xml:space="preserve"> with all the things He allows to come your way.</w:t>
      </w:r>
    </w:p>
    <w:p w:rsidR="00EC0068" w:rsidRDefault="00EC0068" w:rsidP="005754D8">
      <w:pPr>
        <w:ind w:firstLine="360"/>
        <w:rPr>
          <w:rFonts w:ascii="Garamond" w:hAnsi="Garamond" w:cs="Arial"/>
          <w:sz w:val="28"/>
          <w:szCs w:val="28"/>
        </w:rPr>
      </w:pPr>
      <w:r>
        <w:rPr>
          <w:rFonts w:ascii="Garamond" w:hAnsi="Garamond" w:cs="Arial"/>
          <w:sz w:val="28"/>
          <w:szCs w:val="28"/>
        </w:rPr>
        <w:t>Here’s the sinner’s prayer.</w:t>
      </w:r>
    </w:p>
    <w:p w:rsidR="00D352DE" w:rsidRPr="00D352DE" w:rsidRDefault="00D352DE" w:rsidP="00D352DE">
      <w:pPr>
        <w:ind w:firstLine="360"/>
        <w:rPr>
          <w:rFonts w:ascii="Garamond" w:hAnsi="Garamond" w:cs="Arial"/>
          <w:sz w:val="28"/>
          <w:szCs w:val="28"/>
        </w:rPr>
      </w:pPr>
      <w:r w:rsidRPr="00D352DE">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EC0068" w:rsidRDefault="00EC0068" w:rsidP="00EC0068">
      <w:pPr>
        <w:ind w:firstLine="360"/>
        <w:rPr>
          <w:rFonts w:ascii="Garamond" w:hAnsi="Garamond" w:cs="Arial"/>
          <w:sz w:val="28"/>
          <w:szCs w:val="28"/>
        </w:rPr>
      </w:pPr>
      <w:r>
        <w:rPr>
          <w:rFonts w:ascii="Garamond" w:hAnsi="Garamond" w:cs="Arial"/>
          <w:sz w:val="28"/>
          <w:szCs w:val="28"/>
        </w:rPr>
        <w:t>Why exercise the Christian value of praise?</w:t>
      </w:r>
    </w:p>
    <w:p w:rsidR="00EC0068" w:rsidRPr="00EC0068" w:rsidRDefault="00EC0068" w:rsidP="00EC0068">
      <w:pPr>
        <w:ind w:firstLine="360"/>
        <w:rPr>
          <w:rFonts w:ascii="Garamond" w:hAnsi="Garamond" w:cs="Arial"/>
          <w:sz w:val="28"/>
          <w:szCs w:val="28"/>
        </w:rPr>
      </w:pPr>
      <w:r w:rsidRPr="00EC0068">
        <w:rPr>
          <w:rFonts w:ascii="Garamond" w:hAnsi="Garamond" w:cs="Arial"/>
          <w:sz w:val="28"/>
          <w:szCs w:val="28"/>
        </w:rPr>
        <w:t xml:space="preserve">First, it’s because He’s Good and Upright. </w:t>
      </w:r>
    </w:p>
    <w:p w:rsidR="00EC0068" w:rsidRPr="00EC0068" w:rsidRDefault="00EC0068" w:rsidP="00EC0068">
      <w:pPr>
        <w:ind w:firstLine="360"/>
        <w:rPr>
          <w:rFonts w:ascii="Garamond" w:hAnsi="Garamond" w:cs="Arial"/>
          <w:sz w:val="28"/>
          <w:szCs w:val="28"/>
        </w:rPr>
      </w:pPr>
      <w:r w:rsidRPr="00EC0068">
        <w:rPr>
          <w:rFonts w:ascii="Garamond" w:hAnsi="Garamond" w:cs="Arial"/>
          <w:sz w:val="28"/>
          <w:szCs w:val="28"/>
        </w:rPr>
        <w:t xml:space="preserve">Second, it’s because it’s better to praise than to complain. </w:t>
      </w:r>
    </w:p>
    <w:p w:rsidR="00175F18" w:rsidRDefault="00A4004A" w:rsidP="005754D8">
      <w:pPr>
        <w:ind w:firstLine="360"/>
        <w:rPr>
          <w:rFonts w:ascii="Garamond" w:hAnsi="Garamond" w:cs="Arial"/>
          <w:sz w:val="28"/>
          <w:szCs w:val="28"/>
        </w:rPr>
      </w:pPr>
      <w:r>
        <w:rPr>
          <w:rFonts w:ascii="Garamond" w:hAnsi="Garamond" w:cs="Arial"/>
          <w:sz w:val="28"/>
          <w:szCs w:val="28"/>
        </w:rPr>
        <w:t xml:space="preserve">Third, it’s because </w:t>
      </w:r>
      <w:r w:rsidR="00175F18">
        <w:rPr>
          <w:rFonts w:ascii="Garamond" w:hAnsi="Garamond" w:cs="Arial"/>
          <w:sz w:val="28"/>
          <w:szCs w:val="28"/>
        </w:rPr>
        <w:t>praise comes before understanding.</w:t>
      </w:r>
    </w:p>
    <w:p w:rsidR="000F47C3" w:rsidRDefault="00175F18" w:rsidP="005754D8">
      <w:pPr>
        <w:ind w:firstLine="360"/>
        <w:rPr>
          <w:rFonts w:ascii="Garamond" w:hAnsi="Garamond" w:cs="Arial"/>
          <w:sz w:val="28"/>
          <w:szCs w:val="28"/>
        </w:rPr>
      </w:pPr>
      <w:r>
        <w:rPr>
          <w:rFonts w:ascii="Garamond" w:hAnsi="Garamond" w:cs="Arial"/>
          <w:sz w:val="28"/>
          <w:szCs w:val="28"/>
        </w:rPr>
        <w:t xml:space="preserve">Folks, understanding why the LORD allows what He does is one of the deepest burdens of every human heart. </w:t>
      </w:r>
      <w:r w:rsidRPr="00FD4422">
        <w:rPr>
          <w:rFonts w:ascii="Garamond" w:hAnsi="Garamond" w:cs="Arial"/>
          <w:i/>
          <w:sz w:val="28"/>
          <w:szCs w:val="28"/>
        </w:rPr>
        <w:t>“I can’t see the meaning of this”</w:t>
      </w:r>
      <w:r>
        <w:rPr>
          <w:rFonts w:ascii="Garamond" w:hAnsi="Garamond" w:cs="Arial"/>
          <w:sz w:val="28"/>
          <w:szCs w:val="28"/>
        </w:rPr>
        <w:t xml:space="preserve"> you say.</w:t>
      </w:r>
    </w:p>
    <w:p w:rsidR="005754D8" w:rsidRDefault="000F47C3" w:rsidP="005754D8">
      <w:pPr>
        <w:ind w:firstLine="360"/>
        <w:rPr>
          <w:rFonts w:ascii="Garamond" w:hAnsi="Garamond" w:cs="Arial"/>
          <w:sz w:val="28"/>
          <w:szCs w:val="28"/>
        </w:rPr>
      </w:pPr>
      <w:r>
        <w:rPr>
          <w:rFonts w:ascii="Garamond" w:hAnsi="Garamond" w:cs="Arial"/>
          <w:sz w:val="28"/>
          <w:szCs w:val="28"/>
        </w:rPr>
        <w:t xml:space="preserve">But, what is happening in heaven at this very moment. The entire family of God in heaven is singing praise and expressing thanksgiving to the LORD. Why? Because they see it. They understand it. They now realize that God had a specific purpose in allowing what He did while </w:t>
      </w:r>
      <w:r w:rsidR="009B169E">
        <w:rPr>
          <w:rFonts w:ascii="Garamond" w:hAnsi="Garamond" w:cs="Arial"/>
          <w:sz w:val="28"/>
          <w:szCs w:val="28"/>
        </w:rPr>
        <w:t>they</w:t>
      </w:r>
      <w:r>
        <w:rPr>
          <w:rFonts w:ascii="Garamond" w:hAnsi="Garamond" w:cs="Arial"/>
          <w:sz w:val="28"/>
          <w:szCs w:val="28"/>
        </w:rPr>
        <w:t xml:space="preserve"> were on the earth. </w:t>
      </w:r>
      <w:r w:rsidR="00175F18">
        <w:rPr>
          <w:rFonts w:ascii="Garamond" w:hAnsi="Garamond" w:cs="Arial"/>
          <w:sz w:val="28"/>
          <w:szCs w:val="28"/>
        </w:rPr>
        <w:t xml:space="preserve">  </w:t>
      </w:r>
      <w:r w:rsidR="005754D8" w:rsidRPr="005754D8">
        <w:rPr>
          <w:rFonts w:ascii="Garamond" w:hAnsi="Garamond" w:cs="Arial"/>
          <w:sz w:val="28"/>
          <w:szCs w:val="28"/>
        </w:rPr>
        <w:t xml:space="preserve"> </w:t>
      </w:r>
    </w:p>
    <w:p w:rsidR="009B169E" w:rsidRPr="002752BD" w:rsidRDefault="002752BD" w:rsidP="005754D8">
      <w:pPr>
        <w:ind w:firstLine="360"/>
        <w:rPr>
          <w:rFonts w:ascii="Garamond" w:hAnsi="Garamond" w:cs="Arial"/>
          <w:i/>
          <w:sz w:val="28"/>
          <w:szCs w:val="28"/>
        </w:rPr>
      </w:pPr>
      <w:r>
        <w:rPr>
          <w:rFonts w:ascii="Garamond" w:hAnsi="Garamond" w:cs="Arial"/>
          <w:sz w:val="28"/>
          <w:szCs w:val="28"/>
        </w:rPr>
        <w:t xml:space="preserve">And as they recall each of those things that the LORD allows, they now say to themselves </w:t>
      </w:r>
      <w:r w:rsidRPr="002752BD">
        <w:rPr>
          <w:rFonts w:ascii="Garamond" w:hAnsi="Garamond" w:cs="Arial"/>
          <w:i/>
          <w:sz w:val="28"/>
          <w:szCs w:val="28"/>
        </w:rPr>
        <w:t>“Now, I see. Now I understand.” I wish that I had simply trusted you LORD at that time in my life. And I wish now that I had obeyed you and praised your Name even though I didn’t understand it at the time.”</w:t>
      </w:r>
    </w:p>
    <w:p w:rsidR="002752BD" w:rsidRDefault="00552A85" w:rsidP="005754D8">
      <w:pPr>
        <w:ind w:firstLine="360"/>
        <w:rPr>
          <w:rFonts w:ascii="Garamond" w:hAnsi="Garamond" w:cs="Arial"/>
          <w:sz w:val="28"/>
          <w:szCs w:val="28"/>
        </w:rPr>
      </w:pPr>
      <w:r>
        <w:rPr>
          <w:rFonts w:ascii="Garamond" w:hAnsi="Garamond" w:cs="Arial"/>
          <w:sz w:val="28"/>
          <w:szCs w:val="28"/>
        </w:rPr>
        <w:t xml:space="preserve">You see, in Heaven, all of this life, your life, will be cleared up. So, praise, according to the Bible, comes before understanding. </w:t>
      </w:r>
    </w:p>
    <w:p w:rsidR="00243711" w:rsidRDefault="00F45C51" w:rsidP="005754D8">
      <w:pPr>
        <w:ind w:firstLine="360"/>
        <w:rPr>
          <w:rFonts w:ascii="Garamond" w:hAnsi="Garamond" w:cs="Arial"/>
          <w:i/>
          <w:sz w:val="28"/>
          <w:szCs w:val="28"/>
        </w:rPr>
      </w:pPr>
      <w:r>
        <w:rPr>
          <w:rFonts w:ascii="Garamond" w:hAnsi="Garamond" w:cs="Arial"/>
          <w:sz w:val="28"/>
          <w:szCs w:val="28"/>
        </w:rPr>
        <w:t xml:space="preserve">Watchman Nee puts it like this. </w:t>
      </w:r>
      <w:r w:rsidRPr="00243711">
        <w:rPr>
          <w:rFonts w:ascii="Garamond" w:hAnsi="Garamond" w:cs="Arial"/>
          <w:i/>
          <w:sz w:val="28"/>
          <w:szCs w:val="28"/>
        </w:rPr>
        <w:t xml:space="preserve">“We believe that praises will abound in heaven because there will be full knowledge in heaven. The fuller the knowledge, the fuller the praise. Everything will be clear when we go before the Lord on that day. The things that are unclear to us today will be clear to us on that day. </w:t>
      </w:r>
    </w:p>
    <w:p w:rsidR="00DC4500" w:rsidRDefault="00F45C51" w:rsidP="005754D8">
      <w:pPr>
        <w:ind w:firstLine="360"/>
        <w:rPr>
          <w:rFonts w:ascii="Garamond" w:hAnsi="Garamond" w:cs="Arial"/>
          <w:i/>
          <w:sz w:val="28"/>
          <w:szCs w:val="28"/>
        </w:rPr>
      </w:pPr>
      <w:r w:rsidRPr="00243711">
        <w:rPr>
          <w:rFonts w:ascii="Garamond" w:hAnsi="Garamond" w:cs="Arial"/>
          <w:i/>
          <w:sz w:val="28"/>
          <w:szCs w:val="28"/>
        </w:rPr>
        <w:t xml:space="preserve">On that day we will see the Lord’s excellent will in every step of the Spirit’s discipline. Had there been no discipline of the Spirit, we cannot </w:t>
      </w:r>
      <w:r w:rsidRPr="00243711">
        <w:rPr>
          <w:rFonts w:ascii="Garamond" w:hAnsi="Garamond" w:cs="Arial"/>
          <w:i/>
          <w:sz w:val="28"/>
          <w:szCs w:val="28"/>
        </w:rPr>
        <w:t>imagine how much we would have fallen! If some of our footsteps had not been stopped by the Holy Spirit, we cannot imagine how pitiful our fall would have been!</w:t>
      </w:r>
    </w:p>
    <w:p w:rsidR="00DC4500" w:rsidRDefault="00F45C51" w:rsidP="005754D8">
      <w:pPr>
        <w:ind w:firstLine="360"/>
        <w:rPr>
          <w:rFonts w:ascii="Garamond" w:hAnsi="Garamond" w:cs="Arial"/>
          <w:i/>
          <w:sz w:val="28"/>
          <w:szCs w:val="28"/>
        </w:rPr>
      </w:pPr>
      <w:r w:rsidRPr="00243711">
        <w:rPr>
          <w:rFonts w:ascii="Garamond" w:hAnsi="Garamond" w:cs="Arial"/>
          <w:i/>
          <w:sz w:val="28"/>
          <w:szCs w:val="28"/>
        </w:rPr>
        <w:t>Many things, thousands and even millions of things which we do not see today, will become clear to us on that day. When we see everything on that day, we will bow our head and praise Him, saying, “Lord, You were never wrong.”</w:t>
      </w:r>
    </w:p>
    <w:p w:rsidR="00243711" w:rsidRDefault="00F45C51" w:rsidP="005754D8">
      <w:pPr>
        <w:ind w:firstLine="360"/>
        <w:rPr>
          <w:rFonts w:ascii="Garamond" w:hAnsi="Garamond" w:cs="Arial"/>
          <w:i/>
          <w:sz w:val="28"/>
          <w:szCs w:val="28"/>
        </w:rPr>
      </w:pPr>
      <w:r w:rsidRPr="00243711">
        <w:rPr>
          <w:rFonts w:ascii="Garamond" w:hAnsi="Garamond" w:cs="Arial"/>
          <w:i/>
          <w:sz w:val="28"/>
          <w:szCs w:val="28"/>
        </w:rPr>
        <w:t xml:space="preserve">Every step of the Spirit’s discipline is God’s work in us. Had we not become sick that one time, what would have become of us? Had we not failed that one time, what would have become of us? </w:t>
      </w:r>
    </w:p>
    <w:p w:rsidR="00F45C51" w:rsidRDefault="00F45C51" w:rsidP="005754D8">
      <w:pPr>
        <w:ind w:firstLine="360"/>
        <w:rPr>
          <w:rFonts w:ascii="Garamond" w:hAnsi="Garamond" w:cs="Arial"/>
          <w:sz w:val="28"/>
          <w:szCs w:val="28"/>
        </w:rPr>
      </w:pPr>
      <w:r w:rsidRPr="00243711">
        <w:rPr>
          <w:rFonts w:ascii="Garamond" w:hAnsi="Garamond" w:cs="Arial"/>
          <w:i/>
          <w:sz w:val="28"/>
          <w:szCs w:val="28"/>
        </w:rPr>
        <w:t>What we faced may have been a problem, but through facing that problem we may have avoided greater problems. What we encountered may have been a misfortune, but through that encounter we may have avoided greater misfortunes. On that day we will see why the Lord allowed all these things to happen to us.”</w:t>
      </w:r>
      <w:r>
        <w:rPr>
          <w:rFonts w:ascii="Garamond" w:hAnsi="Garamond" w:cs="Arial"/>
          <w:sz w:val="28"/>
          <w:szCs w:val="28"/>
        </w:rPr>
        <w:t xml:space="preserve"> </w:t>
      </w:r>
      <w:r w:rsidRPr="00F45C51">
        <w:rPr>
          <w:rFonts w:ascii="Garamond" w:hAnsi="Garamond" w:cs="Arial"/>
          <w:sz w:val="28"/>
          <w:szCs w:val="28"/>
        </w:rPr>
        <w:t xml:space="preserve">[Found on </w:t>
      </w:r>
      <w:hyperlink r:id="rId7" w:history="1">
        <w:r w:rsidRPr="00F45C51">
          <w:rPr>
            <w:rStyle w:val="Hyperlink"/>
            <w:rFonts w:ascii="Garamond" w:hAnsi="Garamond" w:cs="Arial"/>
            <w:color w:val="auto"/>
            <w:sz w:val="28"/>
            <w:szCs w:val="28"/>
          </w:rPr>
          <w:t>www.ministrybooks.org</w:t>
        </w:r>
      </w:hyperlink>
      <w:r w:rsidRPr="00F45C51">
        <w:rPr>
          <w:rFonts w:ascii="Garamond" w:hAnsi="Garamond" w:cs="Arial"/>
          <w:sz w:val="28"/>
          <w:szCs w:val="28"/>
        </w:rPr>
        <w:t xml:space="preserve"> “Praising Before Understanding” by Watchman Nee].</w:t>
      </w:r>
    </w:p>
    <w:p w:rsidR="00C80E6F" w:rsidRPr="00F45C51" w:rsidRDefault="00B576BC" w:rsidP="005754D8">
      <w:pPr>
        <w:ind w:firstLine="360"/>
        <w:rPr>
          <w:rFonts w:ascii="Garamond" w:hAnsi="Garamond" w:cs="Arial"/>
          <w:sz w:val="28"/>
          <w:szCs w:val="28"/>
        </w:rPr>
      </w:pPr>
      <w:r>
        <w:rPr>
          <w:rFonts w:ascii="Garamond" w:hAnsi="Garamond" w:cs="Arial"/>
          <w:sz w:val="28"/>
          <w:szCs w:val="28"/>
        </w:rPr>
        <w:t xml:space="preserve">Folks, praise comes before understanding. </w:t>
      </w:r>
    </w:p>
    <w:p w:rsidR="009B169E" w:rsidRDefault="005A7B93" w:rsidP="005754D8">
      <w:pPr>
        <w:ind w:firstLine="360"/>
        <w:rPr>
          <w:rFonts w:ascii="Garamond" w:hAnsi="Garamond" w:cs="Arial"/>
          <w:sz w:val="28"/>
          <w:szCs w:val="28"/>
        </w:rPr>
      </w:pPr>
      <w:r>
        <w:rPr>
          <w:rFonts w:ascii="Garamond" w:hAnsi="Garamond" w:cs="Arial"/>
          <w:sz w:val="28"/>
          <w:szCs w:val="28"/>
        </w:rPr>
        <w:t>So, what to do tomorrow morning in light of these passages from the Bible.</w:t>
      </w:r>
    </w:p>
    <w:p w:rsidR="005A7B93" w:rsidRDefault="005A7B93" w:rsidP="005754D8">
      <w:pPr>
        <w:ind w:firstLine="360"/>
        <w:rPr>
          <w:rFonts w:ascii="Garamond" w:hAnsi="Garamond" w:cs="Arial"/>
          <w:sz w:val="28"/>
          <w:szCs w:val="28"/>
        </w:rPr>
      </w:pPr>
      <w:r>
        <w:rPr>
          <w:rFonts w:ascii="Garamond" w:hAnsi="Garamond" w:cs="Arial"/>
          <w:sz w:val="28"/>
          <w:szCs w:val="28"/>
        </w:rPr>
        <w:t>What are your first thoughts as you wake up? Begin your day like the following thoughts.</w:t>
      </w:r>
    </w:p>
    <w:p w:rsidR="005A7B93" w:rsidRDefault="005A7B93" w:rsidP="005754D8">
      <w:pPr>
        <w:ind w:firstLine="360"/>
        <w:rPr>
          <w:rFonts w:ascii="Garamond" w:hAnsi="Garamond" w:cs="Arial"/>
          <w:sz w:val="28"/>
          <w:szCs w:val="28"/>
        </w:rPr>
      </w:pPr>
      <w:r>
        <w:rPr>
          <w:rFonts w:ascii="Garamond" w:hAnsi="Garamond" w:cs="Arial"/>
          <w:sz w:val="28"/>
          <w:szCs w:val="28"/>
        </w:rPr>
        <w:t xml:space="preserve">One, take a few minutes to reflect on God, the Father, God, the Son, and God, the Holy Spirit. Who is </w:t>
      </w:r>
      <w:r w:rsidR="0001080A">
        <w:rPr>
          <w:rFonts w:ascii="Garamond" w:hAnsi="Garamond" w:cs="Arial"/>
          <w:sz w:val="28"/>
          <w:szCs w:val="28"/>
        </w:rPr>
        <w:t>God</w:t>
      </w:r>
      <w:r>
        <w:rPr>
          <w:rFonts w:ascii="Garamond" w:hAnsi="Garamond" w:cs="Arial"/>
          <w:sz w:val="28"/>
          <w:szCs w:val="28"/>
        </w:rPr>
        <w:t>? What do you understand Him to be?</w:t>
      </w:r>
    </w:p>
    <w:p w:rsidR="005A7B93" w:rsidRDefault="005A7B93" w:rsidP="005754D8">
      <w:pPr>
        <w:ind w:firstLine="360"/>
        <w:rPr>
          <w:rFonts w:ascii="Garamond" w:hAnsi="Garamond" w:cs="Arial"/>
          <w:sz w:val="28"/>
          <w:szCs w:val="28"/>
        </w:rPr>
      </w:pPr>
      <w:r>
        <w:rPr>
          <w:rFonts w:ascii="Garamond" w:hAnsi="Garamond" w:cs="Arial"/>
          <w:sz w:val="28"/>
          <w:szCs w:val="28"/>
        </w:rPr>
        <w:t>Two, take a few minutes to reflect on the world. What do you think about the world? What do you understand about the world?</w:t>
      </w:r>
    </w:p>
    <w:p w:rsidR="00FB42FE" w:rsidRDefault="005A7B93" w:rsidP="005754D8">
      <w:pPr>
        <w:ind w:firstLine="360"/>
        <w:rPr>
          <w:rFonts w:ascii="Garamond" w:hAnsi="Garamond" w:cs="Arial"/>
          <w:sz w:val="28"/>
          <w:szCs w:val="28"/>
        </w:rPr>
      </w:pPr>
      <w:r>
        <w:rPr>
          <w:rFonts w:ascii="Garamond" w:hAnsi="Garamond" w:cs="Arial"/>
          <w:sz w:val="28"/>
          <w:szCs w:val="28"/>
        </w:rPr>
        <w:t>And three, take a few minutes to reflect on your place in this world. What are you? Who is benefiting by your being in this world?</w:t>
      </w:r>
      <w:r w:rsidR="00FB42FE">
        <w:rPr>
          <w:rFonts w:ascii="Garamond" w:hAnsi="Garamond" w:cs="Arial"/>
          <w:sz w:val="28"/>
          <w:szCs w:val="28"/>
        </w:rPr>
        <w:t xml:space="preserve"> What contributions are you making to those around you? </w:t>
      </w:r>
    </w:p>
    <w:p w:rsidR="005E5F3C" w:rsidRDefault="00FB42FE" w:rsidP="009B4F49">
      <w:pPr>
        <w:ind w:firstLine="360"/>
        <w:rPr>
          <w:rFonts w:ascii="Garamond" w:hAnsi="Garamond" w:cs="Arial"/>
          <w:sz w:val="28"/>
          <w:szCs w:val="28"/>
        </w:rPr>
      </w:pPr>
      <w:r>
        <w:rPr>
          <w:rFonts w:ascii="Garamond" w:hAnsi="Garamond" w:cs="Arial"/>
          <w:sz w:val="28"/>
          <w:szCs w:val="28"/>
        </w:rPr>
        <w:t xml:space="preserve">And four, </w:t>
      </w:r>
      <w:r w:rsidR="003902F4">
        <w:rPr>
          <w:rFonts w:ascii="Garamond" w:hAnsi="Garamond" w:cs="Arial"/>
          <w:sz w:val="28"/>
          <w:szCs w:val="28"/>
        </w:rPr>
        <w:t xml:space="preserve">memorize and review Psalm 150. </w:t>
      </w:r>
    </w:p>
    <w:p w:rsidR="00732C05" w:rsidRPr="00047348" w:rsidRDefault="00AC1685" w:rsidP="00732C05">
      <w:pPr>
        <w:ind w:firstLine="360"/>
        <w:rPr>
          <w:rFonts w:ascii="Garamond" w:hAnsi="Garamond" w:cs="Arial"/>
          <w:i/>
          <w:sz w:val="28"/>
          <w:szCs w:val="28"/>
        </w:rPr>
      </w:pPr>
      <w:bookmarkStart w:id="0" w:name="_GoBack"/>
      <w:r w:rsidRPr="00732C05">
        <w:rPr>
          <w:rFonts w:ascii="Garamond" w:hAnsi="Garamond" w:cs="Arial"/>
          <w:sz w:val="28"/>
          <w:szCs w:val="28"/>
          <w:u w:val="single"/>
        </w:rPr>
        <w:lastRenderedPageBreak/>
        <w:t>Psalm 150:1</w:t>
      </w:r>
      <w:r>
        <w:rPr>
          <w:rFonts w:ascii="Garamond" w:hAnsi="Garamond" w:cs="Arial"/>
          <w:sz w:val="28"/>
          <w:szCs w:val="28"/>
        </w:rPr>
        <w:t xml:space="preserve"> </w:t>
      </w:r>
      <w:r w:rsidRPr="00047348">
        <w:rPr>
          <w:rFonts w:ascii="Garamond" w:hAnsi="Garamond" w:cs="Arial"/>
          <w:i/>
          <w:sz w:val="28"/>
          <w:szCs w:val="28"/>
        </w:rPr>
        <w:t>“</w:t>
      </w:r>
      <w:r w:rsidR="00732C05" w:rsidRPr="00047348">
        <w:rPr>
          <w:rFonts w:ascii="Garamond" w:hAnsi="Garamond" w:cs="Arial"/>
          <w:i/>
          <w:sz w:val="28"/>
          <w:szCs w:val="28"/>
        </w:rPr>
        <w:t>Praise ye the Lord. Praise God in his sanctuary: praise him in the firmament of his power. (2) Praise him for his mighty acts: praise him according to his excellent greatness.</w:t>
      </w:r>
      <w:r w:rsidR="003D4197" w:rsidRPr="00047348">
        <w:rPr>
          <w:rFonts w:ascii="Garamond" w:hAnsi="Garamond" w:cs="Arial"/>
          <w:i/>
          <w:sz w:val="28"/>
          <w:szCs w:val="28"/>
        </w:rPr>
        <w:t xml:space="preserve"> (3) </w:t>
      </w:r>
      <w:r w:rsidR="00732C05" w:rsidRPr="00047348">
        <w:rPr>
          <w:rFonts w:ascii="Garamond" w:hAnsi="Garamond" w:cs="Arial"/>
          <w:i/>
          <w:sz w:val="28"/>
          <w:szCs w:val="28"/>
        </w:rPr>
        <w:t>Praise him with the sound of the trumpet: praise him with the psaltery and harp.</w:t>
      </w:r>
    </w:p>
    <w:p w:rsidR="00732C05" w:rsidRPr="00047348" w:rsidRDefault="00BF233E" w:rsidP="00732C05">
      <w:pPr>
        <w:ind w:firstLine="360"/>
        <w:rPr>
          <w:rFonts w:ascii="Garamond" w:hAnsi="Garamond" w:cs="Arial"/>
          <w:i/>
          <w:sz w:val="28"/>
          <w:szCs w:val="28"/>
        </w:rPr>
      </w:pPr>
      <w:r w:rsidRPr="00047348">
        <w:rPr>
          <w:rFonts w:ascii="Garamond" w:hAnsi="Garamond" w:cs="Arial"/>
          <w:i/>
          <w:sz w:val="28"/>
          <w:szCs w:val="28"/>
        </w:rPr>
        <w:t xml:space="preserve">(4) </w:t>
      </w:r>
      <w:r w:rsidR="00732C05" w:rsidRPr="00047348">
        <w:rPr>
          <w:rFonts w:ascii="Garamond" w:hAnsi="Garamond" w:cs="Arial"/>
          <w:i/>
          <w:sz w:val="28"/>
          <w:szCs w:val="28"/>
        </w:rPr>
        <w:t>Praise him with the timbrel and dance: praise him with stringed instruments and organs.</w:t>
      </w:r>
      <w:r w:rsidR="00771AE3" w:rsidRPr="00047348">
        <w:rPr>
          <w:rFonts w:ascii="Garamond" w:hAnsi="Garamond" w:cs="Arial"/>
          <w:i/>
          <w:sz w:val="28"/>
          <w:szCs w:val="28"/>
        </w:rPr>
        <w:t xml:space="preserve"> (5) </w:t>
      </w:r>
      <w:r w:rsidR="00732C05" w:rsidRPr="00047348">
        <w:rPr>
          <w:rFonts w:ascii="Garamond" w:hAnsi="Garamond" w:cs="Arial"/>
          <w:i/>
          <w:sz w:val="28"/>
          <w:szCs w:val="28"/>
        </w:rPr>
        <w:t>Praise him upon the loud cymbals: praise him upon the high sounding cymbals.</w:t>
      </w:r>
      <w:r w:rsidR="002077F6" w:rsidRPr="00047348">
        <w:rPr>
          <w:rFonts w:ascii="Garamond" w:hAnsi="Garamond" w:cs="Arial"/>
          <w:i/>
          <w:sz w:val="28"/>
          <w:szCs w:val="28"/>
        </w:rPr>
        <w:t xml:space="preserve"> (6) </w:t>
      </w:r>
      <w:r w:rsidR="00732C05" w:rsidRPr="00047348">
        <w:rPr>
          <w:rFonts w:ascii="Garamond" w:hAnsi="Garamond" w:cs="Arial"/>
          <w:i/>
          <w:sz w:val="28"/>
          <w:szCs w:val="28"/>
        </w:rPr>
        <w:t xml:space="preserve">Let </w:t>
      </w:r>
      <w:r w:rsidR="00047348" w:rsidRPr="00047348">
        <w:rPr>
          <w:rFonts w:ascii="Garamond" w:hAnsi="Garamond" w:cs="Arial"/>
          <w:i/>
          <w:sz w:val="28"/>
          <w:szCs w:val="28"/>
        </w:rPr>
        <w:t>everything</w:t>
      </w:r>
      <w:r w:rsidR="00732C05" w:rsidRPr="00047348">
        <w:rPr>
          <w:rFonts w:ascii="Garamond" w:hAnsi="Garamond" w:cs="Arial"/>
          <w:i/>
          <w:sz w:val="28"/>
          <w:szCs w:val="28"/>
        </w:rPr>
        <w:t xml:space="preserve"> that hath breath praise the Lord. Praise ye the Lord.</w:t>
      </w:r>
      <w:r w:rsidR="00047348" w:rsidRPr="00047348">
        <w:rPr>
          <w:rFonts w:ascii="Garamond" w:hAnsi="Garamond" w:cs="Arial"/>
          <w:i/>
          <w:sz w:val="28"/>
          <w:szCs w:val="28"/>
        </w:rPr>
        <w:t>”</w:t>
      </w:r>
    </w:p>
    <w:bookmarkEnd w:id="0"/>
    <w:p w:rsidR="000B09A6" w:rsidRDefault="00444655" w:rsidP="000F1231">
      <w:pPr>
        <w:ind w:firstLine="360"/>
        <w:rPr>
          <w:rFonts w:ascii="Garamond" w:hAnsi="Garamond"/>
          <w:sz w:val="28"/>
          <w:szCs w:val="28"/>
        </w:rPr>
      </w:pPr>
      <w:r>
        <w:rPr>
          <w:rFonts w:ascii="Garamond" w:hAnsi="Garamond" w:cs="Arial"/>
          <w:sz w:val="28"/>
          <w:szCs w:val="28"/>
        </w:rPr>
        <w:t>Now, i</w:t>
      </w:r>
      <w:r w:rsidR="00755E22">
        <w:rPr>
          <w:rFonts w:ascii="Garamond" w:hAnsi="Garamond"/>
          <w:sz w:val="28"/>
          <w:szCs w:val="28"/>
        </w:rPr>
        <w:t xml:space="preserve">f you’re here today and you are a sinner without a Savior, </w:t>
      </w:r>
      <w:r>
        <w:rPr>
          <w:rFonts w:ascii="Garamond" w:hAnsi="Garamond"/>
          <w:sz w:val="28"/>
          <w:szCs w:val="28"/>
        </w:rPr>
        <w:t>don’t put off the off</w:t>
      </w:r>
      <w:r w:rsidR="00755E22">
        <w:rPr>
          <w:rFonts w:ascii="Garamond" w:hAnsi="Garamond"/>
          <w:sz w:val="28"/>
          <w:szCs w:val="28"/>
        </w:rPr>
        <w:t xml:space="preserve">er </w:t>
      </w:r>
      <w:r>
        <w:rPr>
          <w:rFonts w:ascii="Garamond" w:hAnsi="Garamond"/>
          <w:sz w:val="28"/>
          <w:szCs w:val="28"/>
        </w:rPr>
        <w:t xml:space="preserve">of eternal life from </w:t>
      </w:r>
      <w:r w:rsidR="00755E22">
        <w:rPr>
          <w:rFonts w:ascii="Garamond" w:hAnsi="Garamond"/>
          <w:sz w:val="28"/>
          <w:szCs w:val="28"/>
        </w:rPr>
        <w:t xml:space="preserve">Jesus Christ to you. He and He alone has met all the requirements of a Perfect Sacrifice by paying the entire payment for your sin. He died in your place. And now </w:t>
      </w:r>
      <w:r w:rsidR="00C04E59">
        <w:rPr>
          <w:rFonts w:ascii="Garamond" w:hAnsi="Garamond"/>
          <w:sz w:val="28"/>
          <w:szCs w:val="28"/>
        </w:rPr>
        <w:t xml:space="preserve">it’s your move, so-to-speak. Will you repent of your sin and receive Jesus Christ, the Savior as your LORD and Savior? </w:t>
      </w:r>
      <w:r w:rsidR="00EA72E6">
        <w:rPr>
          <w:rFonts w:ascii="Garamond" w:hAnsi="Garamond"/>
          <w:sz w:val="28"/>
          <w:szCs w:val="28"/>
        </w:rPr>
        <w:t xml:space="preserve">Go to Him right now and ask for His mercy. He will </w:t>
      </w:r>
      <w:r w:rsidR="00804EB4">
        <w:rPr>
          <w:rFonts w:ascii="Garamond" w:hAnsi="Garamond"/>
          <w:sz w:val="28"/>
          <w:szCs w:val="28"/>
        </w:rPr>
        <w:t>show you mercy and He will save you.</w:t>
      </w:r>
      <w:r w:rsidR="0042584E">
        <w:rPr>
          <w:rFonts w:ascii="Garamond" w:hAnsi="Garamond"/>
          <w:sz w:val="28"/>
          <w:szCs w:val="28"/>
        </w:rPr>
        <w:t xml:space="preserve"> Pastor Charles Spurgeon said it like this. “He can save you because He didn’t save Himself.”</w:t>
      </w:r>
    </w:p>
    <w:p w:rsidR="003902F4" w:rsidRDefault="003902F4" w:rsidP="00E52937">
      <w:pPr>
        <w:ind w:firstLine="360"/>
        <w:rPr>
          <w:rFonts w:ascii="Garamond" w:hAnsi="Garamond"/>
          <w:sz w:val="28"/>
          <w:szCs w:val="28"/>
        </w:rPr>
      </w:pPr>
      <w:r>
        <w:rPr>
          <w:rFonts w:ascii="Garamond" w:hAnsi="Garamond"/>
          <w:sz w:val="28"/>
          <w:szCs w:val="28"/>
        </w:rPr>
        <w:t>A</w:t>
      </w:r>
      <w:r w:rsidRPr="003902F4">
        <w:rPr>
          <w:rFonts w:ascii="Garamond" w:hAnsi="Garamond"/>
          <w:sz w:val="28"/>
          <w:szCs w:val="28"/>
        </w:rPr>
        <w:t>sk the LORD to enable you to walk today with His Strength as you praise Him for His mighty Person and His mighty works.</w:t>
      </w:r>
    </w:p>
    <w:p w:rsidR="000E287B" w:rsidRDefault="00436671" w:rsidP="00E52937">
      <w:pPr>
        <w:ind w:firstLine="360"/>
        <w:rPr>
          <w:rFonts w:ascii="Garamond" w:hAnsi="Garamond"/>
          <w:sz w:val="28"/>
          <w:szCs w:val="28"/>
        </w:rPr>
      </w:pPr>
      <w:r w:rsidRPr="00436671">
        <w:rPr>
          <w:rFonts w:ascii="Garamond" w:hAnsi="Garamond"/>
          <w:sz w:val="28"/>
          <w:szCs w:val="28"/>
        </w:rPr>
        <w:t xml:space="preserve">Hymn # </w:t>
      </w:r>
      <w:r w:rsidR="001973F8">
        <w:rPr>
          <w:rFonts w:ascii="Garamond" w:hAnsi="Garamond"/>
          <w:sz w:val="28"/>
          <w:szCs w:val="28"/>
        </w:rPr>
        <w:t>21</w:t>
      </w:r>
      <w:r w:rsidR="00E22E26">
        <w:rPr>
          <w:rFonts w:ascii="Garamond" w:hAnsi="Garamond"/>
          <w:sz w:val="28"/>
          <w:szCs w:val="28"/>
        </w:rPr>
        <w:t xml:space="preserve"> </w:t>
      </w:r>
      <w:r w:rsidRPr="00436671">
        <w:rPr>
          <w:rFonts w:ascii="Garamond" w:hAnsi="Garamond"/>
          <w:sz w:val="28"/>
          <w:szCs w:val="28"/>
        </w:rPr>
        <w:t>“</w:t>
      </w:r>
      <w:r w:rsidR="001973F8">
        <w:rPr>
          <w:rFonts w:ascii="Garamond" w:hAnsi="Garamond"/>
          <w:sz w:val="28"/>
          <w:szCs w:val="28"/>
        </w:rPr>
        <w:t>O For A Thousand Tongues To Sing</w:t>
      </w:r>
      <w:r w:rsidRPr="00436671">
        <w:rPr>
          <w:rFonts w:ascii="Garamond" w:hAnsi="Garamond"/>
          <w:sz w:val="28"/>
          <w:szCs w:val="28"/>
        </w:rPr>
        <w:t>”</w:t>
      </w: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79" w:rsidRDefault="00753C79">
      <w:r>
        <w:separator/>
      </w:r>
    </w:p>
  </w:endnote>
  <w:endnote w:type="continuationSeparator" w:id="0">
    <w:p w:rsidR="00753C79" w:rsidRDefault="0075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79" w:rsidRDefault="00753C79">
      <w:r>
        <w:separator/>
      </w:r>
    </w:p>
  </w:footnote>
  <w:footnote w:type="continuationSeparator" w:id="0">
    <w:p w:rsidR="00753C79" w:rsidRDefault="00753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812C5"/>
    <w:multiLevelType w:val="hybridMultilevel"/>
    <w:tmpl w:val="6E80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13"/>
  </w:num>
  <w:num w:numId="4">
    <w:abstractNumId w:val="14"/>
  </w:num>
  <w:num w:numId="5">
    <w:abstractNumId w:val="25"/>
  </w:num>
  <w:num w:numId="6">
    <w:abstractNumId w:val="26"/>
  </w:num>
  <w:num w:numId="7">
    <w:abstractNumId w:val="30"/>
  </w:num>
  <w:num w:numId="8">
    <w:abstractNumId w:val="12"/>
  </w:num>
  <w:num w:numId="9">
    <w:abstractNumId w:val="28"/>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9"/>
  </w:num>
  <w:num w:numId="26">
    <w:abstractNumId w:val="20"/>
  </w:num>
  <w:num w:numId="27">
    <w:abstractNumId w:val="19"/>
  </w:num>
  <w:num w:numId="28">
    <w:abstractNumId w:val="10"/>
  </w:num>
  <w:num w:numId="29">
    <w:abstractNumId w:val="23"/>
  </w:num>
  <w:num w:numId="30">
    <w:abstractNumId w:val="24"/>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78C"/>
    <w:rsid w:val="00002A67"/>
    <w:rsid w:val="00002F0D"/>
    <w:rsid w:val="00003340"/>
    <w:rsid w:val="00003BB4"/>
    <w:rsid w:val="00003CB5"/>
    <w:rsid w:val="0000449A"/>
    <w:rsid w:val="0000470C"/>
    <w:rsid w:val="00004A01"/>
    <w:rsid w:val="00004B4B"/>
    <w:rsid w:val="00004D40"/>
    <w:rsid w:val="00004D9E"/>
    <w:rsid w:val="00005C84"/>
    <w:rsid w:val="00006A21"/>
    <w:rsid w:val="00006F8C"/>
    <w:rsid w:val="00007D07"/>
    <w:rsid w:val="00007D5A"/>
    <w:rsid w:val="00007F87"/>
    <w:rsid w:val="000106EC"/>
    <w:rsid w:val="00010775"/>
    <w:rsid w:val="0001080A"/>
    <w:rsid w:val="0001094E"/>
    <w:rsid w:val="00010B37"/>
    <w:rsid w:val="00010D04"/>
    <w:rsid w:val="000112AB"/>
    <w:rsid w:val="00011399"/>
    <w:rsid w:val="00011BEA"/>
    <w:rsid w:val="00012165"/>
    <w:rsid w:val="000126B6"/>
    <w:rsid w:val="00012719"/>
    <w:rsid w:val="0001271B"/>
    <w:rsid w:val="00012A4F"/>
    <w:rsid w:val="00012AB2"/>
    <w:rsid w:val="00012BD8"/>
    <w:rsid w:val="00013453"/>
    <w:rsid w:val="00013B90"/>
    <w:rsid w:val="00013D13"/>
    <w:rsid w:val="00014093"/>
    <w:rsid w:val="00014854"/>
    <w:rsid w:val="000159EA"/>
    <w:rsid w:val="00015A7F"/>
    <w:rsid w:val="00015D23"/>
    <w:rsid w:val="00015F65"/>
    <w:rsid w:val="000160D1"/>
    <w:rsid w:val="000169D7"/>
    <w:rsid w:val="00016DE3"/>
    <w:rsid w:val="00017227"/>
    <w:rsid w:val="00017384"/>
    <w:rsid w:val="0001776B"/>
    <w:rsid w:val="000177D9"/>
    <w:rsid w:val="00020283"/>
    <w:rsid w:val="000205A6"/>
    <w:rsid w:val="00020B65"/>
    <w:rsid w:val="00020E4E"/>
    <w:rsid w:val="000210DE"/>
    <w:rsid w:val="000222CD"/>
    <w:rsid w:val="00022473"/>
    <w:rsid w:val="0002250E"/>
    <w:rsid w:val="000226EC"/>
    <w:rsid w:val="00022916"/>
    <w:rsid w:val="00023671"/>
    <w:rsid w:val="0002374A"/>
    <w:rsid w:val="00023AA9"/>
    <w:rsid w:val="00023D49"/>
    <w:rsid w:val="0002426D"/>
    <w:rsid w:val="00024863"/>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1B"/>
    <w:rsid w:val="0003327D"/>
    <w:rsid w:val="0003330D"/>
    <w:rsid w:val="00033824"/>
    <w:rsid w:val="00034163"/>
    <w:rsid w:val="00034FA4"/>
    <w:rsid w:val="00035379"/>
    <w:rsid w:val="00035AAB"/>
    <w:rsid w:val="00035B71"/>
    <w:rsid w:val="000360A5"/>
    <w:rsid w:val="000365E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7CC"/>
    <w:rsid w:val="00044A50"/>
    <w:rsid w:val="000450DC"/>
    <w:rsid w:val="000460A3"/>
    <w:rsid w:val="000471BE"/>
    <w:rsid w:val="00047260"/>
    <w:rsid w:val="00047348"/>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B35"/>
    <w:rsid w:val="00054CF7"/>
    <w:rsid w:val="000553DC"/>
    <w:rsid w:val="00055A30"/>
    <w:rsid w:val="00055AFF"/>
    <w:rsid w:val="00055E21"/>
    <w:rsid w:val="000560E5"/>
    <w:rsid w:val="00056287"/>
    <w:rsid w:val="00056786"/>
    <w:rsid w:val="00056AD8"/>
    <w:rsid w:val="00056D9D"/>
    <w:rsid w:val="00056F2C"/>
    <w:rsid w:val="000570FB"/>
    <w:rsid w:val="000576D5"/>
    <w:rsid w:val="000600D7"/>
    <w:rsid w:val="000603CB"/>
    <w:rsid w:val="000608F4"/>
    <w:rsid w:val="00060CB6"/>
    <w:rsid w:val="00060E6F"/>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CEB"/>
    <w:rsid w:val="00067D40"/>
    <w:rsid w:val="00067D72"/>
    <w:rsid w:val="00070014"/>
    <w:rsid w:val="00070077"/>
    <w:rsid w:val="00070500"/>
    <w:rsid w:val="00070660"/>
    <w:rsid w:val="00071045"/>
    <w:rsid w:val="000713BB"/>
    <w:rsid w:val="00071587"/>
    <w:rsid w:val="000717FE"/>
    <w:rsid w:val="0007186A"/>
    <w:rsid w:val="00071AD8"/>
    <w:rsid w:val="000723D5"/>
    <w:rsid w:val="00073329"/>
    <w:rsid w:val="000735A4"/>
    <w:rsid w:val="000739BA"/>
    <w:rsid w:val="00073B3F"/>
    <w:rsid w:val="00073B4E"/>
    <w:rsid w:val="00073E9C"/>
    <w:rsid w:val="0007486C"/>
    <w:rsid w:val="00075FF9"/>
    <w:rsid w:val="0007601A"/>
    <w:rsid w:val="0007729B"/>
    <w:rsid w:val="000775FC"/>
    <w:rsid w:val="0008003E"/>
    <w:rsid w:val="0008054B"/>
    <w:rsid w:val="0008078C"/>
    <w:rsid w:val="00080D0C"/>
    <w:rsid w:val="000815B4"/>
    <w:rsid w:val="0008194F"/>
    <w:rsid w:val="00082029"/>
    <w:rsid w:val="0008245F"/>
    <w:rsid w:val="0008264F"/>
    <w:rsid w:val="00082914"/>
    <w:rsid w:val="00082C6F"/>
    <w:rsid w:val="00082C9E"/>
    <w:rsid w:val="00083FF0"/>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6ED"/>
    <w:rsid w:val="00087983"/>
    <w:rsid w:val="00087E01"/>
    <w:rsid w:val="00087EFB"/>
    <w:rsid w:val="00090133"/>
    <w:rsid w:val="000908EB"/>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89"/>
    <w:rsid w:val="00095FB2"/>
    <w:rsid w:val="0009661C"/>
    <w:rsid w:val="00097BA4"/>
    <w:rsid w:val="000A1D18"/>
    <w:rsid w:val="000A1D38"/>
    <w:rsid w:val="000A236E"/>
    <w:rsid w:val="000A2934"/>
    <w:rsid w:val="000A2A04"/>
    <w:rsid w:val="000A2AD8"/>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9A6"/>
    <w:rsid w:val="000B0AE3"/>
    <w:rsid w:val="000B156A"/>
    <w:rsid w:val="000B1804"/>
    <w:rsid w:val="000B1C90"/>
    <w:rsid w:val="000B1CDE"/>
    <w:rsid w:val="000B2720"/>
    <w:rsid w:val="000B2BD7"/>
    <w:rsid w:val="000B3766"/>
    <w:rsid w:val="000B3C44"/>
    <w:rsid w:val="000B41AB"/>
    <w:rsid w:val="000B4A9B"/>
    <w:rsid w:val="000B4C69"/>
    <w:rsid w:val="000B5049"/>
    <w:rsid w:val="000B52C9"/>
    <w:rsid w:val="000B5BFE"/>
    <w:rsid w:val="000B6008"/>
    <w:rsid w:val="000B680A"/>
    <w:rsid w:val="000B694C"/>
    <w:rsid w:val="000B6A92"/>
    <w:rsid w:val="000B7F2F"/>
    <w:rsid w:val="000C01C9"/>
    <w:rsid w:val="000C0647"/>
    <w:rsid w:val="000C06C2"/>
    <w:rsid w:val="000C0BD6"/>
    <w:rsid w:val="000C0C15"/>
    <w:rsid w:val="000C1118"/>
    <w:rsid w:val="000C1343"/>
    <w:rsid w:val="000C1655"/>
    <w:rsid w:val="000C167E"/>
    <w:rsid w:val="000C1F74"/>
    <w:rsid w:val="000C21AB"/>
    <w:rsid w:val="000C28C0"/>
    <w:rsid w:val="000C2B65"/>
    <w:rsid w:val="000C2D2C"/>
    <w:rsid w:val="000C36A9"/>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2FB"/>
    <w:rsid w:val="000D26A5"/>
    <w:rsid w:val="000D2B89"/>
    <w:rsid w:val="000D2F0E"/>
    <w:rsid w:val="000D2FAD"/>
    <w:rsid w:val="000D33B9"/>
    <w:rsid w:val="000D3A8D"/>
    <w:rsid w:val="000D3EC1"/>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32D3"/>
    <w:rsid w:val="000E3819"/>
    <w:rsid w:val="000E39AE"/>
    <w:rsid w:val="000E3BC7"/>
    <w:rsid w:val="000E46AB"/>
    <w:rsid w:val="000E4DB9"/>
    <w:rsid w:val="000E4EB6"/>
    <w:rsid w:val="000E4EC1"/>
    <w:rsid w:val="000E5EA6"/>
    <w:rsid w:val="000E6822"/>
    <w:rsid w:val="000E6866"/>
    <w:rsid w:val="000F0453"/>
    <w:rsid w:val="000F1231"/>
    <w:rsid w:val="000F15CB"/>
    <w:rsid w:val="000F1C14"/>
    <w:rsid w:val="000F25EC"/>
    <w:rsid w:val="000F2931"/>
    <w:rsid w:val="000F297D"/>
    <w:rsid w:val="000F2F60"/>
    <w:rsid w:val="000F30FB"/>
    <w:rsid w:val="000F31F7"/>
    <w:rsid w:val="000F372E"/>
    <w:rsid w:val="000F3817"/>
    <w:rsid w:val="000F3B95"/>
    <w:rsid w:val="000F3F5E"/>
    <w:rsid w:val="000F4015"/>
    <w:rsid w:val="000F40EE"/>
    <w:rsid w:val="000F41D4"/>
    <w:rsid w:val="000F44BC"/>
    <w:rsid w:val="000F474A"/>
    <w:rsid w:val="000F47C3"/>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2E6A"/>
    <w:rsid w:val="001036E5"/>
    <w:rsid w:val="00103766"/>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4EE8"/>
    <w:rsid w:val="00115231"/>
    <w:rsid w:val="001156FE"/>
    <w:rsid w:val="001168FC"/>
    <w:rsid w:val="00116A68"/>
    <w:rsid w:val="00116E9E"/>
    <w:rsid w:val="00116F0A"/>
    <w:rsid w:val="0011715A"/>
    <w:rsid w:val="00117C0C"/>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C9F"/>
    <w:rsid w:val="00125F6E"/>
    <w:rsid w:val="0012625A"/>
    <w:rsid w:val="00126E64"/>
    <w:rsid w:val="0012726B"/>
    <w:rsid w:val="001274A8"/>
    <w:rsid w:val="0013000C"/>
    <w:rsid w:val="0013045A"/>
    <w:rsid w:val="0013146D"/>
    <w:rsid w:val="001318F4"/>
    <w:rsid w:val="00132738"/>
    <w:rsid w:val="00132C64"/>
    <w:rsid w:val="00134035"/>
    <w:rsid w:val="001340FF"/>
    <w:rsid w:val="00134461"/>
    <w:rsid w:val="00134462"/>
    <w:rsid w:val="001346E6"/>
    <w:rsid w:val="00134DAE"/>
    <w:rsid w:val="00134EE4"/>
    <w:rsid w:val="0013563D"/>
    <w:rsid w:val="00135EBF"/>
    <w:rsid w:val="001360D3"/>
    <w:rsid w:val="00136104"/>
    <w:rsid w:val="00136712"/>
    <w:rsid w:val="00136ADD"/>
    <w:rsid w:val="00137100"/>
    <w:rsid w:val="00137156"/>
    <w:rsid w:val="0013743C"/>
    <w:rsid w:val="00137651"/>
    <w:rsid w:val="00137EBA"/>
    <w:rsid w:val="00140902"/>
    <w:rsid w:val="00140DF1"/>
    <w:rsid w:val="00140E91"/>
    <w:rsid w:val="001415A3"/>
    <w:rsid w:val="00141B78"/>
    <w:rsid w:val="00141E5D"/>
    <w:rsid w:val="00141E71"/>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47ED3"/>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3808"/>
    <w:rsid w:val="0016389C"/>
    <w:rsid w:val="0016406A"/>
    <w:rsid w:val="00164FEB"/>
    <w:rsid w:val="001658BC"/>
    <w:rsid w:val="001661EA"/>
    <w:rsid w:val="001663FC"/>
    <w:rsid w:val="0016660F"/>
    <w:rsid w:val="00166807"/>
    <w:rsid w:val="00166C6B"/>
    <w:rsid w:val="00166DCB"/>
    <w:rsid w:val="00167178"/>
    <w:rsid w:val="001675A9"/>
    <w:rsid w:val="00170972"/>
    <w:rsid w:val="00170F2F"/>
    <w:rsid w:val="001715B4"/>
    <w:rsid w:val="00172166"/>
    <w:rsid w:val="0017284B"/>
    <w:rsid w:val="001728EF"/>
    <w:rsid w:val="001729FF"/>
    <w:rsid w:val="00172A0C"/>
    <w:rsid w:val="00172AAA"/>
    <w:rsid w:val="0017301A"/>
    <w:rsid w:val="001745C9"/>
    <w:rsid w:val="0017498F"/>
    <w:rsid w:val="00174BA8"/>
    <w:rsid w:val="00174F20"/>
    <w:rsid w:val="0017566D"/>
    <w:rsid w:val="001756B5"/>
    <w:rsid w:val="00175924"/>
    <w:rsid w:val="00175A7C"/>
    <w:rsid w:val="00175D83"/>
    <w:rsid w:val="00175F18"/>
    <w:rsid w:val="001767D6"/>
    <w:rsid w:val="001768F2"/>
    <w:rsid w:val="00176AA6"/>
    <w:rsid w:val="00176ACC"/>
    <w:rsid w:val="00176D5E"/>
    <w:rsid w:val="00176F54"/>
    <w:rsid w:val="00177105"/>
    <w:rsid w:val="00177135"/>
    <w:rsid w:val="001772E7"/>
    <w:rsid w:val="00177754"/>
    <w:rsid w:val="00177A22"/>
    <w:rsid w:val="00177C26"/>
    <w:rsid w:val="00177D08"/>
    <w:rsid w:val="001804ED"/>
    <w:rsid w:val="001805CB"/>
    <w:rsid w:val="00180AA9"/>
    <w:rsid w:val="00180B3D"/>
    <w:rsid w:val="00180BBC"/>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AC6"/>
    <w:rsid w:val="00186B1B"/>
    <w:rsid w:val="00186D4B"/>
    <w:rsid w:val="001870E5"/>
    <w:rsid w:val="00187181"/>
    <w:rsid w:val="00187321"/>
    <w:rsid w:val="0018773F"/>
    <w:rsid w:val="00187F58"/>
    <w:rsid w:val="001901B4"/>
    <w:rsid w:val="0019065D"/>
    <w:rsid w:val="00190A82"/>
    <w:rsid w:val="00190B13"/>
    <w:rsid w:val="00191076"/>
    <w:rsid w:val="001910D0"/>
    <w:rsid w:val="001922A7"/>
    <w:rsid w:val="00193292"/>
    <w:rsid w:val="00194504"/>
    <w:rsid w:val="00194CA1"/>
    <w:rsid w:val="00194E31"/>
    <w:rsid w:val="00194FA6"/>
    <w:rsid w:val="0019524B"/>
    <w:rsid w:val="00195448"/>
    <w:rsid w:val="00196039"/>
    <w:rsid w:val="001965DB"/>
    <w:rsid w:val="0019674D"/>
    <w:rsid w:val="001973F8"/>
    <w:rsid w:val="00197AF6"/>
    <w:rsid w:val="00197F88"/>
    <w:rsid w:val="001A03AB"/>
    <w:rsid w:val="001A0623"/>
    <w:rsid w:val="001A062A"/>
    <w:rsid w:val="001A0D61"/>
    <w:rsid w:val="001A0EE1"/>
    <w:rsid w:val="001A0FAF"/>
    <w:rsid w:val="001A186C"/>
    <w:rsid w:val="001A18FD"/>
    <w:rsid w:val="001A1995"/>
    <w:rsid w:val="001A2073"/>
    <w:rsid w:val="001A2F4D"/>
    <w:rsid w:val="001A302D"/>
    <w:rsid w:val="001A4019"/>
    <w:rsid w:val="001A49BA"/>
    <w:rsid w:val="001A4E6A"/>
    <w:rsid w:val="001A505C"/>
    <w:rsid w:val="001A5340"/>
    <w:rsid w:val="001A541C"/>
    <w:rsid w:val="001A57F7"/>
    <w:rsid w:val="001A6004"/>
    <w:rsid w:val="001A62BD"/>
    <w:rsid w:val="001A7351"/>
    <w:rsid w:val="001A768B"/>
    <w:rsid w:val="001A7851"/>
    <w:rsid w:val="001B006F"/>
    <w:rsid w:val="001B02E3"/>
    <w:rsid w:val="001B16BD"/>
    <w:rsid w:val="001B1AFA"/>
    <w:rsid w:val="001B20C9"/>
    <w:rsid w:val="001B2249"/>
    <w:rsid w:val="001B24D4"/>
    <w:rsid w:val="001B2625"/>
    <w:rsid w:val="001B3859"/>
    <w:rsid w:val="001B3B77"/>
    <w:rsid w:val="001B3E33"/>
    <w:rsid w:val="001B4196"/>
    <w:rsid w:val="001B4279"/>
    <w:rsid w:val="001B4538"/>
    <w:rsid w:val="001B4FAD"/>
    <w:rsid w:val="001B507D"/>
    <w:rsid w:val="001B5233"/>
    <w:rsid w:val="001B68F7"/>
    <w:rsid w:val="001B7B59"/>
    <w:rsid w:val="001B7F23"/>
    <w:rsid w:val="001C12ED"/>
    <w:rsid w:val="001C194B"/>
    <w:rsid w:val="001C1BA0"/>
    <w:rsid w:val="001C2189"/>
    <w:rsid w:val="001C24FA"/>
    <w:rsid w:val="001C2715"/>
    <w:rsid w:val="001C283F"/>
    <w:rsid w:val="001C39F1"/>
    <w:rsid w:val="001C3FAA"/>
    <w:rsid w:val="001C41B0"/>
    <w:rsid w:val="001C4E47"/>
    <w:rsid w:val="001C513F"/>
    <w:rsid w:val="001C5522"/>
    <w:rsid w:val="001C5652"/>
    <w:rsid w:val="001C56F3"/>
    <w:rsid w:val="001C5E4C"/>
    <w:rsid w:val="001C5F10"/>
    <w:rsid w:val="001C6CAF"/>
    <w:rsid w:val="001C6F10"/>
    <w:rsid w:val="001C6FC5"/>
    <w:rsid w:val="001C79D9"/>
    <w:rsid w:val="001D0483"/>
    <w:rsid w:val="001D05F1"/>
    <w:rsid w:val="001D0C7B"/>
    <w:rsid w:val="001D0E7F"/>
    <w:rsid w:val="001D1459"/>
    <w:rsid w:val="001D166D"/>
    <w:rsid w:val="001D2911"/>
    <w:rsid w:val="001D2F8D"/>
    <w:rsid w:val="001D317B"/>
    <w:rsid w:val="001D3184"/>
    <w:rsid w:val="001D3EFE"/>
    <w:rsid w:val="001D56D9"/>
    <w:rsid w:val="001D5FF0"/>
    <w:rsid w:val="001D6025"/>
    <w:rsid w:val="001D6415"/>
    <w:rsid w:val="001D6A61"/>
    <w:rsid w:val="001D73BE"/>
    <w:rsid w:val="001D758A"/>
    <w:rsid w:val="001D7A6C"/>
    <w:rsid w:val="001D7B1B"/>
    <w:rsid w:val="001D7D2A"/>
    <w:rsid w:val="001D7FD9"/>
    <w:rsid w:val="001E0F56"/>
    <w:rsid w:val="001E198B"/>
    <w:rsid w:val="001E1C84"/>
    <w:rsid w:val="001E1E84"/>
    <w:rsid w:val="001E2219"/>
    <w:rsid w:val="001E22E6"/>
    <w:rsid w:val="001E25B1"/>
    <w:rsid w:val="001E2D7F"/>
    <w:rsid w:val="001E348F"/>
    <w:rsid w:val="001E37F5"/>
    <w:rsid w:val="001E3898"/>
    <w:rsid w:val="001E3F66"/>
    <w:rsid w:val="001E4A7D"/>
    <w:rsid w:val="001E4C5E"/>
    <w:rsid w:val="001E4DE9"/>
    <w:rsid w:val="001E54D5"/>
    <w:rsid w:val="001E566C"/>
    <w:rsid w:val="001E71EB"/>
    <w:rsid w:val="001E737C"/>
    <w:rsid w:val="001E7396"/>
    <w:rsid w:val="001E7428"/>
    <w:rsid w:val="001E768F"/>
    <w:rsid w:val="001E76E1"/>
    <w:rsid w:val="001E7BE7"/>
    <w:rsid w:val="001F0649"/>
    <w:rsid w:val="001F0C7F"/>
    <w:rsid w:val="001F1044"/>
    <w:rsid w:val="001F140B"/>
    <w:rsid w:val="001F182C"/>
    <w:rsid w:val="001F1B5F"/>
    <w:rsid w:val="001F2145"/>
    <w:rsid w:val="001F24D7"/>
    <w:rsid w:val="001F2E23"/>
    <w:rsid w:val="001F37A2"/>
    <w:rsid w:val="001F4641"/>
    <w:rsid w:val="001F4856"/>
    <w:rsid w:val="001F4DCB"/>
    <w:rsid w:val="001F504F"/>
    <w:rsid w:val="001F5678"/>
    <w:rsid w:val="001F5A5B"/>
    <w:rsid w:val="001F5A92"/>
    <w:rsid w:val="001F5B79"/>
    <w:rsid w:val="001F5C53"/>
    <w:rsid w:val="001F5C97"/>
    <w:rsid w:val="001F5F74"/>
    <w:rsid w:val="001F6123"/>
    <w:rsid w:val="001F6259"/>
    <w:rsid w:val="001F62E3"/>
    <w:rsid w:val="001F64F8"/>
    <w:rsid w:val="001F6DBA"/>
    <w:rsid w:val="001F6F7F"/>
    <w:rsid w:val="001F6FF1"/>
    <w:rsid w:val="001F7D15"/>
    <w:rsid w:val="001F7D58"/>
    <w:rsid w:val="001F7D66"/>
    <w:rsid w:val="0020004A"/>
    <w:rsid w:val="00200352"/>
    <w:rsid w:val="00200633"/>
    <w:rsid w:val="00201D6C"/>
    <w:rsid w:val="00201D9D"/>
    <w:rsid w:val="00202021"/>
    <w:rsid w:val="0020226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65C"/>
    <w:rsid w:val="00206D91"/>
    <w:rsid w:val="0020729B"/>
    <w:rsid w:val="002076D3"/>
    <w:rsid w:val="0020774C"/>
    <w:rsid w:val="002077F6"/>
    <w:rsid w:val="002101F6"/>
    <w:rsid w:val="00210371"/>
    <w:rsid w:val="0021089D"/>
    <w:rsid w:val="002108FE"/>
    <w:rsid w:val="00210A6A"/>
    <w:rsid w:val="00210C11"/>
    <w:rsid w:val="00211309"/>
    <w:rsid w:val="00211503"/>
    <w:rsid w:val="0021237A"/>
    <w:rsid w:val="002123CD"/>
    <w:rsid w:val="0021263A"/>
    <w:rsid w:val="00212789"/>
    <w:rsid w:val="002127CF"/>
    <w:rsid w:val="0021288A"/>
    <w:rsid w:val="0021295B"/>
    <w:rsid w:val="002130C2"/>
    <w:rsid w:val="00213174"/>
    <w:rsid w:val="00213330"/>
    <w:rsid w:val="002138BD"/>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1F7"/>
    <w:rsid w:val="002162BD"/>
    <w:rsid w:val="00216527"/>
    <w:rsid w:val="002168D6"/>
    <w:rsid w:val="00216F04"/>
    <w:rsid w:val="00216FBF"/>
    <w:rsid w:val="00217389"/>
    <w:rsid w:val="00217548"/>
    <w:rsid w:val="00217882"/>
    <w:rsid w:val="00217CA9"/>
    <w:rsid w:val="002204DB"/>
    <w:rsid w:val="002208D5"/>
    <w:rsid w:val="00220AF3"/>
    <w:rsid w:val="00220E53"/>
    <w:rsid w:val="00221437"/>
    <w:rsid w:val="00221CF6"/>
    <w:rsid w:val="00221D5C"/>
    <w:rsid w:val="00221D74"/>
    <w:rsid w:val="00221EC4"/>
    <w:rsid w:val="002222E5"/>
    <w:rsid w:val="002225BA"/>
    <w:rsid w:val="00222B31"/>
    <w:rsid w:val="00222DA5"/>
    <w:rsid w:val="00223A61"/>
    <w:rsid w:val="00224061"/>
    <w:rsid w:val="00224533"/>
    <w:rsid w:val="00224575"/>
    <w:rsid w:val="002246E7"/>
    <w:rsid w:val="00224824"/>
    <w:rsid w:val="00224B96"/>
    <w:rsid w:val="00224D32"/>
    <w:rsid w:val="00225167"/>
    <w:rsid w:val="0022552F"/>
    <w:rsid w:val="002258CF"/>
    <w:rsid w:val="002258F5"/>
    <w:rsid w:val="0022606F"/>
    <w:rsid w:val="0022650F"/>
    <w:rsid w:val="00226F8C"/>
    <w:rsid w:val="00227047"/>
    <w:rsid w:val="00227615"/>
    <w:rsid w:val="0022798F"/>
    <w:rsid w:val="00227EB3"/>
    <w:rsid w:val="00227EB4"/>
    <w:rsid w:val="00230741"/>
    <w:rsid w:val="00230DA2"/>
    <w:rsid w:val="002310A5"/>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1FB"/>
    <w:rsid w:val="00235675"/>
    <w:rsid w:val="00235E70"/>
    <w:rsid w:val="00235FBE"/>
    <w:rsid w:val="0023637E"/>
    <w:rsid w:val="002366A3"/>
    <w:rsid w:val="00237465"/>
    <w:rsid w:val="0023746C"/>
    <w:rsid w:val="002374FE"/>
    <w:rsid w:val="00237C7E"/>
    <w:rsid w:val="00237C92"/>
    <w:rsid w:val="00240137"/>
    <w:rsid w:val="0024037C"/>
    <w:rsid w:val="00240BD6"/>
    <w:rsid w:val="00240D48"/>
    <w:rsid w:val="00240E77"/>
    <w:rsid w:val="002413DE"/>
    <w:rsid w:val="002416E8"/>
    <w:rsid w:val="00241FBC"/>
    <w:rsid w:val="002422C9"/>
    <w:rsid w:val="00242A2A"/>
    <w:rsid w:val="002430F8"/>
    <w:rsid w:val="00243711"/>
    <w:rsid w:val="00243A98"/>
    <w:rsid w:val="00244210"/>
    <w:rsid w:val="00244E5A"/>
    <w:rsid w:val="002453C6"/>
    <w:rsid w:val="0024568B"/>
    <w:rsid w:val="00245763"/>
    <w:rsid w:val="00245AE1"/>
    <w:rsid w:val="00245ECB"/>
    <w:rsid w:val="002461E8"/>
    <w:rsid w:val="0024670D"/>
    <w:rsid w:val="00246865"/>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6F6B"/>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120"/>
    <w:rsid w:val="0026761A"/>
    <w:rsid w:val="00267C94"/>
    <w:rsid w:val="00270416"/>
    <w:rsid w:val="002705A9"/>
    <w:rsid w:val="002707F9"/>
    <w:rsid w:val="0027136B"/>
    <w:rsid w:val="00271414"/>
    <w:rsid w:val="0027147A"/>
    <w:rsid w:val="002715BB"/>
    <w:rsid w:val="00271C91"/>
    <w:rsid w:val="0027219E"/>
    <w:rsid w:val="00272674"/>
    <w:rsid w:val="00272959"/>
    <w:rsid w:val="00273DE9"/>
    <w:rsid w:val="00274855"/>
    <w:rsid w:val="00275083"/>
    <w:rsid w:val="00275259"/>
    <w:rsid w:val="00275289"/>
    <w:rsid w:val="002752BD"/>
    <w:rsid w:val="00275B0C"/>
    <w:rsid w:val="00275D51"/>
    <w:rsid w:val="00275EBC"/>
    <w:rsid w:val="00275EDF"/>
    <w:rsid w:val="0027681A"/>
    <w:rsid w:val="00276C9E"/>
    <w:rsid w:val="00276EA9"/>
    <w:rsid w:val="002775DA"/>
    <w:rsid w:val="002777DA"/>
    <w:rsid w:val="00277A23"/>
    <w:rsid w:val="00277D6E"/>
    <w:rsid w:val="00277F58"/>
    <w:rsid w:val="00277FC2"/>
    <w:rsid w:val="00280090"/>
    <w:rsid w:val="002802C8"/>
    <w:rsid w:val="0028083A"/>
    <w:rsid w:val="002809BC"/>
    <w:rsid w:val="00280B14"/>
    <w:rsid w:val="00280FD7"/>
    <w:rsid w:val="00281413"/>
    <w:rsid w:val="00281880"/>
    <w:rsid w:val="00281B3C"/>
    <w:rsid w:val="002825FC"/>
    <w:rsid w:val="00282BD2"/>
    <w:rsid w:val="002832C6"/>
    <w:rsid w:val="00283CD7"/>
    <w:rsid w:val="00284499"/>
    <w:rsid w:val="00284D89"/>
    <w:rsid w:val="002851A4"/>
    <w:rsid w:val="0028571B"/>
    <w:rsid w:val="00285C4F"/>
    <w:rsid w:val="00285F6E"/>
    <w:rsid w:val="00286427"/>
    <w:rsid w:val="00286432"/>
    <w:rsid w:val="002866A6"/>
    <w:rsid w:val="00286929"/>
    <w:rsid w:val="0028714A"/>
    <w:rsid w:val="0028724D"/>
    <w:rsid w:val="00287B86"/>
    <w:rsid w:val="00287D1B"/>
    <w:rsid w:val="00287DAE"/>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3BA"/>
    <w:rsid w:val="002A06A0"/>
    <w:rsid w:val="002A09A7"/>
    <w:rsid w:val="002A1104"/>
    <w:rsid w:val="002A11ED"/>
    <w:rsid w:val="002A1893"/>
    <w:rsid w:val="002A1D31"/>
    <w:rsid w:val="002A25E0"/>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5AB"/>
    <w:rsid w:val="002A68F8"/>
    <w:rsid w:val="002A6A18"/>
    <w:rsid w:val="002A714D"/>
    <w:rsid w:val="002A768A"/>
    <w:rsid w:val="002A7A01"/>
    <w:rsid w:val="002B0201"/>
    <w:rsid w:val="002B020F"/>
    <w:rsid w:val="002B0638"/>
    <w:rsid w:val="002B20B8"/>
    <w:rsid w:val="002B23EF"/>
    <w:rsid w:val="002B27CC"/>
    <w:rsid w:val="002B288C"/>
    <w:rsid w:val="002B2EF0"/>
    <w:rsid w:val="002B2F3B"/>
    <w:rsid w:val="002B35B9"/>
    <w:rsid w:val="002B3BB2"/>
    <w:rsid w:val="002B3E01"/>
    <w:rsid w:val="002B480D"/>
    <w:rsid w:val="002B4E33"/>
    <w:rsid w:val="002B4FFB"/>
    <w:rsid w:val="002B5EA4"/>
    <w:rsid w:val="002B669B"/>
    <w:rsid w:val="002B67A1"/>
    <w:rsid w:val="002B6B5A"/>
    <w:rsid w:val="002B6B89"/>
    <w:rsid w:val="002B70A4"/>
    <w:rsid w:val="002B773D"/>
    <w:rsid w:val="002B7CE9"/>
    <w:rsid w:val="002C01AE"/>
    <w:rsid w:val="002C03AF"/>
    <w:rsid w:val="002C053E"/>
    <w:rsid w:val="002C11B3"/>
    <w:rsid w:val="002C16DB"/>
    <w:rsid w:val="002C1A3B"/>
    <w:rsid w:val="002C1DEC"/>
    <w:rsid w:val="002C22A7"/>
    <w:rsid w:val="002C22C1"/>
    <w:rsid w:val="002C28FC"/>
    <w:rsid w:val="002C3552"/>
    <w:rsid w:val="002C39E3"/>
    <w:rsid w:val="002C3AC2"/>
    <w:rsid w:val="002C3D7F"/>
    <w:rsid w:val="002C3FE1"/>
    <w:rsid w:val="002C4BA9"/>
    <w:rsid w:val="002C4DB9"/>
    <w:rsid w:val="002C4DDC"/>
    <w:rsid w:val="002C4DE4"/>
    <w:rsid w:val="002C55D1"/>
    <w:rsid w:val="002C6020"/>
    <w:rsid w:val="002C645E"/>
    <w:rsid w:val="002C70A9"/>
    <w:rsid w:val="002C7A3B"/>
    <w:rsid w:val="002D004E"/>
    <w:rsid w:val="002D07BD"/>
    <w:rsid w:val="002D1069"/>
    <w:rsid w:val="002D1254"/>
    <w:rsid w:val="002D2048"/>
    <w:rsid w:val="002D21EB"/>
    <w:rsid w:val="002D326F"/>
    <w:rsid w:val="002D358A"/>
    <w:rsid w:val="002D3ACD"/>
    <w:rsid w:val="002D50B6"/>
    <w:rsid w:val="002D51AE"/>
    <w:rsid w:val="002D51AF"/>
    <w:rsid w:val="002D527B"/>
    <w:rsid w:val="002D591A"/>
    <w:rsid w:val="002D5BD6"/>
    <w:rsid w:val="002D5C83"/>
    <w:rsid w:val="002D6187"/>
    <w:rsid w:val="002D61AF"/>
    <w:rsid w:val="002D6530"/>
    <w:rsid w:val="002D6548"/>
    <w:rsid w:val="002D6564"/>
    <w:rsid w:val="002D69CA"/>
    <w:rsid w:val="002D6CAE"/>
    <w:rsid w:val="002D6CC6"/>
    <w:rsid w:val="002D6E96"/>
    <w:rsid w:val="002D6EC2"/>
    <w:rsid w:val="002D77EF"/>
    <w:rsid w:val="002D7826"/>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B46"/>
    <w:rsid w:val="002E6FEF"/>
    <w:rsid w:val="002E76C4"/>
    <w:rsid w:val="002E7987"/>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2357"/>
    <w:rsid w:val="00302D30"/>
    <w:rsid w:val="00303426"/>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2E3"/>
    <w:rsid w:val="0031233D"/>
    <w:rsid w:val="00312E17"/>
    <w:rsid w:val="00312F09"/>
    <w:rsid w:val="00313540"/>
    <w:rsid w:val="003138F9"/>
    <w:rsid w:val="00313924"/>
    <w:rsid w:val="00313DD8"/>
    <w:rsid w:val="00314111"/>
    <w:rsid w:val="00314366"/>
    <w:rsid w:val="00314903"/>
    <w:rsid w:val="00314E04"/>
    <w:rsid w:val="0031521B"/>
    <w:rsid w:val="00315758"/>
    <w:rsid w:val="00315A67"/>
    <w:rsid w:val="00315FAF"/>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2A88"/>
    <w:rsid w:val="00323323"/>
    <w:rsid w:val="00323572"/>
    <w:rsid w:val="003237C8"/>
    <w:rsid w:val="00324788"/>
    <w:rsid w:val="00325396"/>
    <w:rsid w:val="00325BC3"/>
    <w:rsid w:val="00325E96"/>
    <w:rsid w:val="00326291"/>
    <w:rsid w:val="003262DD"/>
    <w:rsid w:val="003266D4"/>
    <w:rsid w:val="00326BD5"/>
    <w:rsid w:val="00326EAA"/>
    <w:rsid w:val="003270A5"/>
    <w:rsid w:val="00327105"/>
    <w:rsid w:val="003279EE"/>
    <w:rsid w:val="0033007E"/>
    <w:rsid w:val="00330187"/>
    <w:rsid w:val="003303A6"/>
    <w:rsid w:val="0033084A"/>
    <w:rsid w:val="00330DDF"/>
    <w:rsid w:val="003314BB"/>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5256"/>
    <w:rsid w:val="003353D4"/>
    <w:rsid w:val="00335D4C"/>
    <w:rsid w:val="00335F20"/>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1F14"/>
    <w:rsid w:val="00351F15"/>
    <w:rsid w:val="003522D0"/>
    <w:rsid w:val="003525F0"/>
    <w:rsid w:val="003527FD"/>
    <w:rsid w:val="00352B71"/>
    <w:rsid w:val="00354077"/>
    <w:rsid w:val="003546AC"/>
    <w:rsid w:val="00354985"/>
    <w:rsid w:val="00354A7F"/>
    <w:rsid w:val="00354CE0"/>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35C"/>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2E24"/>
    <w:rsid w:val="00373279"/>
    <w:rsid w:val="003735FA"/>
    <w:rsid w:val="00374485"/>
    <w:rsid w:val="003744AE"/>
    <w:rsid w:val="003747CF"/>
    <w:rsid w:val="00374C9F"/>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762"/>
    <w:rsid w:val="003858B4"/>
    <w:rsid w:val="00385D2C"/>
    <w:rsid w:val="003861FE"/>
    <w:rsid w:val="00386C4D"/>
    <w:rsid w:val="00386D9F"/>
    <w:rsid w:val="0038715D"/>
    <w:rsid w:val="00387B52"/>
    <w:rsid w:val="003902F4"/>
    <w:rsid w:val="00390BEF"/>
    <w:rsid w:val="00390F9E"/>
    <w:rsid w:val="00391139"/>
    <w:rsid w:val="00391211"/>
    <w:rsid w:val="0039128C"/>
    <w:rsid w:val="00391A97"/>
    <w:rsid w:val="00391CD6"/>
    <w:rsid w:val="00392152"/>
    <w:rsid w:val="003921A3"/>
    <w:rsid w:val="00392700"/>
    <w:rsid w:val="0039294D"/>
    <w:rsid w:val="00392C63"/>
    <w:rsid w:val="00392C80"/>
    <w:rsid w:val="00393016"/>
    <w:rsid w:val="00393100"/>
    <w:rsid w:val="0039316C"/>
    <w:rsid w:val="003935B5"/>
    <w:rsid w:val="0039384A"/>
    <w:rsid w:val="00393CB4"/>
    <w:rsid w:val="00393CE8"/>
    <w:rsid w:val="00394388"/>
    <w:rsid w:val="003954E2"/>
    <w:rsid w:val="00395740"/>
    <w:rsid w:val="00395EC0"/>
    <w:rsid w:val="003962F0"/>
    <w:rsid w:val="00396306"/>
    <w:rsid w:val="00396F54"/>
    <w:rsid w:val="00397DDF"/>
    <w:rsid w:val="003A039C"/>
    <w:rsid w:val="003A0823"/>
    <w:rsid w:val="003A0D8C"/>
    <w:rsid w:val="003A123C"/>
    <w:rsid w:val="003A2939"/>
    <w:rsid w:val="003A2BCA"/>
    <w:rsid w:val="003A2CB7"/>
    <w:rsid w:val="003A3773"/>
    <w:rsid w:val="003A3C6F"/>
    <w:rsid w:val="003A3CFE"/>
    <w:rsid w:val="003A3DCC"/>
    <w:rsid w:val="003A4205"/>
    <w:rsid w:val="003A421D"/>
    <w:rsid w:val="003A462D"/>
    <w:rsid w:val="003A470E"/>
    <w:rsid w:val="003A4796"/>
    <w:rsid w:val="003A487D"/>
    <w:rsid w:val="003A4A89"/>
    <w:rsid w:val="003A4B4C"/>
    <w:rsid w:val="003A4DD3"/>
    <w:rsid w:val="003A5547"/>
    <w:rsid w:val="003A5A06"/>
    <w:rsid w:val="003A5AF5"/>
    <w:rsid w:val="003A5D13"/>
    <w:rsid w:val="003A629B"/>
    <w:rsid w:val="003A633A"/>
    <w:rsid w:val="003A6C89"/>
    <w:rsid w:val="003A79D8"/>
    <w:rsid w:val="003A7DB9"/>
    <w:rsid w:val="003B01E6"/>
    <w:rsid w:val="003B04E3"/>
    <w:rsid w:val="003B0807"/>
    <w:rsid w:val="003B1670"/>
    <w:rsid w:val="003B177A"/>
    <w:rsid w:val="003B1A2C"/>
    <w:rsid w:val="003B1AC0"/>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3AA2"/>
    <w:rsid w:val="003C411C"/>
    <w:rsid w:val="003C4AA6"/>
    <w:rsid w:val="003C515D"/>
    <w:rsid w:val="003C5A93"/>
    <w:rsid w:val="003C6965"/>
    <w:rsid w:val="003C73C6"/>
    <w:rsid w:val="003C7676"/>
    <w:rsid w:val="003C7F34"/>
    <w:rsid w:val="003D0165"/>
    <w:rsid w:val="003D01AC"/>
    <w:rsid w:val="003D01F4"/>
    <w:rsid w:val="003D05AC"/>
    <w:rsid w:val="003D05D5"/>
    <w:rsid w:val="003D159E"/>
    <w:rsid w:val="003D1835"/>
    <w:rsid w:val="003D1C90"/>
    <w:rsid w:val="003D1F7F"/>
    <w:rsid w:val="003D24EF"/>
    <w:rsid w:val="003D25B8"/>
    <w:rsid w:val="003D2A59"/>
    <w:rsid w:val="003D2B8C"/>
    <w:rsid w:val="003D2BF8"/>
    <w:rsid w:val="003D3737"/>
    <w:rsid w:val="003D3A44"/>
    <w:rsid w:val="003D4197"/>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69"/>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0DB8"/>
    <w:rsid w:val="003F1146"/>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45F"/>
    <w:rsid w:val="003F5BE6"/>
    <w:rsid w:val="003F5D60"/>
    <w:rsid w:val="003F5DC6"/>
    <w:rsid w:val="003F61CA"/>
    <w:rsid w:val="003F61E1"/>
    <w:rsid w:val="003F6727"/>
    <w:rsid w:val="003F69D6"/>
    <w:rsid w:val="003F7688"/>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756"/>
    <w:rsid w:val="00405F3C"/>
    <w:rsid w:val="00405FFA"/>
    <w:rsid w:val="0040644A"/>
    <w:rsid w:val="00406817"/>
    <w:rsid w:val="00406EA9"/>
    <w:rsid w:val="00407247"/>
    <w:rsid w:val="00410387"/>
    <w:rsid w:val="004103D9"/>
    <w:rsid w:val="0041069B"/>
    <w:rsid w:val="004109A2"/>
    <w:rsid w:val="0041147A"/>
    <w:rsid w:val="004114D2"/>
    <w:rsid w:val="00411545"/>
    <w:rsid w:val="00412A28"/>
    <w:rsid w:val="00412C85"/>
    <w:rsid w:val="00412D0D"/>
    <w:rsid w:val="00412DBF"/>
    <w:rsid w:val="00412E13"/>
    <w:rsid w:val="00413339"/>
    <w:rsid w:val="004136FE"/>
    <w:rsid w:val="0041393D"/>
    <w:rsid w:val="00413AA4"/>
    <w:rsid w:val="00413B87"/>
    <w:rsid w:val="00413BFE"/>
    <w:rsid w:val="00413EFC"/>
    <w:rsid w:val="004145A7"/>
    <w:rsid w:val="00414C3A"/>
    <w:rsid w:val="0041585E"/>
    <w:rsid w:val="00416CFD"/>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4E"/>
    <w:rsid w:val="004258DC"/>
    <w:rsid w:val="00425A6A"/>
    <w:rsid w:val="0042618E"/>
    <w:rsid w:val="00426751"/>
    <w:rsid w:val="00426FBB"/>
    <w:rsid w:val="00427277"/>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547"/>
    <w:rsid w:val="004346F5"/>
    <w:rsid w:val="00434769"/>
    <w:rsid w:val="004347B1"/>
    <w:rsid w:val="00434CEC"/>
    <w:rsid w:val="004355DF"/>
    <w:rsid w:val="00435E92"/>
    <w:rsid w:val="00436308"/>
    <w:rsid w:val="00436671"/>
    <w:rsid w:val="00440207"/>
    <w:rsid w:val="00440310"/>
    <w:rsid w:val="0044113D"/>
    <w:rsid w:val="0044171A"/>
    <w:rsid w:val="00441A6B"/>
    <w:rsid w:val="00441C47"/>
    <w:rsid w:val="004424D0"/>
    <w:rsid w:val="00442AD1"/>
    <w:rsid w:val="00443CEA"/>
    <w:rsid w:val="00444655"/>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64D"/>
    <w:rsid w:val="00456DC3"/>
    <w:rsid w:val="00457092"/>
    <w:rsid w:val="004571B0"/>
    <w:rsid w:val="004573E2"/>
    <w:rsid w:val="004579E3"/>
    <w:rsid w:val="0046075B"/>
    <w:rsid w:val="004607D5"/>
    <w:rsid w:val="004609A1"/>
    <w:rsid w:val="00460D51"/>
    <w:rsid w:val="00461667"/>
    <w:rsid w:val="00461885"/>
    <w:rsid w:val="004618A7"/>
    <w:rsid w:val="00461C68"/>
    <w:rsid w:val="0046200E"/>
    <w:rsid w:val="00462452"/>
    <w:rsid w:val="00462514"/>
    <w:rsid w:val="00462CB3"/>
    <w:rsid w:val="00462FA9"/>
    <w:rsid w:val="00463AA9"/>
    <w:rsid w:val="00463B24"/>
    <w:rsid w:val="00463D7E"/>
    <w:rsid w:val="00463EC2"/>
    <w:rsid w:val="004644AE"/>
    <w:rsid w:val="0046488C"/>
    <w:rsid w:val="00464C63"/>
    <w:rsid w:val="0046600C"/>
    <w:rsid w:val="00466DCB"/>
    <w:rsid w:val="004672EA"/>
    <w:rsid w:val="004672F2"/>
    <w:rsid w:val="00467939"/>
    <w:rsid w:val="00467A15"/>
    <w:rsid w:val="004708A4"/>
    <w:rsid w:val="00471D70"/>
    <w:rsid w:val="00471E55"/>
    <w:rsid w:val="0047205A"/>
    <w:rsid w:val="004725CA"/>
    <w:rsid w:val="00472919"/>
    <w:rsid w:val="00472A7E"/>
    <w:rsid w:val="00472BF7"/>
    <w:rsid w:val="00472DAF"/>
    <w:rsid w:val="004732BB"/>
    <w:rsid w:val="004738F6"/>
    <w:rsid w:val="00473C94"/>
    <w:rsid w:val="00473CC0"/>
    <w:rsid w:val="0047438C"/>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396"/>
    <w:rsid w:val="00485535"/>
    <w:rsid w:val="00485786"/>
    <w:rsid w:val="00486327"/>
    <w:rsid w:val="0048692A"/>
    <w:rsid w:val="00486A42"/>
    <w:rsid w:val="00486B69"/>
    <w:rsid w:val="00486F33"/>
    <w:rsid w:val="00487BF1"/>
    <w:rsid w:val="004906E5"/>
    <w:rsid w:val="00490EA7"/>
    <w:rsid w:val="004916E9"/>
    <w:rsid w:val="00491752"/>
    <w:rsid w:val="00491E73"/>
    <w:rsid w:val="00493799"/>
    <w:rsid w:val="00494064"/>
    <w:rsid w:val="00494999"/>
    <w:rsid w:val="00495164"/>
    <w:rsid w:val="00495499"/>
    <w:rsid w:val="00495929"/>
    <w:rsid w:val="00495C41"/>
    <w:rsid w:val="00496757"/>
    <w:rsid w:val="00496A80"/>
    <w:rsid w:val="00496E1B"/>
    <w:rsid w:val="004978D3"/>
    <w:rsid w:val="00497E3F"/>
    <w:rsid w:val="004A04A8"/>
    <w:rsid w:val="004A069B"/>
    <w:rsid w:val="004A0969"/>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C25"/>
    <w:rsid w:val="004A6737"/>
    <w:rsid w:val="004A698F"/>
    <w:rsid w:val="004A6C41"/>
    <w:rsid w:val="004A6D04"/>
    <w:rsid w:val="004A7971"/>
    <w:rsid w:val="004A7A42"/>
    <w:rsid w:val="004B05EA"/>
    <w:rsid w:val="004B0D29"/>
    <w:rsid w:val="004B0FDF"/>
    <w:rsid w:val="004B16B4"/>
    <w:rsid w:val="004B1D38"/>
    <w:rsid w:val="004B2022"/>
    <w:rsid w:val="004B21EA"/>
    <w:rsid w:val="004B2612"/>
    <w:rsid w:val="004B3390"/>
    <w:rsid w:val="004B3ABB"/>
    <w:rsid w:val="004B430D"/>
    <w:rsid w:val="004B47D9"/>
    <w:rsid w:val="004B4CDB"/>
    <w:rsid w:val="004B5642"/>
    <w:rsid w:val="004B5BD2"/>
    <w:rsid w:val="004B6099"/>
    <w:rsid w:val="004B653F"/>
    <w:rsid w:val="004B6AE6"/>
    <w:rsid w:val="004B6BF9"/>
    <w:rsid w:val="004B6F0F"/>
    <w:rsid w:val="004B7F42"/>
    <w:rsid w:val="004C184A"/>
    <w:rsid w:val="004C1C22"/>
    <w:rsid w:val="004C1CAA"/>
    <w:rsid w:val="004C2125"/>
    <w:rsid w:val="004C27F5"/>
    <w:rsid w:val="004C2D74"/>
    <w:rsid w:val="004C2E44"/>
    <w:rsid w:val="004C3B24"/>
    <w:rsid w:val="004C3D30"/>
    <w:rsid w:val="004C3E34"/>
    <w:rsid w:val="004C3ECA"/>
    <w:rsid w:val="004C41E6"/>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6E0F"/>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2C67"/>
    <w:rsid w:val="004D30A0"/>
    <w:rsid w:val="004D346B"/>
    <w:rsid w:val="004D34BF"/>
    <w:rsid w:val="004D363D"/>
    <w:rsid w:val="004D3F08"/>
    <w:rsid w:val="004D3F8A"/>
    <w:rsid w:val="004D43DC"/>
    <w:rsid w:val="004D4668"/>
    <w:rsid w:val="004D4840"/>
    <w:rsid w:val="004D4B4A"/>
    <w:rsid w:val="004D4E93"/>
    <w:rsid w:val="004D577D"/>
    <w:rsid w:val="004D586B"/>
    <w:rsid w:val="004D5AF2"/>
    <w:rsid w:val="004D65D4"/>
    <w:rsid w:val="004D66C8"/>
    <w:rsid w:val="004D6BF3"/>
    <w:rsid w:val="004D6C0B"/>
    <w:rsid w:val="004D7A80"/>
    <w:rsid w:val="004D7B75"/>
    <w:rsid w:val="004E0241"/>
    <w:rsid w:val="004E0B2C"/>
    <w:rsid w:val="004E0BAE"/>
    <w:rsid w:val="004E0BBB"/>
    <w:rsid w:val="004E137E"/>
    <w:rsid w:val="004E15E4"/>
    <w:rsid w:val="004E183F"/>
    <w:rsid w:val="004E18E1"/>
    <w:rsid w:val="004E1B3D"/>
    <w:rsid w:val="004E1C04"/>
    <w:rsid w:val="004E283D"/>
    <w:rsid w:val="004E2DCB"/>
    <w:rsid w:val="004E2ED0"/>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20E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131"/>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309"/>
    <w:rsid w:val="00505645"/>
    <w:rsid w:val="00505654"/>
    <w:rsid w:val="00505692"/>
    <w:rsid w:val="00505D7C"/>
    <w:rsid w:val="00506722"/>
    <w:rsid w:val="0050698E"/>
    <w:rsid w:val="00506A25"/>
    <w:rsid w:val="005073A6"/>
    <w:rsid w:val="00507A54"/>
    <w:rsid w:val="00507CDC"/>
    <w:rsid w:val="005100AA"/>
    <w:rsid w:val="0051028B"/>
    <w:rsid w:val="0051056E"/>
    <w:rsid w:val="005109E4"/>
    <w:rsid w:val="00510B75"/>
    <w:rsid w:val="00510DC0"/>
    <w:rsid w:val="00510E8B"/>
    <w:rsid w:val="00511096"/>
    <w:rsid w:val="00511323"/>
    <w:rsid w:val="005127F3"/>
    <w:rsid w:val="00512933"/>
    <w:rsid w:val="00512971"/>
    <w:rsid w:val="00512E96"/>
    <w:rsid w:val="0051359F"/>
    <w:rsid w:val="00513910"/>
    <w:rsid w:val="00513AE0"/>
    <w:rsid w:val="00513CD2"/>
    <w:rsid w:val="00513FCE"/>
    <w:rsid w:val="00514525"/>
    <w:rsid w:val="0051474D"/>
    <w:rsid w:val="00514B2C"/>
    <w:rsid w:val="00514ED2"/>
    <w:rsid w:val="00515302"/>
    <w:rsid w:val="00515320"/>
    <w:rsid w:val="005153DC"/>
    <w:rsid w:val="00515F9F"/>
    <w:rsid w:val="00516236"/>
    <w:rsid w:val="00516A87"/>
    <w:rsid w:val="00516F7E"/>
    <w:rsid w:val="00517A41"/>
    <w:rsid w:val="00517AE5"/>
    <w:rsid w:val="00520BF9"/>
    <w:rsid w:val="00521B25"/>
    <w:rsid w:val="00521D38"/>
    <w:rsid w:val="005224BF"/>
    <w:rsid w:val="005225B0"/>
    <w:rsid w:val="00522966"/>
    <w:rsid w:val="00522E39"/>
    <w:rsid w:val="0052303A"/>
    <w:rsid w:val="005231BB"/>
    <w:rsid w:val="00523EB9"/>
    <w:rsid w:val="0052436D"/>
    <w:rsid w:val="00524566"/>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C86"/>
    <w:rsid w:val="00533DF5"/>
    <w:rsid w:val="0053456E"/>
    <w:rsid w:val="005345B8"/>
    <w:rsid w:val="00534A51"/>
    <w:rsid w:val="00535E02"/>
    <w:rsid w:val="00535FFD"/>
    <w:rsid w:val="00536B02"/>
    <w:rsid w:val="005404A9"/>
    <w:rsid w:val="005408A1"/>
    <w:rsid w:val="0054189B"/>
    <w:rsid w:val="00541A1B"/>
    <w:rsid w:val="005420CE"/>
    <w:rsid w:val="00542391"/>
    <w:rsid w:val="0054247F"/>
    <w:rsid w:val="005424A4"/>
    <w:rsid w:val="00542916"/>
    <w:rsid w:val="00542C64"/>
    <w:rsid w:val="0054338B"/>
    <w:rsid w:val="0054390C"/>
    <w:rsid w:val="0054426A"/>
    <w:rsid w:val="00544A08"/>
    <w:rsid w:val="00544A35"/>
    <w:rsid w:val="00544A6C"/>
    <w:rsid w:val="00544D74"/>
    <w:rsid w:val="005451B3"/>
    <w:rsid w:val="00545627"/>
    <w:rsid w:val="0054599F"/>
    <w:rsid w:val="005467CC"/>
    <w:rsid w:val="005469C1"/>
    <w:rsid w:val="005470E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2A85"/>
    <w:rsid w:val="005531F1"/>
    <w:rsid w:val="0055366D"/>
    <w:rsid w:val="00553AAC"/>
    <w:rsid w:val="00554193"/>
    <w:rsid w:val="005547AF"/>
    <w:rsid w:val="00554A76"/>
    <w:rsid w:val="00554E30"/>
    <w:rsid w:val="00554FBB"/>
    <w:rsid w:val="005552C7"/>
    <w:rsid w:val="005557A9"/>
    <w:rsid w:val="00555C74"/>
    <w:rsid w:val="00555E06"/>
    <w:rsid w:val="00556292"/>
    <w:rsid w:val="00556BE8"/>
    <w:rsid w:val="00557289"/>
    <w:rsid w:val="00557346"/>
    <w:rsid w:val="005575CA"/>
    <w:rsid w:val="00557A4E"/>
    <w:rsid w:val="00557A79"/>
    <w:rsid w:val="00557DC7"/>
    <w:rsid w:val="00557FEC"/>
    <w:rsid w:val="005600D3"/>
    <w:rsid w:val="005600F9"/>
    <w:rsid w:val="00560364"/>
    <w:rsid w:val="005606BB"/>
    <w:rsid w:val="0056073E"/>
    <w:rsid w:val="0056119E"/>
    <w:rsid w:val="00561E95"/>
    <w:rsid w:val="00561F1D"/>
    <w:rsid w:val="00562E4A"/>
    <w:rsid w:val="00563019"/>
    <w:rsid w:val="005634ED"/>
    <w:rsid w:val="00564301"/>
    <w:rsid w:val="0056446D"/>
    <w:rsid w:val="0056488B"/>
    <w:rsid w:val="005649C1"/>
    <w:rsid w:val="00564B95"/>
    <w:rsid w:val="00564F2F"/>
    <w:rsid w:val="00565518"/>
    <w:rsid w:val="00565975"/>
    <w:rsid w:val="00566CB3"/>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A9C"/>
    <w:rsid w:val="00573E3B"/>
    <w:rsid w:val="00573F48"/>
    <w:rsid w:val="00574099"/>
    <w:rsid w:val="00574AED"/>
    <w:rsid w:val="00574F8B"/>
    <w:rsid w:val="00574FDD"/>
    <w:rsid w:val="00575252"/>
    <w:rsid w:val="005754D8"/>
    <w:rsid w:val="005757B9"/>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5FD"/>
    <w:rsid w:val="00584659"/>
    <w:rsid w:val="0058536D"/>
    <w:rsid w:val="00585757"/>
    <w:rsid w:val="005866FD"/>
    <w:rsid w:val="005868C7"/>
    <w:rsid w:val="005868E7"/>
    <w:rsid w:val="00586CA5"/>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4BC7"/>
    <w:rsid w:val="00595045"/>
    <w:rsid w:val="00595176"/>
    <w:rsid w:val="005955EF"/>
    <w:rsid w:val="005964D4"/>
    <w:rsid w:val="00597975"/>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91C"/>
    <w:rsid w:val="005A4DB6"/>
    <w:rsid w:val="005A534F"/>
    <w:rsid w:val="005A5849"/>
    <w:rsid w:val="005A639B"/>
    <w:rsid w:val="005A64C2"/>
    <w:rsid w:val="005A6B7C"/>
    <w:rsid w:val="005A6D3E"/>
    <w:rsid w:val="005A7191"/>
    <w:rsid w:val="005A7B93"/>
    <w:rsid w:val="005A7BCE"/>
    <w:rsid w:val="005A7FF1"/>
    <w:rsid w:val="005B01F9"/>
    <w:rsid w:val="005B04A1"/>
    <w:rsid w:val="005B0547"/>
    <w:rsid w:val="005B06D9"/>
    <w:rsid w:val="005B0F8A"/>
    <w:rsid w:val="005B14F5"/>
    <w:rsid w:val="005B1BBF"/>
    <w:rsid w:val="005B1E64"/>
    <w:rsid w:val="005B2896"/>
    <w:rsid w:val="005B2B8D"/>
    <w:rsid w:val="005B2D0A"/>
    <w:rsid w:val="005B319B"/>
    <w:rsid w:val="005B3503"/>
    <w:rsid w:val="005B397C"/>
    <w:rsid w:val="005B3B87"/>
    <w:rsid w:val="005B3BA1"/>
    <w:rsid w:val="005B43E4"/>
    <w:rsid w:val="005B47AC"/>
    <w:rsid w:val="005B4FEF"/>
    <w:rsid w:val="005B5604"/>
    <w:rsid w:val="005B5857"/>
    <w:rsid w:val="005B585B"/>
    <w:rsid w:val="005B59F0"/>
    <w:rsid w:val="005B5BF0"/>
    <w:rsid w:val="005B664A"/>
    <w:rsid w:val="005B6682"/>
    <w:rsid w:val="005B6C6A"/>
    <w:rsid w:val="005B6CA8"/>
    <w:rsid w:val="005B70A1"/>
    <w:rsid w:val="005B7474"/>
    <w:rsid w:val="005B78F3"/>
    <w:rsid w:val="005C01BC"/>
    <w:rsid w:val="005C0583"/>
    <w:rsid w:val="005C05FA"/>
    <w:rsid w:val="005C0B56"/>
    <w:rsid w:val="005C112B"/>
    <w:rsid w:val="005C137B"/>
    <w:rsid w:val="005C1479"/>
    <w:rsid w:val="005C1810"/>
    <w:rsid w:val="005C1B36"/>
    <w:rsid w:val="005C2575"/>
    <w:rsid w:val="005C265C"/>
    <w:rsid w:val="005C2C3F"/>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64E"/>
    <w:rsid w:val="005C6A72"/>
    <w:rsid w:val="005C6AE7"/>
    <w:rsid w:val="005C6B4E"/>
    <w:rsid w:val="005C71B4"/>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53FA"/>
    <w:rsid w:val="005D6F2D"/>
    <w:rsid w:val="005D73C5"/>
    <w:rsid w:val="005E0684"/>
    <w:rsid w:val="005E0929"/>
    <w:rsid w:val="005E1663"/>
    <w:rsid w:val="005E16E6"/>
    <w:rsid w:val="005E1750"/>
    <w:rsid w:val="005E1B38"/>
    <w:rsid w:val="005E20FB"/>
    <w:rsid w:val="005E2556"/>
    <w:rsid w:val="005E25B1"/>
    <w:rsid w:val="005E3634"/>
    <w:rsid w:val="005E3694"/>
    <w:rsid w:val="005E3B4E"/>
    <w:rsid w:val="005E3CE4"/>
    <w:rsid w:val="005E4597"/>
    <w:rsid w:val="005E4AA5"/>
    <w:rsid w:val="005E4DF5"/>
    <w:rsid w:val="005E58A7"/>
    <w:rsid w:val="005E5F3C"/>
    <w:rsid w:val="005E6C51"/>
    <w:rsid w:val="005E7864"/>
    <w:rsid w:val="005F146C"/>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8BD"/>
    <w:rsid w:val="005F4F16"/>
    <w:rsid w:val="005F5143"/>
    <w:rsid w:val="005F528A"/>
    <w:rsid w:val="005F5935"/>
    <w:rsid w:val="005F5AA6"/>
    <w:rsid w:val="005F5DE5"/>
    <w:rsid w:val="005F5E12"/>
    <w:rsid w:val="005F6433"/>
    <w:rsid w:val="005F69BD"/>
    <w:rsid w:val="005F6B43"/>
    <w:rsid w:val="005F6C65"/>
    <w:rsid w:val="005F6F4B"/>
    <w:rsid w:val="005F71B8"/>
    <w:rsid w:val="005F74CB"/>
    <w:rsid w:val="005F7C1C"/>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2C3"/>
    <w:rsid w:val="0060639E"/>
    <w:rsid w:val="006064D6"/>
    <w:rsid w:val="006065A9"/>
    <w:rsid w:val="00607219"/>
    <w:rsid w:val="00607532"/>
    <w:rsid w:val="006079A4"/>
    <w:rsid w:val="00607D7D"/>
    <w:rsid w:val="0061005F"/>
    <w:rsid w:val="0061039F"/>
    <w:rsid w:val="00611C6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6D8"/>
    <w:rsid w:val="00631AAB"/>
    <w:rsid w:val="00631B84"/>
    <w:rsid w:val="00632023"/>
    <w:rsid w:val="006337F4"/>
    <w:rsid w:val="0063388C"/>
    <w:rsid w:val="00634101"/>
    <w:rsid w:val="0063462F"/>
    <w:rsid w:val="00634772"/>
    <w:rsid w:val="006348A6"/>
    <w:rsid w:val="00634B88"/>
    <w:rsid w:val="006350CC"/>
    <w:rsid w:val="0063542F"/>
    <w:rsid w:val="00635C04"/>
    <w:rsid w:val="00635CD8"/>
    <w:rsid w:val="00635FFE"/>
    <w:rsid w:val="006362DC"/>
    <w:rsid w:val="006367EB"/>
    <w:rsid w:val="00637164"/>
    <w:rsid w:val="00637491"/>
    <w:rsid w:val="00637956"/>
    <w:rsid w:val="00640112"/>
    <w:rsid w:val="0064044C"/>
    <w:rsid w:val="00640962"/>
    <w:rsid w:val="00640A77"/>
    <w:rsid w:val="00640AE0"/>
    <w:rsid w:val="00640C02"/>
    <w:rsid w:val="0064107A"/>
    <w:rsid w:val="00641640"/>
    <w:rsid w:val="00642111"/>
    <w:rsid w:val="0064235A"/>
    <w:rsid w:val="00642622"/>
    <w:rsid w:val="00642658"/>
    <w:rsid w:val="00642B01"/>
    <w:rsid w:val="00642B87"/>
    <w:rsid w:val="00642E02"/>
    <w:rsid w:val="0064330D"/>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15DC"/>
    <w:rsid w:val="006517C4"/>
    <w:rsid w:val="006523D0"/>
    <w:rsid w:val="00652427"/>
    <w:rsid w:val="006532A0"/>
    <w:rsid w:val="006534ED"/>
    <w:rsid w:val="00653EA6"/>
    <w:rsid w:val="0065445F"/>
    <w:rsid w:val="00655D22"/>
    <w:rsid w:val="00655E27"/>
    <w:rsid w:val="00655FB8"/>
    <w:rsid w:val="006575FE"/>
    <w:rsid w:val="0065793C"/>
    <w:rsid w:val="00657A70"/>
    <w:rsid w:val="00660063"/>
    <w:rsid w:val="00660A09"/>
    <w:rsid w:val="00661245"/>
    <w:rsid w:val="0066173B"/>
    <w:rsid w:val="00661858"/>
    <w:rsid w:val="0066255A"/>
    <w:rsid w:val="006626A6"/>
    <w:rsid w:val="0066272B"/>
    <w:rsid w:val="006628DB"/>
    <w:rsid w:val="00662CF8"/>
    <w:rsid w:val="00662E5B"/>
    <w:rsid w:val="00662EF8"/>
    <w:rsid w:val="00662F00"/>
    <w:rsid w:val="006630A0"/>
    <w:rsid w:val="00663C52"/>
    <w:rsid w:val="00663E95"/>
    <w:rsid w:val="00664111"/>
    <w:rsid w:val="00664214"/>
    <w:rsid w:val="0066481C"/>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627"/>
    <w:rsid w:val="0068071B"/>
    <w:rsid w:val="0068080E"/>
    <w:rsid w:val="00680CC1"/>
    <w:rsid w:val="00681968"/>
    <w:rsid w:val="00681AE4"/>
    <w:rsid w:val="00681B8E"/>
    <w:rsid w:val="00681D7A"/>
    <w:rsid w:val="006826F6"/>
    <w:rsid w:val="00682A47"/>
    <w:rsid w:val="00682AE7"/>
    <w:rsid w:val="0068305A"/>
    <w:rsid w:val="006830EE"/>
    <w:rsid w:val="0068450D"/>
    <w:rsid w:val="00684A41"/>
    <w:rsid w:val="00684B65"/>
    <w:rsid w:val="00684F43"/>
    <w:rsid w:val="006850A2"/>
    <w:rsid w:val="00685192"/>
    <w:rsid w:val="00687532"/>
    <w:rsid w:val="00687B62"/>
    <w:rsid w:val="00687CB6"/>
    <w:rsid w:val="00690156"/>
    <w:rsid w:val="0069027F"/>
    <w:rsid w:val="0069174E"/>
    <w:rsid w:val="00691F86"/>
    <w:rsid w:val="006926DA"/>
    <w:rsid w:val="00692CA7"/>
    <w:rsid w:val="00692E77"/>
    <w:rsid w:val="0069335E"/>
    <w:rsid w:val="006933AC"/>
    <w:rsid w:val="006938AD"/>
    <w:rsid w:val="00694CE5"/>
    <w:rsid w:val="00694E45"/>
    <w:rsid w:val="00695363"/>
    <w:rsid w:val="00695BF0"/>
    <w:rsid w:val="00695E46"/>
    <w:rsid w:val="00695E88"/>
    <w:rsid w:val="006961DA"/>
    <w:rsid w:val="00696460"/>
    <w:rsid w:val="00696530"/>
    <w:rsid w:val="00696710"/>
    <w:rsid w:val="00696BBD"/>
    <w:rsid w:val="006976B9"/>
    <w:rsid w:val="006A0CCE"/>
    <w:rsid w:val="006A1030"/>
    <w:rsid w:val="006A1A11"/>
    <w:rsid w:val="006A23C1"/>
    <w:rsid w:val="006A2D5A"/>
    <w:rsid w:val="006A2DFA"/>
    <w:rsid w:val="006A383D"/>
    <w:rsid w:val="006A3946"/>
    <w:rsid w:val="006A414C"/>
    <w:rsid w:val="006A41A4"/>
    <w:rsid w:val="006A4918"/>
    <w:rsid w:val="006A4F34"/>
    <w:rsid w:val="006A568D"/>
    <w:rsid w:val="006A5D0A"/>
    <w:rsid w:val="006A5EBC"/>
    <w:rsid w:val="006A77B6"/>
    <w:rsid w:val="006A798B"/>
    <w:rsid w:val="006B020F"/>
    <w:rsid w:val="006B14AD"/>
    <w:rsid w:val="006B24C9"/>
    <w:rsid w:val="006B2885"/>
    <w:rsid w:val="006B2C32"/>
    <w:rsid w:val="006B2EE1"/>
    <w:rsid w:val="006B30D9"/>
    <w:rsid w:val="006B34E6"/>
    <w:rsid w:val="006B4891"/>
    <w:rsid w:val="006B4A95"/>
    <w:rsid w:val="006B4B8E"/>
    <w:rsid w:val="006B4EA9"/>
    <w:rsid w:val="006B4F67"/>
    <w:rsid w:val="006B5173"/>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8F6"/>
    <w:rsid w:val="006C2C79"/>
    <w:rsid w:val="006C316A"/>
    <w:rsid w:val="006C353E"/>
    <w:rsid w:val="006C35BA"/>
    <w:rsid w:val="006C35D8"/>
    <w:rsid w:val="006C3867"/>
    <w:rsid w:val="006C4800"/>
    <w:rsid w:val="006C48AE"/>
    <w:rsid w:val="006C512C"/>
    <w:rsid w:val="006C51B7"/>
    <w:rsid w:val="006C5EEF"/>
    <w:rsid w:val="006C6B56"/>
    <w:rsid w:val="006C7473"/>
    <w:rsid w:val="006C79CB"/>
    <w:rsid w:val="006C7A35"/>
    <w:rsid w:val="006C7C90"/>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964"/>
    <w:rsid w:val="006D7AAC"/>
    <w:rsid w:val="006D7C08"/>
    <w:rsid w:val="006D7CF5"/>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A9D"/>
    <w:rsid w:val="006E3DF6"/>
    <w:rsid w:val="006E3E1A"/>
    <w:rsid w:val="006E4062"/>
    <w:rsid w:val="006E56CF"/>
    <w:rsid w:val="006E5E6B"/>
    <w:rsid w:val="006E5F52"/>
    <w:rsid w:val="006E62C9"/>
    <w:rsid w:val="006E7332"/>
    <w:rsid w:val="006E7D7E"/>
    <w:rsid w:val="006F0004"/>
    <w:rsid w:val="006F00C9"/>
    <w:rsid w:val="006F0A3B"/>
    <w:rsid w:val="006F0AF5"/>
    <w:rsid w:val="006F1529"/>
    <w:rsid w:val="006F15DB"/>
    <w:rsid w:val="006F18FF"/>
    <w:rsid w:val="006F2354"/>
    <w:rsid w:val="006F3746"/>
    <w:rsid w:val="006F46AA"/>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8E"/>
    <w:rsid w:val="0070223B"/>
    <w:rsid w:val="00702F17"/>
    <w:rsid w:val="00702F8B"/>
    <w:rsid w:val="00703171"/>
    <w:rsid w:val="007034B5"/>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0EC6"/>
    <w:rsid w:val="0071119C"/>
    <w:rsid w:val="00711203"/>
    <w:rsid w:val="007113C4"/>
    <w:rsid w:val="00711B5B"/>
    <w:rsid w:val="00711BAA"/>
    <w:rsid w:val="007121FE"/>
    <w:rsid w:val="0071236D"/>
    <w:rsid w:val="00712395"/>
    <w:rsid w:val="007128D6"/>
    <w:rsid w:val="0071372E"/>
    <w:rsid w:val="00714447"/>
    <w:rsid w:val="00714DEC"/>
    <w:rsid w:val="007150BB"/>
    <w:rsid w:val="00715309"/>
    <w:rsid w:val="007158C5"/>
    <w:rsid w:val="0071672D"/>
    <w:rsid w:val="00716DDE"/>
    <w:rsid w:val="00717AE9"/>
    <w:rsid w:val="0072129D"/>
    <w:rsid w:val="00721392"/>
    <w:rsid w:val="00721681"/>
    <w:rsid w:val="007220BF"/>
    <w:rsid w:val="00722118"/>
    <w:rsid w:val="007228BE"/>
    <w:rsid w:val="00723307"/>
    <w:rsid w:val="00723374"/>
    <w:rsid w:val="007233E8"/>
    <w:rsid w:val="00723D79"/>
    <w:rsid w:val="00724702"/>
    <w:rsid w:val="00724B59"/>
    <w:rsid w:val="00724E84"/>
    <w:rsid w:val="00724FC1"/>
    <w:rsid w:val="007253C0"/>
    <w:rsid w:val="007259D5"/>
    <w:rsid w:val="007265A5"/>
    <w:rsid w:val="007270CB"/>
    <w:rsid w:val="0072717C"/>
    <w:rsid w:val="0073050C"/>
    <w:rsid w:val="00730668"/>
    <w:rsid w:val="007307BA"/>
    <w:rsid w:val="00730E66"/>
    <w:rsid w:val="00731363"/>
    <w:rsid w:val="00731E99"/>
    <w:rsid w:val="00731F9F"/>
    <w:rsid w:val="00731FA3"/>
    <w:rsid w:val="007322D7"/>
    <w:rsid w:val="00732352"/>
    <w:rsid w:val="00732627"/>
    <w:rsid w:val="007327CD"/>
    <w:rsid w:val="00732C05"/>
    <w:rsid w:val="0073335C"/>
    <w:rsid w:val="007333C3"/>
    <w:rsid w:val="0073391E"/>
    <w:rsid w:val="00733A06"/>
    <w:rsid w:val="00733AD8"/>
    <w:rsid w:val="00733C22"/>
    <w:rsid w:val="0073403C"/>
    <w:rsid w:val="0073437F"/>
    <w:rsid w:val="00734CFE"/>
    <w:rsid w:val="00734FBA"/>
    <w:rsid w:val="00735045"/>
    <w:rsid w:val="00736136"/>
    <w:rsid w:val="00736392"/>
    <w:rsid w:val="007364B9"/>
    <w:rsid w:val="00736A47"/>
    <w:rsid w:val="00737F69"/>
    <w:rsid w:val="00740608"/>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2022"/>
    <w:rsid w:val="0075216B"/>
    <w:rsid w:val="00752367"/>
    <w:rsid w:val="007526E3"/>
    <w:rsid w:val="00752866"/>
    <w:rsid w:val="007536BC"/>
    <w:rsid w:val="00753762"/>
    <w:rsid w:val="00753C79"/>
    <w:rsid w:val="00753CA5"/>
    <w:rsid w:val="00753E9D"/>
    <w:rsid w:val="00754516"/>
    <w:rsid w:val="00754C68"/>
    <w:rsid w:val="00754F74"/>
    <w:rsid w:val="00755A4F"/>
    <w:rsid w:val="00755AA3"/>
    <w:rsid w:val="00755E22"/>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889"/>
    <w:rsid w:val="00765E3A"/>
    <w:rsid w:val="00765F13"/>
    <w:rsid w:val="00766312"/>
    <w:rsid w:val="007664E1"/>
    <w:rsid w:val="00767134"/>
    <w:rsid w:val="007671DD"/>
    <w:rsid w:val="00767723"/>
    <w:rsid w:val="00767B20"/>
    <w:rsid w:val="0077033E"/>
    <w:rsid w:val="00770AE3"/>
    <w:rsid w:val="0077124A"/>
    <w:rsid w:val="00771AE3"/>
    <w:rsid w:val="007720B2"/>
    <w:rsid w:val="007722D8"/>
    <w:rsid w:val="0077236C"/>
    <w:rsid w:val="00772B66"/>
    <w:rsid w:val="00772C78"/>
    <w:rsid w:val="007731D2"/>
    <w:rsid w:val="00773772"/>
    <w:rsid w:val="00773A75"/>
    <w:rsid w:val="00773F2A"/>
    <w:rsid w:val="007742CD"/>
    <w:rsid w:val="007746D6"/>
    <w:rsid w:val="00774710"/>
    <w:rsid w:val="00774E09"/>
    <w:rsid w:val="0077508A"/>
    <w:rsid w:val="00775193"/>
    <w:rsid w:val="00776525"/>
    <w:rsid w:val="00776690"/>
    <w:rsid w:val="00776762"/>
    <w:rsid w:val="00776D2F"/>
    <w:rsid w:val="007772B0"/>
    <w:rsid w:val="00777332"/>
    <w:rsid w:val="007774D6"/>
    <w:rsid w:val="007774D7"/>
    <w:rsid w:val="007777FC"/>
    <w:rsid w:val="00777DB3"/>
    <w:rsid w:val="00777F7C"/>
    <w:rsid w:val="0078020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8EA"/>
    <w:rsid w:val="00791B4B"/>
    <w:rsid w:val="00791C50"/>
    <w:rsid w:val="007924B1"/>
    <w:rsid w:val="007927ED"/>
    <w:rsid w:val="00792D57"/>
    <w:rsid w:val="0079330D"/>
    <w:rsid w:val="00793313"/>
    <w:rsid w:val="007934BA"/>
    <w:rsid w:val="007936FC"/>
    <w:rsid w:val="00793714"/>
    <w:rsid w:val="00793D24"/>
    <w:rsid w:val="00793E40"/>
    <w:rsid w:val="00793FA3"/>
    <w:rsid w:val="00794122"/>
    <w:rsid w:val="00795270"/>
    <w:rsid w:val="00795492"/>
    <w:rsid w:val="00795B77"/>
    <w:rsid w:val="00795C83"/>
    <w:rsid w:val="007965C7"/>
    <w:rsid w:val="00796AAE"/>
    <w:rsid w:val="00797263"/>
    <w:rsid w:val="00797440"/>
    <w:rsid w:val="00797802"/>
    <w:rsid w:val="007A06FC"/>
    <w:rsid w:val="007A0F38"/>
    <w:rsid w:val="007A13C1"/>
    <w:rsid w:val="007A1458"/>
    <w:rsid w:val="007A1482"/>
    <w:rsid w:val="007A1512"/>
    <w:rsid w:val="007A152E"/>
    <w:rsid w:val="007A232A"/>
    <w:rsid w:val="007A23B0"/>
    <w:rsid w:val="007A248F"/>
    <w:rsid w:val="007A2B5D"/>
    <w:rsid w:val="007A2C56"/>
    <w:rsid w:val="007A32CF"/>
    <w:rsid w:val="007A3311"/>
    <w:rsid w:val="007A350C"/>
    <w:rsid w:val="007A3A1A"/>
    <w:rsid w:val="007A3FC3"/>
    <w:rsid w:val="007A4038"/>
    <w:rsid w:val="007A4257"/>
    <w:rsid w:val="007A42A0"/>
    <w:rsid w:val="007A4DDD"/>
    <w:rsid w:val="007A5294"/>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5FE8"/>
    <w:rsid w:val="007B6652"/>
    <w:rsid w:val="007B68BC"/>
    <w:rsid w:val="007B699B"/>
    <w:rsid w:val="007B762B"/>
    <w:rsid w:val="007B7B7C"/>
    <w:rsid w:val="007C03DD"/>
    <w:rsid w:val="007C0902"/>
    <w:rsid w:val="007C0DA7"/>
    <w:rsid w:val="007C11FC"/>
    <w:rsid w:val="007C130E"/>
    <w:rsid w:val="007C14B3"/>
    <w:rsid w:val="007C168B"/>
    <w:rsid w:val="007C1D41"/>
    <w:rsid w:val="007C2422"/>
    <w:rsid w:val="007C2474"/>
    <w:rsid w:val="007C2C30"/>
    <w:rsid w:val="007C30BB"/>
    <w:rsid w:val="007C3500"/>
    <w:rsid w:val="007C37E7"/>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0937"/>
    <w:rsid w:val="007D0F67"/>
    <w:rsid w:val="007D10F8"/>
    <w:rsid w:val="007D1E20"/>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4C5F"/>
    <w:rsid w:val="007D52A7"/>
    <w:rsid w:val="007D54FE"/>
    <w:rsid w:val="007D58C8"/>
    <w:rsid w:val="007D5C33"/>
    <w:rsid w:val="007D63A9"/>
    <w:rsid w:val="007D670B"/>
    <w:rsid w:val="007D79AE"/>
    <w:rsid w:val="007D7E44"/>
    <w:rsid w:val="007E0899"/>
    <w:rsid w:val="007E0DC4"/>
    <w:rsid w:val="007E0EDA"/>
    <w:rsid w:val="007E12FF"/>
    <w:rsid w:val="007E1A2D"/>
    <w:rsid w:val="007E1F23"/>
    <w:rsid w:val="007E22ED"/>
    <w:rsid w:val="007E291A"/>
    <w:rsid w:val="007E36A0"/>
    <w:rsid w:val="007E49F7"/>
    <w:rsid w:val="007E4C78"/>
    <w:rsid w:val="007E51EC"/>
    <w:rsid w:val="007E5BB9"/>
    <w:rsid w:val="007E7E42"/>
    <w:rsid w:val="007E7EB1"/>
    <w:rsid w:val="007F1512"/>
    <w:rsid w:val="007F1E23"/>
    <w:rsid w:val="007F27CD"/>
    <w:rsid w:val="007F2917"/>
    <w:rsid w:val="007F293F"/>
    <w:rsid w:val="007F2A58"/>
    <w:rsid w:val="007F2A95"/>
    <w:rsid w:val="007F2E0E"/>
    <w:rsid w:val="007F32B5"/>
    <w:rsid w:val="007F3BA1"/>
    <w:rsid w:val="007F3D53"/>
    <w:rsid w:val="007F4565"/>
    <w:rsid w:val="007F4783"/>
    <w:rsid w:val="007F4B71"/>
    <w:rsid w:val="007F4EE3"/>
    <w:rsid w:val="007F4F35"/>
    <w:rsid w:val="007F5151"/>
    <w:rsid w:val="007F5422"/>
    <w:rsid w:val="007F56E1"/>
    <w:rsid w:val="007F5AD4"/>
    <w:rsid w:val="007F5E02"/>
    <w:rsid w:val="007F66F0"/>
    <w:rsid w:val="007F6943"/>
    <w:rsid w:val="007F6FD9"/>
    <w:rsid w:val="007F752F"/>
    <w:rsid w:val="007F7DBC"/>
    <w:rsid w:val="007F7FD2"/>
    <w:rsid w:val="008012B6"/>
    <w:rsid w:val="008018DA"/>
    <w:rsid w:val="008019B7"/>
    <w:rsid w:val="00802304"/>
    <w:rsid w:val="0080235B"/>
    <w:rsid w:val="008029F6"/>
    <w:rsid w:val="00802F44"/>
    <w:rsid w:val="00803149"/>
    <w:rsid w:val="00803FD0"/>
    <w:rsid w:val="00804718"/>
    <w:rsid w:val="0080495A"/>
    <w:rsid w:val="00804C0A"/>
    <w:rsid w:val="00804EB4"/>
    <w:rsid w:val="0080592C"/>
    <w:rsid w:val="00805937"/>
    <w:rsid w:val="00805D82"/>
    <w:rsid w:val="00805D83"/>
    <w:rsid w:val="00806ADD"/>
    <w:rsid w:val="00806ED2"/>
    <w:rsid w:val="00807259"/>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3B27"/>
    <w:rsid w:val="00814200"/>
    <w:rsid w:val="00814633"/>
    <w:rsid w:val="00814B69"/>
    <w:rsid w:val="00814CE1"/>
    <w:rsid w:val="00814DB7"/>
    <w:rsid w:val="008154D3"/>
    <w:rsid w:val="00815BA9"/>
    <w:rsid w:val="00815C83"/>
    <w:rsid w:val="00815DF0"/>
    <w:rsid w:val="00816262"/>
    <w:rsid w:val="00816443"/>
    <w:rsid w:val="0081661A"/>
    <w:rsid w:val="0081667B"/>
    <w:rsid w:val="008166BC"/>
    <w:rsid w:val="008166D0"/>
    <w:rsid w:val="0081685F"/>
    <w:rsid w:val="00816E82"/>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6927"/>
    <w:rsid w:val="00826DF2"/>
    <w:rsid w:val="00826F68"/>
    <w:rsid w:val="00827B05"/>
    <w:rsid w:val="00827B66"/>
    <w:rsid w:val="00831212"/>
    <w:rsid w:val="0083131C"/>
    <w:rsid w:val="008318B8"/>
    <w:rsid w:val="008319B4"/>
    <w:rsid w:val="00832013"/>
    <w:rsid w:val="008321E7"/>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C08"/>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56C51"/>
    <w:rsid w:val="00856D45"/>
    <w:rsid w:val="008577FE"/>
    <w:rsid w:val="00860D7E"/>
    <w:rsid w:val="00861464"/>
    <w:rsid w:val="0086177C"/>
    <w:rsid w:val="008623B8"/>
    <w:rsid w:val="00862413"/>
    <w:rsid w:val="00862FFA"/>
    <w:rsid w:val="0086300E"/>
    <w:rsid w:val="0086335E"/>
    <w:rsid w:val="0086336E"/>
    <w:rsid w:val="00863503"/>
    <w:rsid w:val="00863EFA"/>
    <w:rsid w:val="00863FE3"/>
    <w:rsid w:val="00864058"/>
    <w:rsid w:val="008646FB"/>
    <w:rsid w:val="00864A76"/>
    <w:rsid w:val="00864E72"/>
    <w:rsid w:val="00864FF5"/>
    <w:rsid w:val="0086592C"/>
    <w:rsid w:val="00865AE1"/>
    <w:rsid w:val="00865B2A"/>
    <w:rsid w:val="00865C34"/>
    <w:rsid w:val="00866279"/>
    <w:rsid w:val="00867275"/>
    <w:rsid w:val="008673E3"/>
    <w:rsid w:val="00867951"/>
    <w:rsid w:val="00867D59"/>
    <w:rsid w:val="0087037E"/>
    <w:rsid w:val="00870639"/>
    <w:rsid w:val="008706D0"/>
    <w:rsid w:val="0087079D"/>
    <w:rsid w:val="00870D57"/>
    <w:rsid w:val="0087152A"/>
    <w:rsid w:val="008719B1"/>
    <w:rsid w:val="00871FAD"/>
    <w:rsid w:val="008723B1"/>
    <w:rsid w:val="008724B6"/>
    <w:rsid w:val="00872523"/>
    <w:rsid w:val="00872B9A"/>
    <w:rsid w:val="00872CE5"/>
    <w:rsid w:val="0087351F"/>
    <w:rsid w:val="00874A60"/>
    <w:rsid w:val="00874D0D"/>
    <w:rsid w:val="00875E1F"/>
    <w:rsid w:val="008768C6"/>
    <w:rsid w:val="00876965"/>
    <w:rsid w:val="00876968"/>
    <w:rsid w:val="008769BA"/>
    <w:rsid w:val="00876D42"/>
    <w:rsid w:val="00876ED8"/>
    <w:rsid w:val="0087750F"/>
    <w:rsid w:val="00877898"/>
    <w:rsid w:val="008778D7"/>
    <w:rsid w:val="0088001D"/>
    <w:rsid w:val="008800DD"/>
    <w:rsid w:val="008804F3"/>
    <w:rsid w:val="008804F4"/>
    <w:rsid w:val="00880989"/>
    <w:rsid w:val="008809E5"/>
    <w:rsid w:val="008809EF"/>
    <w:rsid w:val="0088145B"/>
    <w:rsid w:val="00881A3D"/>
    <w:rsid w:val="00881DBF"/>
    <w:rsid w:val="00881DD4"/>
    <w:rsid w:val="008821E6"/>
    <w:rsid w:val="00882EAE"/>
    <w:rsid w:val="00883B47"/>
    <w:rsid w:val="00883CC4"/>
    <w:rsid w:val="00884A97"/>
    <w:rsid w:val="0088515E"/>
    <w:rsid w:val="008859B7"/>
    <w:rsid w:val="008868FA"/>
    <w:rsid w:val="00886F60"/>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3D4"/>
    <w:rsid w:val="008A347B"/>
    <w:rsid w:val="008A3748"/>
    <w:rsid w:val="008A39C2"/>
    <w:rsid w:val="008A4023"/>
    <w:rsid w:val="008A5043"/>
    <w:rsid w:val="008A5DB4"/>
    <w:rsid w:val="008A61B5"/>
    <w:rsid w:val="008A6407"/>
    <w:rsid w:val="008A686B"/>
    <w:rsid w:val="008A73C1"/>
    <w:rsid w:val="008A7424"/>
    <w:rsid w:val="008A797E"/>
    <w:rsid w:val="008A7B3E"/>
    <w:rsid w:val="008A7D44"/>
    <w:rsid w:val="008B0639"/>
    <w:rsid w:val="008B08FF"/>
    <w:rsid w:val="008B0918"/>
    <w:rsid w:val="008B0957"/>
    <w:rsid w:val="008B0AE9"/>
    <w:rsid w:val="008B0F03"/>
    <w:rsid w:val="008B1227"/>
    <w:rsid w:val="008B1A89"/>
    <w:rsid w:val="008B1B61"/>
    <w:rsid w:val="008B1E88"/>
    <w:rsid w:val="008B1EF1"/>
    <w:rsid w:val="008B243B"/>
    <w:rsid w:val="008B2776"/>
    <w:rsid w:val="008B2898"/>
    <w:rsid w:val="008B324B"/>
    <w:rsid w:val="008B3800"/>
    <w:rsid w:val="008B3857"/>
    <w:rsid w:val="008B3FBF"/>
    <w:rsid w:val="008B408B"/>
    <w:rsid w:val="008B48EA"/>
    <w:rsid w:val="008B521F"/>
    <w:rsid w:val="008B53F9"/>
    <w:rsid w:val="008B5778"/>
    <w:rsid w:val="008B588A"/>
    <w:rsid w:val="008B5BD4"/>
    <w:rsid w:val="008B5C65"/>
    <w:rsid w:val="008B6759"/>
    <w:rsid w:val="008B67DE"/>
    <w:rsid w:val="008B69C3"/>
    <w:rsid w:val="008B6B69"/>
    <w:rsid w:val="008B744E"/>
    <w:rsid w:val="008B7864"/>
    <w:rsid w:val="008B7866"/>
    <w:rsid w:val="008B7C54"/>
    <w:rsid w:val="008B7E4B"/>
    <w:rsid w:val="008C005F"/>
    <w:rsid w:val="008C0754"/>
    <w:rsid w:val="008C0CC7"/>
    <w:rsid w:val="008C0F65"/>
    <w:rsid w:val="008C12B7"/>
    <w:rsid w:val="008C14F2"/>
    <w:rsid w:val="008C1EB7"/>
    <w:rsid w:val="008C2144"/>
    <w:rsid w:val="008C252D"/>
    <w:rsid w:val="008C29A5"/>
    <w:rsid w:val="008C2D02"/>
    <w:rsid w:val="008C2DB9"/>
    <w:rsid w:val="008C337B"/>
    <w:rsid w:val="008C363A"/>
    <w:rsid w:val="008C383A"/>
    <w:rsid w:val="008C3B52"/>
    <w:rsid w:val="008C54ED"/>
    <w:rsid w:val="008C6A68"/>
    <w:rsid w:val="008C7472"/>
    <w:rsid w:val="008C7996"/>
    <w:rsid w:val="008D022A"/>
    <w:rsid w:val="008D0708"/>
    <w:rsid w:val="008D08A4"/>
    <w:rsid w:val="008D0B6D"/>
    <w:rsid w:val="008D18E6"/>
    <w:rsid w:val="008D21F7"/>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235"/>
    <w:rsid w:val="008E2B9F"/>
    <w:rsid w:val="008E2FF3"/>
    <w:rsid w:val="008E35F4"/>
    <w:rsid w:val="008E36C2"/>
    <w:rsid w:val="008E3ABA"/>
    <w:rsid w:val="008E3EA3"/>
    <w:rsid w:val="008E4441"/>
    <w:rsid w:val="008E5410"/>
    <w:rsid w:val="008E5413"/>
    <w:rsid w:val="008E5856"/>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83"/>
    <w:rsid w:val="008F3CA1"/>
    <w:rsid w:val="008F48B1"/>
    <w:rsid w:val="008F4EA8"/>
    <w:rsid w:val="008F53FA"/>
    <w:rsid w:val="008F5640"/>
    <w:rsid w:val="008F571C"/>
    <w:rsid w:val="008F5CB3"/>
    <w:rsid w:val="008F6369"/>
    <w:rsid w:val="008F6EAB"/>
    <w:rsid w:val="008F7E39"/>
    <w:rsid w:val="00900B6B"/>
    <w:rsid w:val="00900FE2"/>
    <w:rsid w:val="00901ED4"/>
    <w:rsid w:val="00901F86"/>
    <w:rsid w:val="009025A3"/>
    <w:rsid w:val="009026CA"/>
    <w:rsid w:val="0090297E"/>
    <w:rsid w:val="00902A40"/>
    <w:rsid w:val="00902F03"/>
    <w:rsid w:val="00902FD0"/>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C34"/>
    <w:rsid w:val="00907EC0"/>
    <w:rsid w:val="00910085"/>
    <w:rsid w:val="00910122"/>
    <w:rsid w:val="00910230"/>
    <w:rsid w:val="00911116"/>
    <w:rsid w:val="009113C8"/>
    <w:rsid w:val="00911457"/>
    <w:rsid w:val="00911BAF"/>
    <w:rsid w:val="00912254"/>
    <w:rsid w:val="00912857"/>
    <w:rsid w:val="009128E6"/>
    <w:rsid w:val="00912E5D"/>
    <w:rsid w:val="00913390"/>
    <w:rsid w:val="00913C80"/>
    <w:rsid w:val="00913DAD"/>
    <w:rsid w:val="009144AE"/>
    <w:rsid w:val="009144F8"/>
    <w:rsid w:val="009146BF"/>
    <w:rsid w:val="0091487B"/>
    <w:rsid w:val="00914C48"/>
    <w:rsid w:val="009152F1"/>
    <w:rsid w:val="00915330"/>
    <w:rsid w:val="00916A4D"/>
    <w:rsid w:val="00916CB3"/>
    <w:rsid w:val="0091774E"/>
    <w:rsid w:val="009177B4"/>
    <w:rsid w:val="00917AAD"/>
    <w:rsid w:val="00920141"/>
    <w:rsid w:val="0092029E"/>
    <w:rsid w:val="0092094C"/>
    <w:rsid w:val="00920E5F"/>
    <w:rsid w:val="009215BE"/>
    <w:rsid w:val="00921832"/>
    <w:rsid w:val="00921A16"/>
    <w:rsid w:val="00921ABC"/>
    <w:rsid w:val="00921DF5"/>
    <w:rsid w:val="00921E77"/>
    <w:rsid w:val="0092202E"/>
    <w:rsid w:val="00922827"/>
    <w:rsid w:val="009229CE"/>
    <w:rsid w:val="00922BC0"/>
    <w:rsid w:val="0092333C"/>
    <w:rsid w:val="009245B8"/>
    <w:rsid w:val="00924D75"/>
    <w:rsid w:val="00925586"/>
    <w:rsid w:val="00925936"/>
    <w:rsid w:val="00926590"/>
    <w:rsid w:val="009267E3"/>
    <w:rsid w:val="00926D86"/>
    <w:rsid w:val="00927123"/>
    <w:rsid w:val="00927562"/>
    <w:rsid w:val="0092763D"/>
    <w:rsid w:val="009277DD"/>
    <w:rsid w:val="00927E97"/>
    <w:rsid w:val="00927F4D"/>
    <w:rsid w:val="00927F7A"/>
    <w:rsid w:val="0093020A"/>
    <w:rsid w:val="00930415"/>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528D"/>
    <w:rsid w:val="00935552"/>
    <w:rsid w:val="00935578"/>
    <w:rsid w:val="00935B4F"/>
    <w:rsid w:val="009362A2"/>
    <w:rsid w:val="009362EF"/>
    <w:rsid w:val="009363CE"/>
    <w:rsid w:val="00936451"/>
    <w:rsid w:val="009369D8"/>
    <w:rsid w:val="00936CAA"/>
    <w:rsid w:val="00936D3A"/>
    <w:rsid w:val="00937F34"/>
    <w:rsid w:val="00940113"/>
    <w:rsid w:val="00940FEF"/>
    <w:rsid w:val="009413FA"/>
    <w:rsid w:val="00941FB6"/>
    <w:rsid w:val="009422CE"/>
    <w:rsid w:val="0094284D"/>
    <w:rsid w:val="0094385C"/>
    <w:rsid w:val="00945365"/>
    <w:rsid w:val="0094593A"/>
    <w:rsid w:val="0094598A"/>
    <w:rsid w:val="00945C9F"/>
    <w:rsid w:val="00945FEB"/>
    <w:rsid w:val="00946102"/>
    <w:rsid w:val="0094643F"/>
    <w:rsid w:val="00946591"/>
    <w:rsid w:val="009466A3"/>
    <w:rsid w:val="009470B1"/>
    <w:rsid w:val="0094732F"/>
    <w:rsid w:val="00947CB9"/>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A40"/>
    <w:rsid w:val="00960F46"/>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C62"/>
    <w:rsid w:val="00965F81"/>
    <w:rsid w:val="0096670E"/>
    <w:rsid w:val="009668C2"/>
    <w:rsid w:val="00966C43"/>
    <w:rsid w:val="00966E22"/>
    <w:rsid w:val="00967068"/>
    <w:rsid w:val="009677EB"/>
    <w:rsid w:val="00967A67"/>
    <w:rsid w:val="00967B6E"/>
    <w:rsid w:val="00970315"/>
    <w:rsid w:val="0097044A"/>
    <w:rsid w:val="00970695"/>
    <w:rsid w:val="009706F2"/>
    <w:rsid w:val="00970DE0"/>
    <w:rsid w:val="00971569"/>
    <w:rsid w:val="00971E01"/>
    <w:rsid w:val="009720C8"/>
    <w:rsid w:val="009721B4"/>
    <w:rsid w:val="00972773"/>
    <w:rsid w:val="00972BEC"/>
    <w:rsid w:val="009734D1"/>
    <w:rsid w:val="009734E0"/>
    <w:rsid w:val="009736FD"/>
    <w:rsid w:val="0097420F"/>
    <w:rsid w:val="009749D9"/>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B13"/>
    <w:rsid w:val="00986D6A"/>
    <w:rsid w:val="00986EB7"/>
    <w:rsid w:val="00987360"/>
    <w:rsid w:val="009875D1"/>
    <w:rsid w:val="009878F3"/>
    <w:rsid w:val="009900F2"/>
    <w:rsid w:val="0099022C"/>
    <w:rsid w:val="0099037A"/>
    <w:rsid w:val="009907FB"/>
    <w:rsid w:val="0099082C"/>
    <w:rsid w:val="00990EF3"/>
    <w:rsid w:val="00991101"/>
    <w:rsid w:val="00991193"/>
    <w:rsid w:val="0099119C"/>
    <w:rsid w:val="009917EF"/>
    <w:rsid w:val="00991FBC"/>
    <w:rsid w:val="009923A3"/>
    <w:rsid w:val="009923AC"/>
    <w:rsid w:val="00992892"/>
    <w:rsid w:val="00992F4B"/>
    <w:rsid w:val="00993127"/>
    <w:rsid w:val="0099397A"/>
    <w:rsid w:val="009939CA"/>
    <w:rsid w:val="00993C21"/>
    <w:rsid w:val="0099471A"/>
    <w:rsid w:val="00995036"/>
    <w:rsid w:val="00995125"/>
    <w:rsid w:val="009951BA"/>
    <w:rsid w:val="0099583F"/>
    <w:rsid w:val="0099587B"/>
    <w:rsid w:val="00995AD8"/>
    <w:rsid w:val="009973A4"/>
    <w:rsid w:val="00997606"/>
    <w:rsid w:val="00997B7E"/>
    <w:rsid w:val="00997BD4"/>
    <w:rsid w:val="00997D58"/>
    <w:rsid w:val="009A0041"/>
    <w:rsid w:val="009A00DE"/>
    <w:rsid w:val="009A026E"/>
    <w:rsid w:val="009A02CD"/>
    <w:rsid w:val="009A0DBF"/>
    <w:rsid w:val="009A1089"/>
    <w:rsid w:val="009A157B"/>
    <w:rsid w:val="009A1819"/>
    <w:rsid w:val="009A185E"/>
    <w:rsid w:val="009A1B64"/>
    <w:rsid w:val="009A1F8D"/>
    <w:rsid w:val="009A2356"/>
    <w:rsid w:val="009A26BF"/>
    <w:rsid w:val="009A26E3"/>
    <w:rsid w:val="009A2BF9"/>
    <w:rsid w:val="009A3EC5"/>
    <w:rsid w:val="009A4372"/>
    <w:rsid w:val="009A46D9"/>
    <w:rsid w:val="009A5195"/>
    <w:rsid w:val="009A545B"/>
    <w:rsid w:val="009A59CE"/>
    <w:rsid w:val="009A5B2B"/>
    <w:rsid w:val="009A5F5C"/>
    <w:rsid w:val="009A612C"/>
    <w:rsid w:val="009A70D9"/>
    <w:rsid w:val="009A7C81"/>
    <w:rsid w:val="009A7DE4"/>
    <w:rsid w:val="009A7F5D"/>
    <w:rsid w:val="009B02CC"/>
    <w:rsid w:val="009B0C08"/>
    <w:rsid w:val="009B0DA9"/>
    <w:rsid w:val="009B0EEB"/>
    <w:rsid w:val="009B10FC"/>
    <w:rsid w:val="009B1324"/>
    <w:rsid w:val="009B169E"/>
    <w:rsid w:val="009B2235"/>
    <w:rsid w:val="009B2296"/>
    <w:rsid w:val="009B23D1"/>
    <w:rsid w:val="009B2520"/>
    <w:rsid w:val="009B2C3D"/>
    <w:rsid w:val="009B2D62"/>
    <w:rsid w:val="009B3D1D"/>
    <w:rsid w:val="009B3E67"/>
    <w:rsid w:val="009B4227"/>
    <w:rsid w:val="009B42D7"/>
    <w:rsid w:val="009B43EA"/>
    <w:rsid w:val="009B4F49"/>
    <w:rsid w:val="009B5ABB"/>
    <w:rsid w:val="009B5C07"/>
    <w:rsid w:val="009B5DB9"/>
    <w:rsid w:val="009B5E45"/>
    <w:rsid w:val="009B5E7B"/>
    <w:rsid w:val="009B5EF5"/>
    <w:rsid w:val="009B63F8"/>
    <w:rsid w:val="009B6882"/>
    <w:rsid w:val="009B74CE"/>
    <w:rsid w:val="009B7802"/>
    <w:rsid w:val="009B7980"/>
    <w:rsid w:val="009B79E2"/>
    <w:rsid w:val="009B7D83"/>
    <w:rsid w:val="009B7E48"/>
    <w:rsid w:val="009C1A46"/>
    <w:rsid w:val="009C2112"/>
    <w:rsid w:val="009C3A78"/>
    <w:rsid w:val="009C424E"/>
    <w:rsid w:val="009C4398"/>
    <w:rsid w:val="009C45A0"/>
    <w:rsid w:val="009C465A"/>
    <w:rsid w:val="009C4687"/>
    <w:rsid w:val="009C4A2E"/>
    <w:rsid w:val="009C4B11"/>
    <w:rsid w:val="009C4DB8"/>
    <w:rsid w:val="009C4EAC"/>
    <w:rsid w:val="009C524D"/>
    <w:rsid w:val="009C5F34"/>
    <w:rsid w:val="009C5FA1"/>
    <w:rsid w:val="009C5FE0"/>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7DF"/>
    <w:rsid w:val="009D3853"/>
    <w:rsid w:val="009D389D"/>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3C"/>
    <w:rsid w:val="009E3460"/>
    <w:rsid w:val="009E36AB"/>
    <w:rsid w:val="009E387B"/>
    <w:rsid w:val="009E41E0"/>
    <w:rsid w:val="009E4CEF"/>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2856"/>
    <w:rsid w:val="009F359A"/>
    <w:rsid w:val="009F4C32"/>
    <w:rsid w:val="009F4C6B"/>
    <w:rsid w:val="009F5149"/>
    <w:rsid w:val="009F6245"/>
    <w:rsid w:val="009F6867"/>
    <w:rsid w:val="009F6971"/>
    <w:rsid w:val="009F6E91"/>
    <w:rsid w:val="009F72BA"/>
    <w:rsid w:val="009F7475"/>
    <w:rsid w:val="00A00909"/>
    <w:rsid w:val="00A00981"/>
    <w:rsid w:val="00A00C74"/>
    <w:rsid w:val="00A00CBB"/>
    <w:rsid w:val="00A02350"/>
    <w:rsid w:val="00A02470"/>
    <w:rsid w:val="00A02BBF"/>
    <w:rsid w:val="00A0307B"/>
    <w:rsid w:val="00A032D7"/>
    <w:rsid w:val="00A043FA"/>
    <w:rsid w:val="00A05373"/>
    <w:rsid w:val="00A05D16"/>
    <w:rsid w:val="00A05DA7"/>
    <w:rsid w:val="00A06281"/>
    <w:rsid w:val="00A0669C"/>
    <w:rsid w:val="00A067B3"/>
    <w:rsid w:val="00A067BB"/>
    <w:rsid w:val="00A067D3"/>
    <w:rsid w:val="00A077B4"/>
    <w:rsid w:val="00A0789E"/>
    <w:rsid w:val="00A07D08"/>
    <w:rsid w:val="00A104A8"/>
    <w:rsid w:val="00A10FD1"/>
    <w:rsid w:val="00A113F9"/>
    <w:rsid w:val="00A11DEF"/>
    <w:rsid w:val="00A121CD"/>
    <w:rsid w:val="00A12240"/>
    <w:rsid w:val="00A125F9"/>
    <w:rsid w:val="00A12A5B"/>
    <w:rsid w:val="00A12B5B"/>
    <w:rsid w:val="00A12D3B"/>
    <w:rsid w:val="00A12D9C"/>
    <w:rsid w:val="00A12E44"/>
    <w:rsid w:val="00A1339C"/>
    <w:rsid w:val="00A13F6D"/>
    <w:rsid w:val="00A1488A"/>
    <w:rsid w:val="00A14C61"/>
    <w:rsid w:val="00A1507E"/>
    <w:rsid w:val="00A15197"/>
    <w:rsid w:val="00A15323"/>
    <w:rsid w:val="00A15503"/>
    <w:rsid w:val="00A15766"/>
    <w:rsid w:val="00A157F7"/>
    <w:rsid w:val="00A15A11"/>
    <w:rsid w:val="00A16B9A"/>
    <w:rsid w:val="00A16E27"/>
    <w:rsid w:val="00A17073"/>
    <w:rsid w:val="00A1745B"/>
    <w:rsid w:val="00A1783A"/>
    <w:rsid w:val="00A17DF0"/>
    <w:rsid w:val="00A20172"/>
    <w:rsid w:val="00A20477"/>
    <w:rsid w:val="00A208B3"/>
    <w:rsid w:val="00A20C71"/>
    <w:rsid w:val="00A21ECB"/>
    <w:rsid w:val="00A21F75"/>
    <w:rsid w:val="00A21FE6"/>
    <w:rsid w:val="00A22B15"/>
    <w:rsid w:val="00A22BF4"/>
    <w:rsid w:val="00A22EFF"/>
    <w:rsid w:val="00A236B4"/>
    <w:rsid w:val="00A23950"/>
    <w:rsid w:val="00A23BBC"/>
    <w:rsid w:val="00A23BD9"/>
    <w:rsid w:val="00A23CD5"/>
    <w:rsid w:val="00A23E49"/>
    <w:rsid w:val="00A2449F"/>
    <w:rsid w:val="00A249B9"/>
    <w:rsid w:val="00A24E7E"/>
    <w:rsid w:val="00A254CC"/>
    <w:rsid w:val="00A26039"/>
    <w:rsid w:val="00A266CE"/>
    <w:rsid w:val="00A26804"/>
    <w:rsid w:val="00A2699C"/>
    <w:rsid w:val="00A271BD"/>
    <w:rsid w:val="00A2761E"/>
    <w:rsid w:val="00A27F43"/>
    <w:rsid w:val="00A3027D"/>
    <w:rsid w:val="00A30A65"/>
    <w:rsid w:val="00A30AE7"/>
    <w:rsid w:val="00A310F1"/>
    <w:rsid w:val="00A32F56"/>
    <w:rsid w:val="00A336F9"/>
    <w:rsid w:val="00A33B55"/>
    <w:rsid w:val="00A33F6A"/>
    <w:rsid w:val="00A343AD"/>
    <w:rsid w:val="00A357D0"/>
    <w:rsid w:val="00A35C4A"/>
    <w:rsid w:val="00A360A8"/>
    <w:rsid w:val="00A3666E"/>
    <w:rsid w:val="00A3676A"/>
    <w:rsid w:val="00A3676F"/>
    <w:rsid w:val="00A36923"/>
    <w:rsid w:val="00A4004A"/>
    <w:rsid w:val="00A406E6"/>
    <w:rsid w:val="00A40962"/>
    <w:rsid w:val="00A40D82"/>
    <w:rsid w:val="00A417ED"/>
    <w:rsid w:val="00A4187D"/>
    <w:rsid w:val="00A418C5"/>
    <w:rsid w:val="00A42E30"/>
    <w:rsid w:val="00A43217"/>
    <w:rsid w:val="00A432A3"/>
    <w:rsid w:val="00A435A1"/>
    <w:rsid w:val="00A43B01"/>
    <w:rsid w:val="00A43C31"/>
    <w:rsid w:val="00A442E9"/>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5"/>
    <w:rsid w:val="00A529FC"/>
    <w:rsid w:val="00A52B3D"/>
    <w:rsid w:val="00A52D40"/>
    <w:rsid w:val="00A54274"/>
    <w:rsid w:val="00A54A7C"/>
    <w:rsid w:val="00A54DB2"/>
    <w:rsid w:val="00A55B3C"/>
    <w:rsid w:val="00A55BD7"/>
    <w:rsid w:val="00A56066"/>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72B1"/>
    <w:rsid w:val="00A67A5D"/>
    <w:rsid w:val="00A67D0C"/>
    <w:rsid w:val="00A706B2"/>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88B"/>
    <w:rsid w:val="00A77BE9"/>
    <w:rsid w:val="00A802F9"/>
    <w:rsid w:val="00A81441"/>
    <w:rsid w:val="00A81CC9"/>
    <w:rsid w:val="00A81CD6"/>
    <w:rsid w:val="00A829E9"/>
    <w:rsid w:val="00A83382"/>
    <w:rsid w:val="00A83822"/>
    <w:rsid w:val="00A83907"/>
    <w:rsid w:val="00A83E2F"/>
    <w:rsid w:val="00A8465B"/>
    <w:rsid w:val="00A849CF"/>
    <w:rsid w:val="00A84D68"/>
    <w:rsid w:val="00A84F4E"/>
    <w:rsid w:val="00A851B2"/>
    <w:rsid w:val="00A85258"/>
    <w:rsid w:val="00A858A3"/>
    <w:rsid w:val="00A85975"/>
    <w:rsid w:val="00A85FE0"/>
    <w:rsid w:val="00A86199"/>
    <w:rsid w:val="00A8728C"/>
    <w:rsid w:val="00A874EC"/>
    <w:rsid w:val="00A87F03"/>
    <w:rsid w:val="00A87F9F"/>
    <w:rsid w:val="00A903E9"/>
    <w:rsid w:val="00A90D1F"/>
    <w:rsid w:val="00A90DFB"/>
    <w:rsid w:val="00A914C3"/>
    <w:rsid w:val="00A91DB8"/>
    <w:rsid w:val="00A91DEF"/>
    <w:rsid w:val="00A9281A"/>
    <w:rsid w:val="00A944B6"/>
    <w:rsid w:val="00A949C2"/>
    <w:rsid w:val="00A94D48"/>
    <w:rsid w:val="00A94D85"/>
    <w:rsid w:val="00A94F6C"/>
    <w:rsid w:val="00A95031"/>
    <w:rsid w:val="00A959B8"/>
    <w:rsid w:val="00A95B39"/>
    <w:rsid w:val="00A96938"/>
    <w:rsid w:val="00A96B62"/>
    <w:rsid w:val="00A96DB3"/>
    <w:rsid w:val="00A96FFB"/>
    <w:rsid w:val="00A97284"/>
    <w:rsid w:val="00A975A3"/>
    <w:rsid w:val="00A97694"/>
    <w:rsid w:val="00A97D07"/>
    <w:rsid w:val="00A97E0E"/>
    <w:rsid w:val="00AA01AB"/>
    <w:rsid w:val="00AA04B2"/>
    <w:rsid w:val="00AA05D4"/>
    <w:rsid w:val="00AA09C6"/>
    <w:rsid w:val="00AA1514"/>
    <w:rsid w:val="00AA18FC"/>
    <w:rsid w:val="00AA1FC2"/>
    <w:rsid w:val="00AA2101"/>
    <w:rsid w:val="00AA26F6"/>
    <w:rsid w:val="00AA2839"/>
    <w:rsid w:val="00AA2B49"/>
    <w:rsid w:val="00AA2BF2"/>
    <w:rsid w:val="00AA2C97"/>
    <w:rsid w:val="00AA2D1C"/>
    <w:rsid w:val="00AA3109"/>
    <w:rsid w:val="00AA3431"/>
    <w:rsid w:val="00AA35DF"/>
    <w:rsid w:val="00AA3ADC"/>
    <w:rsid w:val="00AA4AA9"/>
    <w:rsid w:val="00AA56A0"/>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8DE"/>
    <w:rsid w:val="00AB29F7"/>
    <w:rsid w:val="00AB2FCF"/>
    <w:rsid w:val="00AB3282"/>
    <w:rsid w:val="00AB32D3"/>
    <w:rsid w:val="00AB4A4F"/>
    <w:rsid w:val="00AB4AF6"/>
    <w:rsid w:val="00AB513A"/>
    <w:rsid w:val="00AB6148"/>
    <w:rsid w:val="00AB661C"/>
    <w:rsid w:val="00AB706F"/>
    <w:rsid w:val="00AB715C"/>
    <w:rsid w:val="00AB74B7"/>
    <w:rsid w:val="00AB7CA1"/>
    <w:rsid w:val="00AC1078"/>
    <w:rsid w:val="00AC1685"/>
    <w:rsid w:val="00AC16B3"/>
    <w:rsid w:val="00AC16C0"/>
    <w:rsid w:val="00AC2809"/>
    <w:rsid w:val="00AC2D84"/>
    <w:rsid w:val="00AC2DBD"/>
    <w:rsid w:val="00AC2F11"/>
    <w:rsid w:val="00AC3109"/>
    <w:rsid w:val="00AC3556"/>
    <w:rsid w:val="00AC3573"/>
    <w:rsid w:val="00AC382C"/>
    <w:rsid w:val="00AC38F7"/>
    <w:rsid w:val="00AC4429"/>
    <w:rsid w:val="00AC4BA0"/>
    <w:rsid w:val="00AC559C"/>
    <w:rsid w:val="00AC58DB"/>
    <w:rsid w:val="00AC619B"/>
    <w:rsid w:val="00AC63B2"/>
    <w:rsid w:val="00AC6EDA"/>
    <w:rsid w:val="00AC76B8"/>
    <w:rsid w:val="00AC7737"/>
    <w:rsid w:val="00AC7863"/>
    <w:rsid w:val="00AC796A"/>
    <w:rsid w:val="00AD0085"/>
    <w:rsid w:val="00AD0105"/>
    <w:rsid w:val="00AD0AC4"/>
    <w:rsid w:val="00AD1714"/>
    <w:rsid w:val="00AD1886"/>
    <w:rsid w:val="00AD297B"/>
    <w:rsid w:val="00AD2B66"/>
    <w:rsid w:val="00AD3677"/>
    <w:rsid w:val="00AD37F9"/>
    <w:rsid w:val="00AD3964"/>
    <w:rsid w:val="00AD39E2"/>
    <w:rsid w:val="00AD4542"/>
    <w:rsid w:val="00AD47FF"/>
    <w:rsid w:val="00AD49C7"/>
    <w:rsid w:val="00AD4BE5"/>
    <w:rsid w:val="00AD4CFC"/>
    <w:rsid w:val="00AD5107"/>
    <w:rsid w:val="00AD5560"/>
    <w:rsid w:val="00AD5904"/>
    <w:rsid w:val="00AD59C8"/>
    <w:rsid w:val="00AD5A5B"/>
    <w:rsid w:val="00AD5E69"/>
    <w:rsid w:val="00AD6002"/>
    <w:rsid w:val="00AD61AD"/>
    <w:rsid w:val="00AD6B91"/>
    <w:rsid w:val="00AD7825"/>
    <w:rsid w:val="00AE04A0"/>
    <w:rsid w:val="00AE063C"/>
    <w:rsid w:val="00AE1083"/>
    <w:rsid w:val="00AE11E9"/>
    <w:rsid w:val="00AE14B7"/>
    <w:rsid w:val="00AE1B70"/>
    <w:rsid w:val="00AE1B83"/>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759A"/>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E9"/>
    <w:rsid w:val="00AF53FD"/>
    <w:rsid w:val="00AF5C7F"/>
    <w:rsid w:val="00AF7EB3"/>
    <w:rsid w:val="00B007A6"/>
    <w:rsid w:val="00B009C8"/>
    <w:rsid w:val="00B00A0D"/>
    <w:rsid w:val="00B00F86"/>
    <w:rsid w:val="00B013BB"/>
    <w:rsid w:val="00B01780"/>
    <w:rsid w:val="00B0189E"/>
    <w:rsid w:val="00B02695"/>
    <w:rsid w:val="00B02D9B"/>
    <w:rsid w:val="00B030D7"/>
    <w:rsid w:val="00B03523"/>
    <w:rsid w:val="00B0396F"/>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D49"/>
    <w:rsid w:val="00B07F96"/>
    <w:rsid w:val="00B1000B"/>
    <w:rsid w:val="00B1087F"/>
    <w:rsid w:val="00B1098A"/>
    <w:rsid w:val="00B1243D"/>
    <w:rsid w:val="00B12643"/>
    <w:rsid w:val="00B127C9"/>
    <w:rsid w:val="00B12923"/>
    <w:rsid w:val="00B12A52"/>
    <w:rsid w:val="00B12C74"/>
    <w:rsid w:val="00B134F1"/>
    <w:rsid w:val="00B136D7"/>
    <w:rsid w:val="00B13C2F"/>
    <w:rsid w:val="00B13D06"/>
    <w:rsid w:val="00B13E9D"/>
    <w:rsid w:val="00B147B4"/>
    <w:rsid w:val="00B14990"/>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107"/>
    <w:rsid w:val="00B24407"/>
    <w:rsid w:val="00B2456E"/>
    <w:rsid w:val="00B2458A"/>
    <w:rsid w:val="00B247AC"/>
    <w:rsid w:val="00B2494B"/>
    <w:rsid w:val="00B257C9"/>
    <w:rsid w:val="00B258F8"/>
    <w:rsid w:val="00B25BBB"/>
    <w:rsid w:val="00B26B69"/>
    <w:rsid w:val="00B277B0"/>
    <w:rsid w:val="00B279B2"/>
    <w:rsid w:val="00B304DE"/>
    <w:rsid w:val="00B30AE7"/>
    <w:rsid w:val="00B312F5"/>
    <w:rsid w:val="00B314B4"/>
    <w:rsid w:val="00B31718"/>
    <w:rsid w:val="00B31A34"/>
    <w:rsid w:val="00B31DE7"/>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0F3E"/>
    <w:rsid w:val="00B41266"/>
    <w:rsid w:val="00B41656"/>
    <w:rsid w:val="00B417CD"/>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5AC6"/>
    <w:rsid w:val="00B460B3"/>
    <w:rsid w:val="00B46743"/>
    <w:rsid w:val="00B468F3"/>
    <w:rsid w:val="00B46E1B"/>
    <w:rsid w:val="00B46EFE"/>
    <w:rsid w:val="00B46FBB"/>
    <w:rsid w:val="00B474F8"/>
    <w:rsid w:val="00B5046F"/>
    <w:rsid w:val="00B5153B"/>
    <w:rsid w:val="00B51686"/>
    <w:rsid w:val="00B516C2"/>
    <w:rsid w:val="00B51AAA"/>
    <w:rsid w:val="00B523E6"/>
    <w:rsid w:val="00B52429"/>
    <w:rsid w:val="00B527C8"/>
    <w:rsid w:val="00B53033"/>
    <w:rsid w:val="00B53669"/>
    <w:rsid w:val="00B53BA5"/>
    <w:rsid w:val="00B54009"/>
    <w:rsid w:val="00B548C5"/>
    <w:rsid w:val="00B549D2"/>
    <w:rsid w:val="00B564C9"/>
    <w:rsid w:val="00B565BA"/>
    <w:rsid w:val="00B56C9A"/>
    <w:rsid w:val="00B576BC"/>
    <w:rsid w:val="00B577CF"/>
    <w:rsid w:val="00B578CF"/>
    <w:rsid w:val="00B57B63"/>
    <w:rsid w:val="00B57C99"/>
    <w:rsid w:val="00B57EF7"/>
    <w:rsid w:val="00B57FC6"/>
    <w:rsid w:val="00B6071C"/>
    <w:rsid w:val="00B60945"/>
    <w:rsid w:val="00B61A5B"/>
    <w:rsid w:val="00B620C2"/>
    <w:rsid w:val="00B62170"/>
    <w:rsid w:val="00B62D8A"/>
    <w:rsid w:val="00B62F06"/>
    <w:rsid w:val="00B630CA"/>
    <w:rsid w:val="00B637B0"/>
    <w:rsid w:val="00B63883"/>
    <w:rsid w:val="00B63C74"/>
    <w:rsid w:val="00B64CC9"/>
    <w:rsid w:val="00B64D7D"/>
    <w:rsid w:val="00B64FF3"/>
    <w:rsid w:val="00B651F5"/>
    <w:rsid w:val="00B661E4"/>
    <w:rsid w:val="00B66760"/>
    <w:rsid w:val="00B67C87"/>
    <w:rsid w:val="00B708AA"/>
    <w:rsid w:val="00B70EEF"/>
    <w:rsid w:val="00B70FA0"/>
    <w:rsid w:val="00B710E0"/>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C00"/>
    <w:rsid w:val="00B84B23"/>
    <w:rsid w:val="00B85D64"/>
    <w:rsid w:val="00B86D8D"/>
    <w:rsid w:val="00B86F75"/>
    <w:rsid w:val="00B86FD4"/>
    <w:rsid w:val="00B871E6"/>
    <w:rsid w:val="00B8755E"/>
    <w:rsid w:val="00B8777C"/>
    <w:rsid w:val="00B879E7"/>
    <w:rsid w:val="00B90070"/>
    <w:rsid w:val="00B907B6"/>
    <w:rsid w:val="00B90931"/>
    <w:rsid w:val="00B90FB6"/>
    <w:rsid w:val="00B9140A"/>
    <w:rsid w:val="00B9148A"/>
    <w:rsid w:val="00B927FA"/>
    <w:rsid w:val="00B92D45"/>
    <w:rsid w:val="00B93BD9"/>
    <w:rsid w:val="00B94055"/>
    <w:rsid w:val="00B940CD"/>
    <w:rsid w:val="00B94DCA"/>
    <w:rsid w:val="00B94EEC"/>
    <w:rsid w:val="00B96459"/>
    <w:rsid w:val="00B969B7"/>
    <w:rsid w:val="00B97162"/>
    <w:rsid w:val="00B97B0C"/>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0C6"/>
    <w:rsid w:val="00BB6167"/>
    <w:rsid w:val="00BB6247"/>
    <w:rsid w:val="00BB656E"/>
    <w:rsid w:val="00BB6BF7"/>
    <w:rsid w:val="00BB6E14"/>
    <w:rsid w:val="00BB72E9"/>
    <w:rsid w:val="00BB7507"/>
    <w:rsid w:val="00BB777B"/>
    <w:rsid w:val="00BB7E2C"/>
    <w:rsid w:val="00BC0A34"/>
    <w:rsid w:val="00BC1B64"/>
    <w:rsid w:val="00BC1BDA"/>
    <w:rsid w:val="00BC1C49"/>
    <w:rsid w:val="00BC2FE5"/>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C48"/>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8AD"/>
    <w:rsid w:val="00BD5942"/>
    <w:rsid w:val="00BD612F"/>
    <w:rsid w:val="00BD659E"/>
    <w:rsid w:val="00BD660B"/>
    <w:rsid w:val="00BD7A1C"/>
    <w:rsid w:val="00BE016A"/>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702F"/>
    <w:rsid w:val="00BE71EF"/>
    <w:rsid w:val="00BE720A"/>
    <w:rsid w:val="00BE7883"/>
    <w:rsid w:val="00BE7911"/>
    <w:rsid w:val="00BE7E28"/>
    <w:rsid w:val="00BF08FD"/>
    <w:rsid w:val="00BF0966"/>
    <w:rsid w:val="00BF0CB4"/>
    <w:rsid w:val="00BF0D45"/>
    <w:rsid w:val="00BF1000"/>
    <w:rsid w:val="00BF1214"/>
    <w:rsid w:val="00BF14F6"/>
    <w:rsid w:val="00BF1C47"/>
    <w:rsid w:val="00BF1D5A"/>
    <w:rsid w:val="00BF233E"/>
    <w:rsid w:val="00BF2453"/>
    <w:rsid w:val="00BF25C7"/>
    <w:rsid w:val="00BF291F"/>
    <w:rsid w:val="00BF2F62"/>
    <w:rsid w:val="00BF32F3"/>
    <w:rsid w:val="00BF3B79"/>
    <w:rsid w:val="00BF4540"/>
    <w:rsid w:val="00BF4EC9"/>
    <w:rsid w:val="00BF52A9"/>
    <w:rsid w:val="00BF58F3"/>
    <w:rsid w:val="00BF5C5F"/>
    <w:rsid w:val="00BF5D47"/>
    <w:rsid w:val="00BF5DD9"/>
    <w:rsid w:val="00BF65F3"/>
    <w:rsid w:val="00BF71DD"/>
    <w:rsid w:val="00BF78BA"/>
    <w:rsid w:val="00BF7D42"/>
    <w:rsid w:val="00C00328"/>
    <w:rsid w:val="00C004BB"/>
    <w:rsid w:val="00C007D7"/>
    <w:rsid w:val="00C00CFD"/>
    <w:rsid w:val="00C00F87"/>
    <w:rsid w:val="00C019C2"/>
    <w:rsid w:val="00C01BDA"/>
    <w:rsid w:val="00C0209D"/>
    <w:rsid w:val="00C02366"/>
    <w:rsid w:val="00C02467"/>
    <w:rsid w:val="00C0268C"/>
    <w:rsid w:val="00C028D7"/>
    <w:rsid w:val="00C02D55"/>
    <w:rsid w:val="00C03102"/>
    <w:rsid w:val="00C03699"/>
    <w:rsid w:val="00C03771"/>
    <w:rsid w:val="00C03901"/>
    <w:rsid w:val="00C03C5E"/>
    <w:rsid w:val="00C04768"/>
    <w:rsid w:val="00C0481F"/>
    <w:rsid w:val="00C0482D"/>
    <w:rsid w:val="00C04E59"/>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C8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AC9"/>
    <w:rsid w:val="00C20D1D"/>
    <w:rsid w:val="00C218B1"/>
    <w:rsid w:val="00C21A42"/>
    <w:rsid w:val="00C21B24"/>
    <w:rsid w:val="00C21F3D"/>
    <w:rsid w:val="00C21F9D"/>
    <w:rsid w:val="00C21FA4"/>
    <w:rsid w:val="00C223DB"/>
    <w:rsid w:val="00C22F71"/>
    <w:rsid w:val="00C22FC5"/>
    <w:rsid w:val="00C23EEE"/>
    <w:rsid w:val="00C24186"/>
    <w:rsid w:val="00C246E7"/>
    <w:rsid w:val="00C24791"/>
    <w:rsid w:val="00C251DE"/>
    <w:rsid w:val="00C25DC4"/>
    <w:rsid w:val="00C2686F"/>
    <w:rsid w:val="00C26875"/>
    <w:rsid w:val="00C26E6D"/>
    <w:rsid w:val="00C30204"/>
    <w:rsid w:val="00C307D4"/>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603"/>
    <w:rsid w:val="00C35A04"/>
    <w:rsid w:val="00C35F7D"/>
    <w:rsid w:val="00C36C0D"/>
    <w:rsid w:val="00C3708C"/>
    <w:rsid w:val="00C37C40"/>
    <w:rsid w:val="00C40009"/>
    <w:rsid w:val="00C40560"/>
    <w:rsid w:val="00C41B36"/>
    <w:rsid w:val="00C42073"/>
    <w:rsid w:val="00C42306"/>
    <w:rsid w:val="00C423E1"/>
    <w:rsid w:val="00C425DE"/>
    <w:rsid w:val="00C42AAF"/>
    <w:rsid w:val="00C435B1"/>
    <w:rsid w:val="00C4422B"/>
    <w:rsid w:val="00C443C8"/>
    <w:rsid w:val="00C448B6"/>
    <w:rsid w:val="00C4569B"/>
    <w:rsid w:val="00C45F33"/>
    <w:rsid w:val="00C4621D"/>
    <w:rsid w:val="00C462DE"/>
    <w:rsid w:val="00C4658F"/>
    <w:rsid w:val="00C467A5"/>
    <w:rsid w:val="00C46936"/>
    <w:rsid w:val="00C46CD7"/>
    <w:rsid w:val="00C46E4E"/>
    <w:rsid w:val="00C46F97"/>
    <w:rsid w:val="00C472CE"/>
    <w:rsid w:val="00C472E0"/>
    <w:rsid w:val="00C47AD9"/>
    <w:rsid w:val="00C50AC0"/>
    <w:rsid w:val="00C50B46"/>
    <w:rsid w:val="00C50B47"/>
    <w:rsid w:val="00C50C71"/>
    <w:rsid w:val="00C50CBA"/>
    <w:rsid w:val="00C5104F"/>
    <w:rsid w:val="00C515F3"/>
    <w:rsid w:val="00C5177E"/>
    <w:rsid w:val="00C517C5"/>
    <w:rsid w:val="00C51B50"/>
    <w:rsid w:val="00C520E6"/>
    <w:rsid w:val="00C52113"/>
    <w:rsid w:val="00C53237"/>
    <w:rsid w:val="00C53475"/>
    <w:rsid w:val="00C537FE"/>
    <w:rsid w:val="00C5389D"/>
    <w:rsid w:val="00C53C91"/>
    <w:rsid w:val="00C53E06"/>
    <w:rsid w:val="00C54050"/>
    <w:rsid w:val="00C54368"/>
    <w:rsid w:val="00C54AE7"/>
    <w:rsid w:val="00C5564C"/>
    <w:rsid w:val="00C560CA"/>
    <w:rsid w:val="00C56450"/>
    <w:rsid w:val="00C5669A"/>
    <w:rsid w:val="00C569AF"/>
    <w:rsid w:val="00C574DB"/>
    <w:rsid w:val="00C57FDB"/>
    <w:rsid w:val="00C57FE8"/>
    <w:rsid w:val="00C60071"/>
    <w:rsid w:val="00C602FC"/>
    <w:rsid w:val="00C60BCA"/>
    <w:rsid w:val="00C60EF6"/>
    <w:rsid w:val="00C613EA"/>
    <w:rsid w:val="00C61DD0"/>
    <w:rsid w:val="00C629BB"/>
    <w:rsid w:val="00C629E1"/>
    <w:rsid w:val="00C62B89"/>
    <w:rsid w:val="00C62D4B"/>
    <w:rsid w:val="00C633DF"/>
    <w:rsid w:val="00C6359E"/>
    <w:rsid w:val="00C63AB9"/>
    <w:rsid w:val="00C63D5A"/>
    <w:rsid w:val="00C646F3"/>
    <w:rsid w:val="00C64A15"/>
    <w:rsid w:val="00C64D61"/>
    <w:rsid w:val="00C64E49"/>
    <w:rsid w:val="00C655BC"/>
    <w:rsid w:val="00C65F8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69B9"/>
    <w:rsid w:val="00C7708F"/>
    <w:rsid w:val="00C77093"/>
    <w:rsid w:val="00C77267"/>
    <w:rsid w:val="00C77639"/>
    <w:rsid w:val="00C77AC4"/>
    <w:rsid w:val="00C77ACF"/>
    <w:rsid w:val="00C77CD8"/>
    <w:rsid w:val="00C80E6F"/>
    <w:rsid w:val="00C815F8"/>
    <w:rsid w:val="00C81690"/>
    <w:rsid w:val="00C81C1C"/>
    <w:rsid w:val="00C81F1B"/>
    <w:rsid w:val="00C82479"/>
    <w:rsid w:val="00C8249F"/>
    <w:rsid w:val="00C82B55"/>
    <w:rsid w:val="00C82DE7"/>
    <w:rsid w:val="00C82DF5"/>
    <w:rsid w:val="00C82E58"/>
    <w:rsid w:val="00C8312E"/>
    <w:rsid w:val="00C8315B"/>
    <w:rsid w:val="00C83364"/>
    <w:rsid w:val="00C8364B"/>
    <w:rsid w:val="00C843BA"/>
    <w:rsid w:val="00C84540"/>
    <w:rsid w:val="00C845F4"/>
    <w:rsid w:val="00C8480D"/>
    <w:rsid w:val="00C84972"/>
    <w:rsid w:val="00C84A43"/>
    <w:rsid w:val="00C84E3E"/>
    <w:rsid w:val="00C84F18"/>
    <w:rsid w:val="00C8500D"/>
    <w:rsid w:val="00C8530A"/>
    <w:rsid w:val="00C8540D"/>
    <w:rsid w:val="00C85F54"/>
    <w:rsid w:val="00C86121"/>
    <w:rsid w:val="00C8619C"/>
    <w:rsid w:val="00C86B2A"/>
    <w:rsid w:val="00C871DC"/>
    <w:rsid w:val="00C87804"/>
    <w:rsid w:val="00C87B23"/>
    <w:rsid w:val="00C87DFF"/>
    <w:rsid w:val="00C87F41"/>
    <w:rsid w:val="00C902A9"/>
    <w:rsid w:val="00C904AF"/>
    <w:rsid w:val="00C9092A"/>
    <w:rsid w:val="00C90F94"/>
    <w:rsid w:val="00C92020"/>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182"/>
    <w:rsid w:val="00CA41CC"/>
    <w:rsid w:val="00CA421B"/>
    <w:rsid w:val="00CA4806"/>
    <w:rsid w:val="00CA484F"/>
    <w:rsid w:val="00CA4A11"/>
    <w:rsid w:val="00CA50B2"/>
    <w:rsid w:val="00CA511D"/>
    <w:rsid w:val="00CA5228"/>
    <w:rsid w:val="00CA52AD"/>
    <w:rsid w:val="00CA549E"/>
    <w:rsid w:val="00CA5F64"/>
    <w:rsid w:val="00CA625E"/>
    <w:rsid w:val="00CA6577"/>
    <w:rsid w:val="00CA6FCB"/>
    <w:rsid w:val="00CA7147"/>
    <w:rsid w:val="00CA742D"/>
    <w:rsid w:val="00CA7485"/>
    <w:rsid w:val="00CA76DC"/>
    <w:rsid w:val="00CA7862"/>
    <w:rsid w:val="00CB04AF"/>
    <w:rsid w:val="00CB0516"/>
    <w:rsid w:val="00CB088D"/>
    <w:rsid w:val="00CB0BF5"/>
    <w:rsid w:val="00CB10C0"/>
    <w:rsid w:val="00CB160D"/>
    <w:rsid w:val="00CB1CFC"/>
    <w:rsid w:val="00CB22C7"/>
    <w:rsid w:val="00CB2773"/>
    <w:rsid w:val="00CB28EE"/>
    <w:rsid w:val="00CB2AED"/>
    <w:rsid w:val="00CB2B95"/>
    <w:rsid w:val="00CB3342"/>
    <w:rsid w:val="00CB334E"/>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EF8"/>
    <w:rsid w:val="00CD4FD3"/>
    <w:rsid w:val="00CD5233"/>
    <w:rsid w:val="00CD6538"/>
    <w:rsid w:val="00CD697F"/>
    <w:rsid w:val="00CD7102"/>
    <w:rsid w:val="00CD7D9D"/>
    <w:rsid w:val="00CE0079"/>
    <w:rsid w:val="00CE00CE"/>
    <w:rsid w:val="00CE01F9"/>
    <w:rsid w:val="00CE037A"/>
    <w:rsid w:val="00CE04A5"/>
    <w:rsid w:val="00CE063A"/>
    <w:rsid w:val="00CE068A"/>
    <w:rsid w:val="00CE079F"/>
    <w:rsid w:val="00CE07B4"/>
    <w:rsid w:val="00CE0C7C"/>
    <w:rsid w:val="00CE0CC8"/>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36BA"/>
    <w:rsid w:val="00CF3F1A"/>
    <w:rsid w:val="00CF4370"/>
    <w:rsid w:val="00CF44BD"/>
    <w:rsid w:val="00CF46D7"/>
    <w:rsid w:val="00CF4CCB"/>
    <w:rsid w:val="00CF4E77"/>
    <w:rsid w:val="00CF4FA5"/>
    <w:rsid w:val="00CF53EB"/>
    <w:rsid w:val="00CF5413"/>
    <w:rsid w:val="00CF5414"/>
    <w:rsid w:val="00CF5E02"/>
    <w:rsid w:val="00CF61DB"/>
    <w:rsid w:val="00CF646D"/>
    <w:rsid w:val="00CF651F"/>
    <w:rsid w:val="00CF6AC6"/>
    <w:rsid w:val="00CF6AD9"/>
    <w:rsid w:val="00CF6FDC"/>
    <w:rsid w:val="00CF7182"/>
    <w:rsid w:val="00CF73BB"/>
    <w:rsid w:val="00CF750C"/>
    <w:rsid w:val="00CF7840"/>
    <w:rsid w:val="00CF7E21"/>
    <w:rsid w:val="00CF7E89"/>
    <w:rsid w:val="00D00C14"/>
    <w:rsid w:val="00D011AC"/>
    <w:rsid w:val="00D01C28"/>
    <w:rsid w:val="00D01DA3"/>
    <w:rsid w:val="00D02118"/>
    <w:rsid w:val="00D025FB"/>
    <w:rsid w:val="00D026A5"/>
    <w:rsid w:val="00D02727"/>
    <w:rsid w:val="00D02C67"/>
    <w:rsid w:val="00D03176"/>
    <w:rsid w:val="00D04200"/>
    <w:rsid w:val="00D047EE"/>
    <w:rsid w:val="00D04A85"/>
    <w:rsid w:val="00D058D9"/>
    <w:rsid w:val="00D05E0E"/>
    <w:rsid w:val="00D0653D"/>
    <w:rsid w:val="00D06889"/>
    <w:rsid w:val="00D06F08"/>
    <w:rsid w:val="00D070A5"/>
    <w:rsid w:val="00D072F8"/>
    <w:rsid w:val="00D07467"/>
    <w:rsid w:val="00D075E1"/>
    <w:rsid w:val="00D07B20"/>
    <w:rsid w:val="00D101D6"/>
    <w:rsid w:val="00D10425"/>
    <w:rsid w:val="00D10D4D"/>
    <w:rsid w:val="00D10FD4"/>
    <w:rsid w:val="00D11319"/>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3AE"/>
    <w:rsid w:val="00D16489"/>
    <w:rsid w:val="00D16513"/>
    <w:rsid w:val="00D16D6A"/>
    <w:rsid w:val="00D1763C"/>
    <w:rsid w:val="00D204D1"/>
    <w:rsid w:val="00D205D0"/>
    <w:rsid w:val="00D207E1"/>
    <w:rsid w:val="00D20D57"/>
    <w:rsid w:val="00D20E0E"/>
    <w:rsid w:val="00D21CF6"/>
    <w:rsid w:val="00D23077"/>
    <w:rsid w:val="00D2380F"/>
    <w:rsid w:val="00D24868"/>
    <w:rsid w:val="00D2541D"/>
    <w:rsid w:val="00D25997"/>
    <w:rsid w:val="00D26A42"/>
    <w:rsid w:val="00D2712D"/>
    <w:rsid w:val="00D271A4"/>
    <w:rsid w:val="00D2758A"/>
    <w:rsid w:val="00D27595"/>
    <w:rsid w:val="00D2776D"/>
    <w:rsid w:val="00D27968"/>
    <w:rsid w:val="00D27EE8"/>
    <w:rsid w:val="00D307CC"/>
    <w:rsid w:val="00D31AA7"/>
    <w:rsid w:val="00D3232E"/>
    <w:rsid w:val="00D32896"/>
    <w:rsid w:val="00D329B2"/>
    <w:rsid w:val="00D32D4D"/>
    <w:rsid w:val="00D340CB"/>
    <w:rsid w:val="00D344E2"/>
    <w:rsid w:val="00D34822"/>
    <w:rsid w:val="00D3485B"/>
    <w:rsid w:val="00D348E5"/>
    <w:rsid w:val="00D34936"/>
    <w:rsid w:val="00D34F53"/>
    <w:rsid w:val="00D352DE"/>
    <w:rsid w:val="00D3535D"/>
    <w:rsid w:val="00D354B6"/>
    <w:rsid w:val="00D3577A"/>
    <w:rsid w:val="00D359E4"/>
    <w:rsid w:val="00D35C9A"/>
    <w:rsid w:val="00D36EB7"/>
    <w:rsid w:val="00D406BE"/>
    <w:rsid w:val="00D4151C"/>
    <w:rsid w:val="00D4169F"/>
    <w:rsid w:val="00D41DDE"/>
    <w:rsid w:val="00D42027"/>
    <w:rsid w:val="00D42373"/>
    <w:rsid w:val="00D4281E"/>
    <w:rsid w:val="00D42AB8"/>
    <w:rsid w:val="00D42C6D"/>
    <w:rsid w:val="00D42F7E"/>
    <w:rsid w:val="00D43E81"/>
    <w:rsid w:val="00D445E2"/>
    <w:rsid w:val="00D44A0F"/>
    <w:rsid w:val="00D44C8A"/>
    <w:rsid w:val="00D44FF4"/>
    <w:rsid w:val="00D451EE"/>
    <w:rsid w:val="00D4579D"/>
    <w:rsid w:val="00D45892"/>
    <w:rsid w:val="00D45BE5"/>
    <w:rsid w:val="00D45D88"/>
    <w:rsid w:val="00D45DD7"/>
    <w:rsid w:val="00D466DA"/>
    <w:rsid w:val="00D46774"/>
    <w:rsid w:val="00D46D77"/>
    <w:rsid w:val="00D47998"/>
    <w:rsid w:val="00D47DFF"/>
    <w:rsid w:val="00D500A0"/>
    <w:rsid w:val="00D502BF"/>
    <w:rsid w:val="00D50348"/>
    <w:rsid w:val="00D504DC"/>
    <w:rsid w:val="00D5057F"/>
    <w:rsid w:val="00D50F4E"/>
    <w:rsid w:val="00D50FE6"/>
    <w:rsid w:val="00D516E6"/>
    <w:rsid w:val="00D5237C"/>
    <w:rsid w:val="00D52B96"/>
    <w:rsid w:val="00D535F4"/>
    <w:rsid w:val="00D53A69"/>
    <w:rsid w:val="00D53BE0"/>
    <w:rsid w:val="00D53D01"/>
    <w:rsid w:val="00D5413D"/>
    <w:rsid w:val="00D5475F"/>
    <w:rsid w:val="00D548E0"/>
    <w:rsid w:val="00D54E85"/>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12"/>
    <w:rsid w:val="00D61C4E"/>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2E4"/>
    <w:rsid w:val="00D7760A"/>
    <w:rsid w:val="00D777D8"/>
    <w:rsid w:val="00D77833"/>
    <w:rsid w:val="00D77A2A"/>
    <w:rsid w:val="00D8099E"/>
    <w:rsid w:val="00D80B54"/>
    <w:rsid w:val="00D80E2E"/>
    <w:rsid w:val="00D80F2A"/>
    <w:rsid w:val="00D813EB"/>
    <w:rsid w:val="00D81411"/>
    <w:rsid w:val="00D81979"/>
    <w:rsid w:val="00D822E5"/>
    <w:rsid w:val="00D823E1"/>
    <w:rsid w:val="00D82650"/>
    <w:rsid w:val="00D83391"/>
    <w:rsid w:val="00D836A6"/>
    <w:rsid w:val="00D83C86"/>
    <w:rsid w:val="00D850FC"/>
    <w:rsid w:val="00D853C4"/>
    <w:rsid w:val="00D85B90"/>
    <w:rsid w:val="00D85D53"/>
    <w:rsid w:val="00D85F17"/>
    <w:rsid w:val="00D860A3"/>
    <w:rsid w:val="00D86B51"/>
    <w:rsid w:val="00D86DD1"/>
    <w:rsid w:val="00D86DF7"/>
    <w:rsid w:val="00D86EF8"/>
    <w:rsid w:val="00D86FB3"/>
    <w:rsid w:val="00D87227"/>
    <w:rsid w:val="00D90145"/>
    <w:rsid w:val="00D9046E"/>
    <w:rsid w:val="00D90667"/>
    <w:rsid w:val="00D908BD"/>
    <w:rsid w:val="00D90F52"/>
    <w:rsid w:val="00D91623"/>
    <w:rsid w:val="00D91EB1"/>
    <w:rsid w:val="00D92834"/>
    <w:rsid w:val="00D935E9"/>
    <w:rsid w:val="00D93FD2"/>
    <w:rsid w:val="00D9436E"/>
    <w:rsid w:val="00D946C4"/>
    <w:rsid w:val="00D94965"/>
    <w:rsid w:val="00D9525C"/>
    <w:rsid w:val="00D95492"/>
    <w:rsid w:val="00D964A4"/>
    <w:rsid w:val="00D964CD"/>
    <w:rsid w:val="00D968D9"/>
    <w:rsid w:val="00D96C12"/>
    <w:rsid w:val="00D97107"/>
    <w:rsid w:val="00D97B5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845"/>
    <w:rsid w:val="00DA6898"/>
    <w:rsid w:val="00DA6A64"/>
    <w:rsid w:val="00DA6C79"/>
    <w:rsid w:val="00DA7150"/>
    <w:rsid w:val="00DA722B"/>
    <w:rsid w:val="00DA751F"/>
    <w:rsid w:val="00DA77EE"/>
    <w:rsid w:val="00DA7946"/>
    <w:rsid w:val="00DA7E1D"/>
    <w:rsid w:val="00DA7FC9"/>
    <w:rsid w:val="00DB050A"/>
    <w:rsid w:val="00DB0A75"/>
    <w:rsid w:val="00DB0AA1"/>
    <w:rsid w:val="00DB1C1D"/>
    <w:rsid w:val="00DB219D"/>
    <w:rsid w:val="00DB21C7"/>
    <w:rsid w:val="00DB263B"/>
    <w:rsid w:val="00DB28F4"/>
    <w:rsid w:val="00DB2A46"/>
    <w:rsid w:val="00DB2DD5"/>
    <w:rsid w:val="00DB3153"/>
    <w:rsid w:val="00DB317B"/>
    <w:rsid w:val="00DB337B"/>
    <w:rsid w:val="00DB3EBC"/>
    <w:rsid w:val="00DB49DF"/>
    <w:rsid w:val="00DB5845"/>
    <w:rsid w:val="00DB59B1"/>
    <w:rsid w:val="00DB5A92"/>
    <w:rsid w:val="00DB5AF2"/>
    <w:rsid w:val="00DB5C5D"/>
    <w:rsid w:val="00DB60AA"/>
    <w:rsid w:val="00DB6298"/>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BE"/>
    <w:rsid w:val="00DC3DC3"/>
    <w:rsid w:val="00DC4395"/>
    <w:rsid w:val="00DC43A9"/>
    <w:rsid w:val="00DC4500"/>
    <w:rsid w:val="00DC48F6"/>
    <w:rsid w:val="00DC4A35"/>
    <w:rsid w:val="00DC5450"/>
    <w:rsid w:val="00DC5B60"/>
    <w:rsid w:val="00DC5C9F"/>
    <w:rsid w:val="00DC6D6C"/>
    <w:rsid w:val="00DC700A"/>
    <w:rsid w:val="00DC72D6"/>
    <w:rsid w:val="00DC757D"/>
    <w:rsid w:val="00DC7BFE"/>
    <w:rsid w:val="00DD0039"/>
    <w:rsid w:val="00DD03DD"/>
    <w:rsid w:val="00DD05B2"/>
    <w:rsid w:val="00DD06AA"/>
    <w:rsid w:val="00DD09D5"/>
    <w:rsid w:val="00DD0CFE"/>
    <w:rsid w:val="00DD0D42"/>
    <w:rsid w:val="00DD1658"/>
    <w:rsid w:val="00DD1D49"/>
    <w:rsid w:val="00DD1EF6"/>
    <w:rsid w:val="00DD2210"/>
    <w:rsid w:val="00DD23A0"/>
    <w:rsid w:val="00DD262E"/>
    <w:rsid w:val="00DD2827"/>
    <w:rsid w:val="00DD2998"/>
    <w:rsid w:val="00DD2B00"/>
    <w:rsid w:val="00DD2C76"/>
    <w:rsid w:val="00DD2F75"/>
    <w:rsid w:val="00DD32C7"/>
    <w:rsid w:val="00DD33D0"/>
    <w:rsid w:val="00DD3D87"/>
    <w:rsid w:val="00DD43CF"/>
    <w:rsid w:val="00DD4B1C"/>
    <w:rsid w:val="00DD4CB8"/>
    <w:rsid w:val="00DD4EE0"/>
    <w:rsid w:val="00DD578D"/>
    <w:rsid w:val="00DD5CA3"/>
    <w:rsid w:val="00DD5CD3"/>
    <w:rsid w:val="00DD5ECA"/>
    <w:rsid w:val="00DD5FEC"/>
    <w:rsid w:val="00DD609B"/>
    <w:rsid w:val="00DD610C"/>
    <w:rsid w:val="00DD6176"/>
    <w:rsid w:val="00DD7B4B"/>
    <w:rsid w:val="00DD7BA8"/>
    <w:rsid w:val="00DD7EA0"/>
    <w:rsid w:val="00DE2667"/>
    <w:rsid w:val="00DE2DED"/>
    <w:rsid w:val="00DE300A"/>
    <w:rsid w:val="00DE31F1"/>
    <w:rsid w:val="00DE33F3"/>
    <w:rsid w:val="00DE3449"/>
    <w:rsid w:val="00DE3FEC"/>
    <w:rsid w:val="00DE412B"/>
    <w:rsid w:val="00DE47CF"/>
    <w:rsid w:val="00DE49EC"/>
    <w:rsid w:val="00DE4F73"/>
    <w:rsid w:val="00DE5453"/>
    <w:rsid w:val="00DE58CA"/>
    <w:rsid w:val="00DE5BEB"/>
    <w:rsid w:val="00DE6A3B"/>
    <w:rsid w:val="00DE6BAC"/>
    <w:rsid w:val="00DE6BF0"/>
    <w:rsid w:val="00DF04B4"/>
    <w:rsid w:val="00DF04D5"/>
    <w:rsid w:val="00DF0D4F"/>
    <w:rsid w:val="00DF113D"/>
    <w:rsid w:val="00DF174F"/>
    <w:rsid w:val="00DF18F4"/>
    <w:rsid w:val="00DF1A0E"/>
    <w:rsid w:val="00DF1A6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1419"/>
    <w:rsid w:val="00E02415"/>
    <w:rsid w:val="00E03178"/>
    <w:rsid w:val="00E0331C"/>
    <w:rsid w:val="00E03377"/>
    <w:rsid w:val="00E037DB"/>
    <w:rsid w:val="00E03D69"/>
    <w:rsid w:val="00E041AD"/>
    <w:rsid w:val="00E04F7C"/>
    <w:rsid w:val="00E051BB"/>
    <w:rsid w:val="00E05C09"/>
    <w:rsid w:val="00E05D94"/>
    <w:rsid w:val="00E06180"/>
    <w:rsid w:val="00E0688F"/>
    <w:rsid w:val="00E06FDB"/>
    <w:rsid w:val="00E07055"/>
    <w:rsid w:val="00E07168"/>
    <w:rsid w:val="00E07247"/>
    <w:rsid w:val="00E07328"/>
    <w:rsid w:val="00E07845"/>
    <w:rsid w:val="00E07B02"/>
    <w:rsid w:val="00E07E11"/>
    <w:rsid w:val="00E11938"/>
    <w:rsid w:val="00E11C0B"/>
    <w:rsid w:val="00E11E67"/>
    <w:rsid w:val="00E1208E"/>
    <w:rsid w:val="00E12349"/>
    <w:rsid w:val="00E126E3"/>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867"/>
    <w:rsid w:val="00E17C11"/>
    <w:rsid w:val="00E17D1B"/>
    <w:rsid w:val="00E20432"/>
    <w:rsid w:val="00E209E8"/>
    <w:rsid w:val="00E20A4A"/>
    <w:rsid w:val="00E20D85"/>
    <w:rsid w:val="00E212E8"/>
    <w:rsid w:val="00E218FC"/>
    <w:rsid w:val="00E2196C"/>
    <w:rsid w:val="00E21AE6"/>
    <w:rsid w:val="00E21D08"/>
    <w:rsid w:val="00E21FED"/>
    <w:rsid w:val="00E220D6"/>
    <w:rsid w:val="00E221C8"/>
    <w:rsid w:val="00E229A4"/>
    <w:rsid w:val="00E22BB6"/>
    <w:rsid w:val="00E22E26"/>
    <w:rsid w:val="00E230DC"/>
    <w:rsid w:val="00E2499E"/>
    <w:rsid w:val="00E24D06"/>
    <w:rsid w:val="00E24DC7"/>
    <w:rsid w:val="00E25424"/>
    <w:rsid w:val="00E25534"/>
    <w:rsid w:val="00E25711"/>
    <w:rsid w:val="00E25846"/>
    <w:rsid w:val="00E25985"/>
    <w:rsid w:val="00E2599E"/>
    <w:rsid w:val="00E26439"/>
    <w:rsid w:val="00E2647A"/>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37AA"/>
    <w:rsid w:val="00E3437F"/>
    <w:rsid w:val="00E34493"/>
    <w:rsid w:val="00E34BBA"/>
    <w:rsid w:val="00E35181"/>
    <w:rsid w:val="00E36F83"/>
    <w:rsid w:val="00E37014"/>
    <w:rsid w:val="00E3763F"/>
    <w:rsid w:val="00E37995"/>
    <w:rsid w:val="00E379BC"/>
    <w:rsid w:val="00E37CDF"/>
    <w:rsid w:val="00E37DB9"/>
    <w:rsid w:val="00E400F2"/>
    <w:rsid w:val="00E402AA"/>
    <w:rsid w:val="00E40DE1"/>
    <w:rsid w:val="00E4172A"/>
    <w:rsid w:val="00E41A4B"/>
    <w:rsid w:val="00E41B9A"/>
    <w:rsid w:val="00E41BBB"/>
    <w:rsid w:val="00E4281B"/>
    <w:rsid w:val="00E42982"/>
    <w:rsid w:val="00E42C83"/>
    <w:rsid w:val="00E43074"/>
    <w:rsid w:val="00E43196"/>
    <w:rsid w:val="00E4414A"/>
    <w:rsid w:val="00E44229"/>
    <w:rsid w:val="00E448C1"/>
    <w:rsid w:val="00E44953"/>
    <w:rsid w:val="00E4588C"/>
    <w:rsid w:val="00E45A7C"/>
    <w:rsid w:val="00E46AD3"/>
    <w:rsid w:val="00E46B6F"/>
    <w:rsid w:val="00E46BDE"/>
    <w:rsid w:val="00E46CCE"/>
    <w:rsid w:val="00E473D4"/>
    <w:rsid w:val="00E475C2"/>
    <w:rsid w:val="00E47862"/>
    <w:rsid w:val="00E47E76"/>
    <w:rsid w:val="00E50074"/>
    <w:rsid w:val="00E5017B"/>
    <w:rsid w:val="00E503A3"/>
    <w:rsid w:val="00E50CBD"/>
    <w:rsid w:val="00E5102F"/>
    <w:rsid w:val="00E51491"/>
    <w:rsid w:val="00E516B9"/>
    <w:rsid w:val="00E51715"/>
    <w:rsid w:val="00E51995"/>
    <w:rsid w:val="00E519EB"/>
    <w:rsid w:val="00E52937"/>
    <w:rsid w:val="00E52A93"/>
    <w:rsid w:val="00E52E50"/>
    <w:rsid w:val="00E532DB"/>
    <w:rsid w:val="00E53691"/>
    <w:rsid w:val="00E5408C"/>
    <w:rsid w:val="00E54793"/>
    <w:rsid w:val="00E54E56"/>
    <w:rsid w:val="00E55163"/>
    <w:rsid w:val="00E5523D"/>
    <w:rsid w:val="00E552B8"/>
    <w:rsid w:val="00E55571"/>
    <w:rsid w:val="00E55AB6"/>
    <w:rsid w:val="00E56145"/>
    <w:rsid w:val="00E5638C"/>
    <w:rsid w:val="00E563AB"/>
    <w:rsid w:val="00E5730B"/>
    <w:rsid w:val="00E575FA"/>
    <w:rsid w:val="00E57AD7"/>
    <w:rsid w:val="00E57C43"/>
    <w:rsid w:val="00E57D5F"/>
    <w:rsid w:val="00E60202"/>
    <w:rsid w:val="00E6030B"/>
    <w:rsid w:val="00E604BA"/>
    <w:rsid w:val="00E6081F"/>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F39"/>
    <w:rsid w:val="00E66CE4"/>
    <w:rsid w:val="00E67FE6"/>
    <w:rsid w:val="00E70110"/>
    <w:rsid w:val="00E7057F"/>
    <w:rsid w:val="00E70991"/>
    <w:rsid w:val="00E7099F"/>
    <w:rsid w:val="00E70A45"/>
    <w:rsid w:val="00E70C5B"/>
    <w:rsid w:val="00E70D2D"/>
    <w:rsid w:val="00E71495"/>
    <w:rsid w:val="00E71787"/>
    <w:rsid w:val="00E7185A"/>
    <w:rsid w:val="00E71F1F"/>
    <w:rsid w:val="00E72026"/>
    <w:rsid w:val="00E72ACF"/>
    <w:rsid w:val="00E72B38"/>
    <w:rsid w:val="00E74684"/>
    <w:rsid w:val="00E74913"/>
    <w:rsid w:val="00E7566A"/>
    <w:rsid w:val="00E75A46"/>
    <w:rsid w:val="00E75B77"/>
    <w:rsid w:val="00E75E6D"/>
    <w:rsid w:val="00E75F13"/>
    <w:rsid w:val="00E764BC"/>
    <w:rsid w:val="00E768AF"/>
    <w:rsid w:val="00E76C62"/>
    <w:rsid w:val="00E77792"/>
    <w:rsid w:val="00E77A4D"/>
    <w:rsid w:val="00E77F3C"/>
    <w:rsid w:val="00E81230"/>
    <w:rsid w:val="00E81A53"/>
    <w:rsid w:val="00E81A6F"/>
    <w:rsid w:val="00E81C1F"/>
    <w:rsid w:val="00E82A60"/>
    <w:rsid w:val="00E82B5B"/>
    <w:rsid w:val="00E83523"/>
    <w:rsid w:val="00E8353D"/>
    <w:rsid w:val="00E83589"/>
    <w:rsid w:val="00E83646"/>
    <w:rsid w:val="00E839C8"/>
    <w:rsid w:val="00E83A24"/>
    <w:rsid w:val="00E83CF1"/>
    <w:rsid w:val="00E84021"/>
    <w:rsid w:val="00E840EF"/>
    <w:rsid w:val="00E8430C"/>
    <w:rsid w:val="00E84B44"/>
    <w:rsid w:val="00E85094"/>
    <w:rsid w:val="00E858F7"/>
    <w:rsid w:val="00E85B20"/>
    <w:rsid w:val="00E85D05"/>
    <w:rsid w:val="00E860FD"/>
    <w:rsid w:val="00E86843"/>
    <w:rsid w:val="00E86A19"/>
    <w:rsid w:val="00E86A40"/>
    <w:rsid w:val="00E86E17"/>
    <w:rsid w:val="00E877ED"/>
    <w:rsid w:val="00E87A00"/>
    <w:rsid w:val="00E87FFE"/>
    <w:rsid w:val="00E90B21"/>
    <w:rsid w:val="00E91C2B"/>
    <w:rsid w:val="00E9244D"/>
    <w:rsid w:val="00E92779"/>
    <w:rsid w:val="00E92D59"/>
    <w:rsid w:val="00E93653"/>
    <w:rsid w:val="00E9369B"/>
    <w:rsid w:val="00E93795"/>
    <w:rsid w:val="00E937D2"/>
    <w:rsid w:val="00E937D4"/>
    <w:rsid w:val="00E93850"/>
    <w:rsid w:val="00E938F4"/>
    <w:rsid w:val="00E93A50"/>
    <w:rsid w:val="00E94007"/>
    <w:rsid w:val="00E94565"/>
    <w:rsid w:val="00E94896"/>
    <w:rsid w:val="00E94AFB"/>
    <w:rsid w:val="00E954F2"/>
    <w:rsid w:val="00E95587"/>
    <w:rsid w:val="00E9597E"/>
    <w:rsid w:val="00E95D78"/>
    <w:rsid w:val="00E9654C"/>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45F4"/>
    <w:rsid w:val="00EA5282"/>
    <w:rsid w:val="00EA5B20"/>
    <w:rsid w:val="00EA6864"/>
    <w:rsid w:val="00EA71B4"/>
    <w:rsid w:val="00EA72E6"/>
    <w:rsid w:val="00EA756F"/>
    <w:rsid w:val="00EA76C2"/>
    <w:rsid w:val="00EA7811"/>
    <w:rsid w:val="00EA792D"/>
    <w:rsid w:val="00EB00C7"/>
    <w:rsid w:val="00EB0145"/>
    <w:rsid w:val="00EB0449"/>
    <w:rsid w:val="00EB062C"/>
    <w:rsid w:val="00EB07E4"/>
    <w:rsid w:val="00EB085C"/>
    <w:rsid w:val="00EB14D2"/>
    <w:rsid w:val="00EB197E"/>
    <w:rsid w:val="00EB1A85"/>
    <w:rsid w:val="00EB1C6F"/>
    <w:rsid w:val="00EB1C9B"/>
    <w:rsid w:val="00EB25CD"/>
    <w:rsid w:val="00EB3565"/>
    <w:rsid w:val="00EB35D3"/>
    <w:rsid w:val="00EB3C3C"/>
    <w:rsid w:val="00EB3E60"/>
    <w:rsid w:val="00EB4488"/>
    <w:rsid w:val="00EB46D6"/>
    <w:rsid w:val="00EB4897"/>
    <w:rsid w:val="00EB4F41"/>
    <w:rsid w:val="00EB524E"/>
    <w:rsid w:val="00EB572E"/>
    <w:rsid w:val="00EB5A81"/>
    <w:rsid w:val="00EB6049"/>
    <w:rsid w:val="00EB640C"/>
    <w:rsid w:val="00EB64CB"/>
    <w:rsid w:val="00EB64E7"/>
    <w:rsid w:val="00EB6C9C"/>
    <w:rsid w:val="00EB7491"/>
    <w:rsid w:val="00EB77DF"/>
    <w:rsid w:val="00EB7855"/>
    <w:rsid w:val="00EC0068"/>
    <w:rsid w:val="00EC0316"/>
    <w:rsid w:val="00EC0B2E"/>
    <w:rsid w:val="00EC181E"/>
    <w:rsid w:val="00EC1D3D"/>
    <w:rsid w:val="00EC1D80"/>
    <w:rsid w:val="00EC2316"/>
    <w:rsid w:val="00EC2B17"/>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5C7"/>
    <w:rsid w:val="00ED2675"/>
    <w:rsid w:val="00ED2D74"/>
    <w:rsid w:val="00ED378B"/>
    <w:rsid w:val="00ED3C9C"/>
    <w:rsid w:val="00ED3F23"/>
    <w:rsid w:val="00ED58E7"/>
    <w:rsid w:val="00ED5B24"/>
    <w:rsid w:val="00ED5E3F"/>
    <w:rsid w:val="00ED64C5"/>
    <w:rsid w:val="00ED6505"/>
    <w:rsid w:val="00ED66EB"/>
    <w:rsid w:val="00ED6AD9"/>
    <w:rsid w:val="00ED734E"/>
    <w:rsid w:val="00ED75A9"/>
    <w:rsid w:val="00EE0E6B"/>
    <w:rsid w:val="00EE1528"/>
    <w:rsid w:val="00EE16D7"/>
    <w:rsid w:val="00EE1A0A"/>
    <w:rsid w:val="00EE1ADD"/>
    <w:rsid w:val="00EE221F"/>
    <w:rsid w:val="00EE2894"/>
    <w:rsid w:val="00EE2AB6"/>
    <w:rsid w:val="00EE2D9A"/>
    <w:rsid w:val="00EE2E24"/>
    <w:rsid w:val="00EE36D7"/>
    <w:rsid w:val="00EE4869"/>
    <w:rsid w:val="00EE4F49"/>
    <w:rsid w:val="00EE5367"/>
    <w:rsid w:val="00EE56ED"/>
    <w:rsid w:val="00EE5901"/>
    <w:rsid w:val="00EE5B88"/>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2C7"/>
    <w:rsid w:val="00EF58D5"/>
    <w:rsid w:val="00EF6D39"/>
    <w:rsid w:val="00F00268"/>
    <w:rsid w:val="00F00670"/>
    <w:rsid w:val="00F012C6"/>
    <w:rsid w:val="00F012D9"/>
    <w:rsid w:val="00F0145D"/>
    <w:rsid w:val="00F016DE"/>
    <w:rsid w:val="00F01AEE"/>
    <w:rsid w:val="00F01AF6"/>
    <w:rsid w:val="00F01B01"/>
    <w:rsid w:val="00F01C21"/>
    <w:rsid w:val="00F023A0"/>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6B5A"/>
    <w:rsid w:val="00F07B18"/>
    <w:rsid w:val="00F10039"/>
    <w:rsid w:val="00F10351"/>
    <w:rsid w:val="00F109C4"/>
    <w:rsid w:val="00F10CEB"/>
    <w:rsid w:val="00F10F40"/>
    <w:rsid w:val="00F10FBA"/>
    <w:rsid w:val="00F1110F"/>
    <w:rsid w:val="00F11330"/>
    <w:rsid w:val="00F1147D"/>
    <w:rsid w:val="00F116D6"/>
    <w:rsid w:val="00F12210"/>
    <w:rsid w:val="00F12427"/>
    <w:rsid w:val="00F128A5"/>
    <w:rsid w:val="00F12C16"/>
    <w:rsid w:val="00F12C48"/>
    <w:rsid w:val="00F13352"/>
    <w:rsid w:val="00F13931"/>
    <w:rsid w:val="00F14215"/>
    <w:rsid w:val="00F143E9"/>
    <w:rsid w:val="00F14629"/>
    <w:rsid w:val="00F146EF"/>
    <w:rsid w:val="00F14D35"/>
    <w:rsid w:val="00F14E07"/>
    <w:rsid w:val="00F14ECB"/>
    <w:rsid w:val="00F158D7"/>
    <w:rsid w:val="00F162D0"/>
    <w:rsid w:val="00F16B5E"/>
    <w:rsid w:val="00F17018"/>
    <w:rsid w:val="00F1707B"/>
    <w:rsid w:val="00F17BEF"/>
    <w:rsid w:val="00F17F55"/>
    <w:rsid w:val="00F204AB"/>
    <w:rsid w:val="00F20981"/>
    <w:rsid w:val="00F20A88"/>
    <w:rsid w:val="00F20B73"/>
    <w:rsid w:val="00F22245"/>
    <w:rsid w:val="00F2309F"/>
    <w:rsid w:val="00F23E47"/>
    <w:rsid w:val="00F245AD"/>
    <w:rsid w:val="00F24F4B"/>
    <w:rsid w:val="00F251CB"/>
    <w:rsid w:val="00F2557E"/>
    <w:rsid w:val="00F25C3A"/>
    <w:rsid w:val="00F25C45"/>
    <w:rsid w:val="00F25F99"/>
    <w:rsid w:val="00F260BD"/>
    <w:rsid w:val="00F26762"/>
    <w:rsid w:val="00F27132"/>
    <w:rsid w:val="00F30095"/>
    <w:rsid w:val="00F30676"/>
    <w:rsid w:val="00F30DD2"/>
    <w:rsid w:val="00F30E26"/>
    <w:rsid w:val="00F31BED"/>
    <w:rsid w:val="00F320C8"/>
    <w:rsid w:val="00F32DB9"/>
    <w:rsid w:val="00F3306C"/>
    <w:rsid w:val="00F333D7"/>
    <w:rsid w:val="00F33414"/>
    <w:rsid w:val="00F33550"/>
    <w:rsid w:val="00F33770"/>
    <w:rsid w:val="00F33A7C"/>
    <w:rsid w:val="00F33C70"/>
    <w:rsid w:val="00F3426E"/>
    <w:rsid w:val="00F346EC"/>
    <w:rsid w:val="00F34DBE"/>
    <w:rsid w:val="00F35231"/>
    <w:rsid w:val="00F3599B"/>
    <w:rsid w:val="00F35BC9"/>
    <w:rsid w:val="00F35CFC"/>
    <w:rsid w:val="00F35FBC"/>
    <w:rsid w:val="00F36063"/>
    <w:rsid w:val="00F37886"/>
    <w:rsid w:val="00F37C64"/>
    <w:rsid w:val="00F37C9A"/>
    <w:rsid w:val="00F40676"/>
    <w:rsid w:val="00F4080A"/>
    <w:rsid w:val="00F412C4"/>
    <w:rsid w:val="00F4197E"/>
    <w:rsid w:val="00F41998"/>
    <w:rsid w:val="00F427BF"/>
    <w:rsid w:val="00F42A9A"/>
    <w:rsid w:val="00F42DE4"/>
    <w:rsid w:val="00F42E40"/>
    <w:rsid w:val="00F42EDE"/>
    <w:rsid w:val="00F431B6"/>
    <w:rsid w:val="00F43B7C"/>
    <w:rsid w:val="00F43EC8"/>
    <w:rsid w:val="00F44298"/>
    <w:rsid w:val="00F44838"/>
    <w:rsid w:val="00F44C6D"/>
    <w:rsid w:val="00F44F4E"/>
    <w:rsid w:val="00F457BE"/>
    <w:rsid w:val="00F45C51"/>
    <w:rsid w:val="00F461D0"/>
    <w:rsid w:val="00F46AAE"/>
    <w:rsid w:val="00F47B38"/>
    <w:rsid w:val="00F47BDB"/>
    <w:rsid w:val="00F47C3C"/>
    <w:rsid w:val="00F50223"/>
    <w:rsid w:val="00F50648"/>
    <w:rsid w:val="00F5076A"/>
    <w:rsid w:val="00F50862"/>
    <w:rsid w:val="00F51002"/>
    <w:rsid w:val="00F510E4"/>
    <w:rsid w:val="00F51C14"/>
    <w:rsid w:val="00F524E2"/>
    <w:rsid w:val="00F5250D"/>
    <w:rsid w:val="00F52932"/>
    <w:rsid w:val="00F52933"/>
    <w:rsid w:val="00F52B9D"/>
    <w:rsid w:val="00F53566"/>
    <w:rsid w:val="00F536B6"/>
    <w:rsid w:val="00F53ADD"/>
    <w:rsid w:val="00F540A3"/>
    <w:rsid w:val="00F541B8"/>
    <w:rsid w:val="00F54623"/>
    <w:rsid w:val="00F54900"/>
    <w:rsid w:val="00F54DD4"/>
    <w:rsid w:val="00F55042"/>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A2A"/>
    <w:rsid w:val="00F65CA4"/>
    <w:rsid w:val="00F66881"/>
    <w:rsid w:val="00F66F81"/>
    <w:rsid w:val="00F67145"/>
    <w:rsid w:val="00F6786A"/>
    <w:rsid w:val="00F67C7B"/>
    <w:rsid w:val="00F706A1"/>
    <w:rsid w:val="00F7127A"/>
    <w:rsid w:val="00F71D50"/>
    <w:rsid w:val="00F72296"/>
    <w:rsid w:val="00F722F5"/>
    <w:rsid w:val="00F72310"/>
    <w:rsid w:val="00F7238B"/>
    <w:rsid w:val="00F72390"/>
    <w:rsid w:val="00F7282E"/>
    <w:rsid w:val="00F72A0A"/>
    <w:rsid w:val="00F72A75"/>
    <w:rsid w:val="00F73451"/>
    <w:rsid w:val="00F73657"/>
    <w:rsid w:val="00F736CD"/>
    <w:rsid w:val="00F74060"/>
    <w:rsid w:val="00F7421A"/>
    <w:rsid w:val="00F7482B"/>
    <w:rsid w:val="00F74D31"/>
    <w:rsid w:val="00F754D5"/>
    <w:rsid w:val="00F755C6"/>
    <w:rsid w:val="00F7580B"/>
    <w:rsid w:val="00F76309"/>
    <w:rsid w:val="00F7668C"/>
    <w:rsid w:val="00F76913"/>
    <w:rsid w:val="00F769D0"/>
    <w:rsid w:val="00F77329"/>
    <w:rsid w:val="00F80769"/>
    <w:rsid w:val="00F80D2C"/>
    <w:rsid w:val="00F8142F"/>
    <w:rsid w:val="00F81742"/>
    <w:rsid w:val="00F819D1"/>
    <w:rsid w:val="00F82054"/>
    <w:rsid w:val="00F82E15"/>
    <w:rsid w:val="00F83264"/>
    <w:rsid w:val="00F83585"/>
    <w:rsid w:val="00F837A3"/>
    <w:rsid w:val="00F84903"/>
    <w:rsid w:val="00F84D37"/>
    <w:rsid w:val="00F850D9"/>
    <w:rsid w:val="00F8521C"/>
    <w:rsid w:val="00F85231"/>
    <w:rsid w:val="00F854BB"/>
    <w:rsid w:val="00F85E9D"/>
    <w:rsid w:val="00F85F9E"/>
    <w:rsid w:val="00F86444"/>
    <w:rsid w:val="00F86732"/>
    <w:rsid w:val="00F86886"/>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503"/>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76C"/>
    <w:rsid w:val="00FA5BF8"/>
    <w:rsid w:val="00FA60EB"/>
    <w:rsid w:val="00FA7389"/>
    <w:rsid w:val="00FA7AF9"/>
    <w:rsid w:val="00FB00CB"/>
    <w:rsid w:val="00FB0241"/>
    <w:rsid w:val="00FB0624"/>
    <w:rsid w:val="00FB0FF4"/>
    <w:rsid w:val="00FB1702"/>
    <w:rsid w:val="00FB1A88"/>
    <w:rsid w:val="00FB1FF2"/>
    <w:rsid w:val="00FB218E"/>
    <w:rsid w:val="00FB2484"/>
    <w:rsid w:val="00FB24C1"/>
    <w:rsid w:val="00FB283F"/>
    <w:rsid w:val="00FB2A57"/>
    <w:rsid w:val="00FB3091"/>
    <w:rsid w:val="00FB3544"/>
    <w:rsid w:val="00FB3C4B"/>
    <w:rsid w:val="00FB3C6A"/>
    <w:rsid w:val="00FB42FE"/>
    <w:rsid w:val="00FB435C"/>
    <w:rsid w:val="00FB46B9"/>
    <w:rsid w:val="00FB489C"/>
    <w:rsid w:val="00FB48D1"/>
    <w:rsid w:val="00FB4BF6"/>
    <w:rsid w:val="00FB4EBD"/>
    <w:rsid w:val="00FB4FFD"/>
    <w:rsid w:val="00FB5562"/>
    <w:rsid w:val="00FB5604"/>
    <w:rsid w:val="00FB5FD3"/>
    <w:rsid w:val="00FB61B8"/>
    <w:rsid w:val="00FB6494"/>
    <w:rsid w:val="00FB6B51"/>
    <w:rsid w:val="00FB6C1E"/>
    <w:rsid w:val="00FB6CC9"/>
    <w:rsid w:val="00FB73BD"/>
    <w:rsid w:val="00FB7604"/>
    <w:rsid w:val="00FB760F"/>
    <w:rsid w:val="00FB7B8C"/>
    <w:rsid w:val="00FB7CA9"/>
    <w:rsid w:val="00FC007D"/>
    <w:rsid w:val="00FC0610"/>
    <w:rsid w:val="00FC07A2"/>
    <w:rsid w:val="00FC0AC5"/>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5D3"/>
    <w:rsid w:val="00FC6DE8"/>
    <w:rsid w:val="00FC6E17"/>
    <w:rsid w:val="00FC6F56"/>
    <w:rsid w:val="00FC720E"/>
    <w:rsid w:val="00FC72CA"/>
    <w:rsid w:val="00FC7301"/>
    <w:rsid w:val="00FC7620"/>
    <w:rsid w:val="00FC77D4"/>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980"/>
    <w:rsid w:val="00FD3BB2"/>
    <w:rsid w:val="00FD42D4"/>
    <w:rsid w:val="00FD43EA"/>
    <w:rsid w:val="00FD4422"/>
    <w:rsid w:val="00FD4615"/>
    <w:rsid w:val="00FD4619"/>
    <w:rsid w:val="00FD4CFE"/>
    <w:rsid w:val="00FD4DA2"/>
    <w:rsid w:val="00FD4DE9"/>
    <w:rsid w:val="00FD4E73"/>
    <w:rsid w:val="00FD5CCC"/>
    <w:rsid w:val="00FD64DE"/>
    <w:rsid w:val="00FD6C57"/>
    <w:rsid w:val="00FD7365"/>
    <w:rsid w:val="00FD776A"/>
    <w:rsid w:val="00FD7EEB"/>
    <w:rsid w:val="00FE017A"/>
    <w:rsid w:val="00FE0A21"/>
    <w:rsid w:val="00FE0D4C"/>
    <w:rsid w:val="00FE0D5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A9A"/>
    <w:rsid w:val="00FF18C0"/>
    <w:rsid w:val="00FF1AB2"/>
    <w:rsid w:val="00FF1ECE"/>
    <w:rsid w:val="00FF25CE"/>
    <w:rsid w:val="00FF2E1A"/>
    <w:rsid w:val="00FF2EDF"/>
    <w:rsid w:val="00FF2FBF"/>
    <w:rsid w:val="00FF3216"/>
    <w:rsid w:val="00FF32D1"/>
    <w:rsid w:val="00FF344D"/>
    <w:rsid w:val="00FF3898"/>
    <w:rsid w:val="00FF3DAA"/>
    <w:rsid w:val="00FF3E48"/>
    <w:rsid w:val="00FF415F"/>
    <w:rsid w:val="00FF535F"/>
    <w:rsid w:val="00FF54C1"/>
    <w:rsid w:val="00FF5515"/>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325">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293">
      <w:bodyDiv w:val="1"/>
      <w:marLeft w:val="0"/>
      <w:marRight w:val="0"/>
      <w:marTop w:val="0"/>
      <w:marBottom w:val="0"/>
      <w:divBdr>
        <w:top w:val="none" w:sz="0" w:space="0" w:color="auto"/>
        <w:left w:val="none" w:sz="0" w:space="0" w:color="auto"/>
        <w:bottom w:val="none" w:sz="0" w:space="0" w:color="auto"/>
        <w:right w:val="none" w:sz="0" w:space="0" w:color="auto"/>
      </w:divBdr>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0467680">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3935516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3204296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49936">
      <w:bodyDiv w:val="1"/>
      <w:marLeft w:val="0"/>
      <w:marRight w:val="0"/>
      <w:marTop w:val="0"/>
      <w:marBottom w:val="0"/>
      <w:divBdr>
        <w:top w:val="none" w:sz="0" w:space="0" w:color="auto"/>
        <w:left w:val="none" w:sz="0" w:space="0" w:color="auto"/>
        <w:bottom w:val="none" w:sz="0" w:space="0" w:color="auto"/>
        <w:right w:val="none" w:sz="0" w:space="0" w:color="auto"/>
      </w:divBdr>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82716233">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666053">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1788141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istryboo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225</cp:revision>
  <cp:lastPrinted>2018-11-17T15:53:00Z</cp:lastPrinted>
  <dcterms:created xsi:type="dcterms:W3CDTF">2018-11-13T17:07:00Z</dcterms:created>
  <dcterms:modified xsi:type="dcterms:W3CDTF">2018-11-17T16:14:00Z</dcterms:modified>
</cp:coreProperties>
</file>